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0DF85E91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FE5D79">
        <w:rPr>
          <w:rFonts w:ascii="Bookman Old Style" w:hAnsi="Bookman Old Style" w:cs="Times New Roman"/>
          <w:sz w:val="26"/>
          <w:szCs w:val="26"/>
        </w:rPr>
        <w:t>VEINTICINCO (25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FE5D79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FE5D79">
        <w:rPr>
          <w:rFonts w:ascii="Bookman Old Style" w:hAnsi="Bookman Old Style" w:cs="Times New Roman"/>
          <w:snapToGrid w:val="0"/>
          <w:sz w:val="26"/>
          <w:szCs w:val="26"/>
        </w:rPr>
        <w:t>NUBIA ESPERANZA SABOGAL VARON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FE5D79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11001220300002020118100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FE5D79">
        <w:rPr>
          <w:rFonts w:ascii="Bookman Old Style" w:hAnsi="Bookman Old Style"/>
          <w:sz w:val="26"/>
          <w:szCs w:val="26"/>
        </w:rPr>
        <w:t>RIGOBERTO GALEANO VARGAS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FE5D79">
        <w:rPr>
          <w:rFonts w:ascii="Bookman Old Style" w:hAnsi="Bookman Old Style"/>
          <w:sz w:val="26"/>
          <w:szCs w:val="26"/>
        </w:rPr>
        <w:t>JUZGADO 04 CIVIL DEL CIRCUITO DE EJECUCION DE BOGOTA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FE5D79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FE5D79" w:rsidRPr="00FE5D79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JOSE ANTONIO OSPINA</w:t>
      </w:r>
      <w:r w:rsidR="00FE5D79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10FAB593" w:rsidR="005C702A" w:rsidRPr="005C702A" w:rsidRDefault="00FE5D79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17 </w:t>
      </w:r>
      <w:r w:rsidR="005C702A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="005C702A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16629298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FE5D79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FE5D79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033B67FE" w:rsidR="00263ECF" w:rsidRPr="005C702A" w:rsidRDefault="00FE5D79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1F0A8" w14:textId="77777777" w:rsidR="00854C4D" w:rsidRDefault="00854C4D" w:rsidP="00263ECF">
      <w:pPr>
        <w:spacing w:after="0" w:line="240" w:lineRule="auto"/>
      </w:pPr>
      <w:r>
        <w:separator/>
      </w:r>
    </w:p>
  </w:endnote>
  <w:endnote w:type="continuationSeparator" w:id="0">
    <w:p w14:paraId="616BD02B" w14:textId="77777777" w:rsidR="00854C4D" w:rsidRDefault="00854C4D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E7E7A" w14:textId="77777777" w:rsidR="00854C4D" w:rsidRDefault="00854C4D" w:rsidP="00263ECF">
      <w:pPr>
        <w:spacing w:after="0" w:line="240" w:lineRule="auto"/>
      </w:pPr>
      <w:r>
        <w:separator/>
      </w:r>
    </w:p>
  </w:footnote>
  <w:footnote w:type="continuationSeparator" w:id="0">
    <w:p w14:paraId="053AEDD5" w14:textId="77777777" w:rsidR="00854C4D" w:rsidRDefault="00854C4D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854C4D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54C4D"/>
    <w:rsid w:val="00881E3B"/>
    <w:rsid w:val="008F0786"/>
    <w:rsid w:val="0096610A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2020-09-16T23:14:00Z</dcterms:created>
  <dcterms:modified xsi:type="dcterms:W3CDTF">2020-09-16T23:14:00Z</dcterms:modified>
</cp:coreProperties>
</file>