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C223FC" w:rsidRDefault="005D4409" w:rsidP="005D4409">
      <w:pPr>
        <w:jc w:val="center"/>
        <w:rPr>
          <w:rFonts w:ascii="Arial" w:hAnsi="Arial" w:cs="Arial"/>
          <w:b/>
          <w:shd w:val="clear" w:color="auto" w:fill="FFFFFF"/>
        </w:rPr>
      </w:pPr>
      <w:r w:rsidRPr="00C223F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C223FC" w:rsidRDefault="005D4409" w:rsidP="005D4409">
      <w:pPr>
        <w:jc w:val="center"/>
        <w:rPr>
          <w:rFonts w:ascii="Arial" w:hAnsi="Arial" w:cs="Arial"/>
        </w:rPr>
      </w:pPr>
    </w:p>
    <w:p w14:paraId="49C8CE4B" w14:textId="77777777" w:rsidR="005D4409" w:rsidRPr="00C223FC" w:rsidRDefault="005D4409" w:rsidP="005D4409">
      <w:pPr>
        <w:jc w:val="center"/>
        <w:rPr>
          <w:rFonts w:ascii="Arial" w:hAnsi="Arial" w:cs="Arial"/>
          <w:shd w:val="clear" w:color="auto" w:fill="FFFFFF"/>
        </w:rPr>
      </w:pPr>
      <w:r w:rsidRPr="00C223FC">
        <w:rPr>
          <w:rFonts w:ascii="Arial" w:hAnsi="Arial" w:cs="Arial"/>
        </w:rPr>
        <w:t xml:space="preserve">CONVOCATORIA No 4. </w:t>
      </w:r>
      <w:r w:rsidRPr="00C223FC">
        <w:rPr>
          <w:rFonts w:ascii="Arial" w:hAnsi="Arial" w:cs="Arial"/>
          <w:shd w:val="clear" w:color="auto" w:fill="FFFFFF"/>
        </w:rPr>
        <w:t>ACUERDO CSJQA17-425 DE 2017</w:t>
      </w:r>
    </w:p>
    <w:p w14:paraId="379EE9B7" w14:textId="77777777" w:rsidR="005D4409" w:rsidRPr="00C223FC" w:rsidRDefault="005D4409" w:rsidP="005D4409">
      <w:pPr>
        <w:jc w:val="center"/>
        <w:rPr>
          <w:rFonts w:ascii="Arial" w:hAnsi="Arial" w:cs="Arial"/>
          <w:b/>
        </w:rPr>
      </w:pPr>
      <w:r w:rsidRPr="00C223FC">
        <w:rPr>
          <w:rFonts w:ascii="Arial" w:hAnsi="Arial" w:cs="Arial"/>
          <w:b/>
        </w:rPr>
        <w:t xml:space="preserve"> PUBLICACIÓN DE CARGOS Y SEDES VACANTES </w:t>
      </w:r>
    </w:p>
    <w:p w14:paraId="6678DC7B" w14:textId="77777777" w:rsidR="005D4409" w:rsidRPr="00C223FC" w:rsidRDefault="005D4409" w:rsidP="005D4409">
      <w:pPr>
        <w:jc w:val="center"/>
        <w:rPr>
          <w:rFonts w:ascii="Arial" w:hAnsi="Arial" w:cs="Arial"/>
          <w:b/>
        </w:rPr>
      </w:pPr>
      <w:r w:rsidRPr="00C223FC">
        <w:rPr>
          <w:rFonts w:ascii="Arial" w:hAnsi="Arial" w:cs="Arial"/>
          <w:b/>
        </w:rPr>
        <w:t>FORMATO DE OPCIÓN DE SEDE (S)</w:t>
      </w:r>
    </w:p>
    <w:p w14:paraId="25971CAF" w14:textId="77777777" w:rsidR="00FE54F7" w:rsidRPr="00C223FC" w:rsidRDefault="00FE54F7" w:rsidP="005D4409">
      <w:pPr>
        <w:jc w:val="both"/>
        <w:rPr>
          <w:rFonts w:ascii="Arial" w:hAnsi="Arial" w:cs="Arial"/>
        </w:rPr>
      </w:pPr>
    </w:p>
    <w:p w14:paraId="7B54B42D" w14:textId="2773D344" w:rsidR="0002369F" w:rsidRPr="00C223FC" w:rsidRDefault="005D4409" w:rsidP="005D4409">
      <w:pPr>
        <w:jc w:val="both"/>
        <w:rPr>
          <w:rFonts w:ascii="Arial" w:hAnsi="Arial" w:cs="Arial"/>
        </w:rPr>
      </w:pPr>
      <w:r w:rsidRPr="00C223FC">
        <w:rPr>
          <w:rFonts w:ascii="Arial" w:hAnsi="Arial" w:cs="Arial"/>
        </w:rPr>
        <w:t xml:space="preserve">Fecha de Publicación: </w:t>
      </w:r>
      <w:r w:rsidR="00E26EEE">
        <w:rPr>
          <w:rFonts w:ascii="Arial" w:hAnsi="Arial" w:cs="Arial"/>
        </w:rPr>
        <w:t>DOS</w:t>
      </w:r>
      <w:r w:rsidR="00192C46" w:rsidRPr="00C223FC">
        <w:rPr>
          <w:rFonts w:ascii="Arial" w:hAnsi="Arial" w:cs="Arial"/>
        </w:rPr>
        <w:t xml:space="preserve"> </w:t>
      </w:r>
      <w:r w:rsidR="0002369F" w:rsidRPr="00C223FC">
        <w:rPr>
          <w:rFonts w:ascii="Arial" w:hAnsi="Arial" w:cs="Arial"/>
        </w:rPr>
        <w:t>(</w:t>
      </w:r>
      <w:r w:rsidR="00E26EEE">
        <w:rPr>
          <w:rFonts w:ascii="Arial" w:hAnsi="Arial" w:cs="Arial"/>
        </w:rPr>
        <w:t>2</w:t>
      </w:r>
      <w:r w:rsidR="0002369F" w:rsidRPr="00C223FC">
        <w:rPr>
          <w:rFonts w:ascii="Arial" w:hAnsi="Arial" w:cs="Arial"/>
        </w:rPr>
        <w:t>) de</w:t>
      </w:r>
      <w:r w:rsidR="00EA6065" w:rsidRPr="00C223FC">
        <w:rPr>
          <w:rFonts w:ascii="Arial" w:hAnsi="Arial" w:cs="Arial"/>
        </w:rPr>
        <w:t xml:space="preserve"> </w:t>
      </w:r>
      <w:r w:rsidR="00E26EEE">
        <w:rPr>
          <w:rFonts w:ascii="Arial" w:hAnsi="Arial" w:cs="Arial"/>
        </w:rPr>
        <w:t>SEPTIEMBRE</w:t>
      </w:r>
      <w:r w:rsidR="00591A49" w:rsidRPr="00C223FC">
        <w:rPr>
          <w:rFonts w:ascii="Arial" w:hAnsi="Arial" w:cs="Arial"/>
        </w:rPr>
        <w:t xml:space="preserve"> </w:t>
      </w:r>
      <w:r w:rsidR="00C02656">
        <w:rPr>
          <w:rFonts w:ascii="Arial" w:hAnsi="Arial" w:cs="Arial"/>
        </w:rPr>
        <w:t>DE</w:t>
      </w:r>
      <w:r w:rsidR="0002369F" w:rsidRPr="00C223FC">
        <w:rPr>
          <w:rFonts w:ascii="Arial" w:hAnsi="Arial" w:cs="Arial"/>
        </w:rPr>
        <w:t xml:space="preserve"> 202</w:t>
      </w:r>
      <w:r w:rsidR="00E4516B" w:rsidRPr="00C223FC">
        <w:rPr>
          <w:rFonts w:ascii="Arial" w:hAnsi="Arial" w:cs="Arial"/>
        </w:rPr>
        <w:t>4</w:t>
      </w:r>
      <w:r w:rsidR="0002369F" w:rsidRPr="00C223FC">
        <w:rPr>
          <w:rFonts w:ascii="Arial" w:hAnsi="Arial" w:cs="Arial"/>
        </w:rPr>
        <w:t>.</w:t>
      </w:r>
    </w:p>
    <w:p w14:paraId="58D7ACAB" w14:textId="77777777" w:rsidR="00F948A9" w:rsidRPr="00C223FC" w:rsidRDefault="00F948A9" w:rsidP="00C30C6A">
      <w:pPr>
        <w:jc w:val="center"/>
        <w:rPr>
          <w:rFonts w:ascii="Arial" w:hAnsi="Arial" w:cs="Arial"/>
        </w:rPr>
      </w:pPr>
    </w:p>
    <w:p w14:paraId="10601DE5" w14:textId="50916001" w:rsidR="00B0313A" w:rsidRPr="00C223FC" w:rsidRDefault="0002369F" w:rsidP="005D4409">
      <w:pPr>
        <w:jc w:val="both"/>
        <w:rPr>
          <w:rFonts w:ascii="Arial" w:hAnsi="Arial" w:cs="Arial"/>
        </w:rPr>
      </w:pPr>
      <w:r w:rsidRPr="00C223FC">
        <w:rPr>
          <w:rFonts w:ascii="Arial" w:hAnsi="Arial" w:cs="Arial"/>
        </w:rPr>
        <w:t xml:space="preserve">Plazo para escoger sede y cargo: </w:t>
      </w:r>
      <w:r w:rsidR="005D4409" w:rsidRPr="00C223FC">
        <w:rPr>
          <w:rFonts w:ascii="Arial" w:hAnsi="Arial" w:cs="Arial"/>
        </w:rPr>
        <w:t xml:space="preserve">Del </w:t>
      </w:r>
      <w:r w:rsidR="006973F2" w:rsidRPr="00C223FC">
        <w:rPr>
          <w:rFonts w:ascii="Arial" w:hAnsi="Arial" w:cs="Arial"/>
        </w:rPr>
        <w:t xml:space="preserve">día </w:t>
      </w:r>
      <w:r w:rsidR="00E26EEE">
        <w:rPr>
          <w:rFonts w:ascii="Arial" w:hAnsi="Arial" w:cs="Arial"/>
        </w:rPr>
        <w:t>DOS</w:t>
      </w:r>
      <w:r w:rsidR="00E463F1" w:rsidRPr="00C223FC">
        <w:rPr>
          <w:rFonts w:ascii="Arial" w:hAnsi="Arial" w:cs="Arial"/>
        </w:rPr>
        <w:t xml:space="preserve"> </w:t>
      </w:r>
      <w:r w:rsidR="005D4409" w:rsidRPr="00C223FC">
        <w:rPr>
          <w:rFonts w:ascii="Arial" w:hAnsi="Arial" w:cs="Arial"/>
        </w:rPr>
        <w:t>(</w:t>
      </w:r>
      <w:r w:rsidR="00E26EEE">
        <w:rPr>
          <w:rFonts w:ascii="Arial" w:hAnsi="Arial" w:cs="Arial"/>
        </w:rPr>
        <w:t>2</w:t>
      </w:r>
      <w:r w:rsidR="005D4409" w:rsidRPr="00C223FC">
        <w:rPr>
          <w:rFonts w:ascii="Arial" w:hAnsi="Arial" w:cs="Arial"/>
        </w:rPr>
        <w:t xml:space="preserve">) al </w:t>
      </w:r>
      <w:r w:rsidR="00E26EEE">
        <w:rPr>
          <w:rFonts w:ascii="Arial" w:hAnsi="Arial" w:cs="Arial"/>
        </w:rPr>
        <w:t>SEIS</w:t>
      </w:r>
      <w:r w:rsidR="00192C46" w:rsidRPr="00C223FC">
        <w:rPr>
          <w:rFonts w:ascii="Arial" w:hAnsi="Arial" w:cs="Arial"/>
        </w:rPr>
        <w:t xml:space="preserve"> </w:t>
      </w:r>
      <w:r w:rsidR="005D4409" w:rsidRPr="00C223FC">
        <w:rPr>
          <w:rFonts w:ascii="Arial" w:hAnsi="Arial" w:cs="Arial"/>
        </w:rPr>
        <w:t>(</w:t>
      </w:r>
      <w:r w:rsidR="00E26EEE">
        <w:rPr>
          <w:rFonts w:ascii="Arial" w:hAnsi="Arial" w:cs="Arial"/>
        </w:rPr>
        <w:t>6</w:t>
      </w:r>
      <w:r w:rsidR="00C135C1">
        <w:rPr>
          <w:rFonts w:ascii="Arial" w:hAnsi="Arial" w:cs="Arial"/>
        </w:rPr>
        <w:t>)</w:t>
      </w:r>
      <w:r w:rsidR="005D4409" w:rsidRPr="00C223FC">
        <w:rPr>
          <w:rFonts w:ascii="Arial" w:hAnsi="Arial" w:cs="Arial"/>
        </w:rPr>
        <w:t xml:space="preserve"> de </w:t>
      </w:r>
      <w:r w:rsidR="00E26EEE">
        <w:rPr>
          <w:rFonts w:ascii="Arial" w:hAnsi="Arial" w:cs="Arial"/>
        </w:rPr>
        <w:t>SEPTIEMBRE</w:t>
      </w:r>
      <w:r w:rsidR="002B73F7" w:rsidRPr="00C223FC">
        <w:rPr>
          <w:rFonts w:ascii="Arial" w:hAnsi="Arial" w:cs="Arial"/>
        </w:rPr>
        <w:t xml:space="preserve"> </w:t>
      </w:r>
      <w:r w:rsidR="005D4409" w:rsidRPr="00C223FC">
        <w:rPr>
          <w:rFonts w:ascii="Arial" w:hAnsi="Arial" w:cs="Arial"/>
        </w:rPr>
        <w:t>de 202</w:t>
      </w:r>
      <w:r w:rsidR="00E4516B" w:rsidRPr="00C223FC">
        <w:rPr>
          <w:rFonts w:ascii="Arial" w:hAnsi="Arial" w:cs="Arial"/>
        </w:rPr>
        <w:t>4</w:t>
      </w:r>
      <w:r w:rsidR="005D4409" w:rsidRPr="00C223FC">
        <w:rPr>
          <w:rFonts w:ascii="Arial" w:hAnsi="Arial" w:cs="Arial"/>
        </w:rPr>
        <w:t>.</w:t>
      </w:r>
      <w:r w:rsidR="00B0313A" w:rsidRPr="00C223FC">
        <w:rPr>
          <w:rFonts w:ascii="Arial" w:hAnsi="Arial" w:cs="Arial"/>
        </w:rPr>
        <w:t xml:space="preserve"> </w:t>
      </w:r>
    </w:p>
    <w:p w14:paraId="57E3C041" w14:textId="5F4103B1" w:rsidR="00554169" w:rsidRDefault="0055416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A6B5E" w:rsidRPr="00C223FC" w14:paraId="6D6A5225" w14:textId="77777777" w:rsidTr="00293F2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488567A" w14:textId="5C2B8355" w:rsidR="00AA6B5E" w:rsidRPr="00C223FC" w:rsidRDefault="00AA6B5E" w:rsidP="00293F2F">
            <w:pPr>
              <w:ind w:left="22"/>
              <w:jc w:val="center"/>
              <w:rPr>
                <w:rFonts w:ascii="Arial" w:hAnsi="Arial" w:cs="Arial"/>
                <w:b/>
              </w:rPr>
            </w:pPr>
            <w:r>
              <w:rPr>
                <w:rFonts w:ascii="Arial" w:hAnsi="Arial" w:cs="Arial"/>
                <w:b/>
              </w:rPr>
              <w:t>Secretario</w:t>
            </w:r>
            <w:r w:rsidRPr="00C223FC">
              <w:rPr>
                <w:rFonts w:ascii="Arial" w:hAnsi="Arial" w:cs="Arial"/>
                <w:b/>
              </w:rPr>
              <w:t xml:space="preserve"> </w:t>
            </w:r>
            <w:r>
              <w:rPr>
                <w:rFonts w:ascii="Arial" w:hAnsi="Arial" w:cs="Arial"/>
                <w:b/>
              </w:rPr>
              <w:t xml:space="preserve">de Juzgado </w:t>
            </w:r>
            <w:r>
              <w:rPr>
                <w:rFonts w:ascii="Arial" w:hAnsi="Arial" w:cs="Arial"/>
                <w:b/>
              </w:rPr>
              <w:t>de Circuito</w:t>
            </w:r>
            <w:r w:rsidRPr="00C223FC">
              <w:rPr>
                <w:rFonts w:ascii="Arial" w:hAnsi="Arial" w:cs="Arial"/>
                <w:b/>
              </w:rPr>
              <w:t xml:space="preserve"> - Nominado</w:t>
            </w:r>
          </w:p>
        </w:tc>
      </w:tr>
      <w:tr w:rsidR="00AA6B5E" w:rsidRPr="00C223FC" w14:paraId="40C9AA0E"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22DE4EC1" w14:textId="77777777" w:rsidR="00AA6B5E" w:rsidRPr="00C223FC" w:rsidRDefault="00AA6B5E" w:rsidP="00293F2F">
            <w:pPr>
              <w:jc w:val="center"/>
              <w:rPr>
                <w:rFonts w:ascii="Arial" w:hAnsi="Arial" w:cs="Arial"/>
                <w:b/>
              </w:rPr>
            </w:pPr>
          </w:p>
          <w:p w14:paraId="457FF896" w14:textId="77777777" w:rsidR="00AA6B5E" w:rsidRPr="00C223FC" w:rsidRDefault="00AA6B5E" w:rsidP="00293F2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9706E5A" w14:textId="77777777" w:rsidR="00AA6B5E" w:rsidRPr="00C223FC" w:rsidRDefault="00AA6B5E" w:rsidP="00293F2F">
            <w:pPr>
              <w:jc w:val="center"/>
              <w:rPr>
                <w:rFonts w:ascii="Arial" w:hAnsi="Arial" w:cs="Arial"/>
                <w:b/>
              </w:rPr>
            </w:pPr>
          </w:p>
          <w:p w14:paraId="4946670F" w14:textId="77777777" w:rsidR="00AA6B5E" w:rsidRPr="00C223FC" w:rsidRDefault="00AA6B5E" w:rsidP="00293F2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CEC87A9" w14:textId="77777777" w:rsidR="00AA6B5E" w:rsidRPr="00C223FC" w:rsidRDefault="00AA6B5E" w:rsidP="00293F2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091D36BD" w14:textId="77777777" w:rsidR="00AA6B5E" w:rsidRPr="00C223FC" w:rsidRDefault="00AA6B5E" w:rsidP="00293F2F">
            <w:pPr>
              <w:jc w:val="center"/>
              <w:rPr>
                <w:rFonts w:ascii="Arial" w:hAnsi="Arial" w:cs="Arial"/>
                <w:b/>
              </w:rPr>
            </w:pPr>
            <w:r w:rsidRPr="00C223FC">
              <w:rPr>
                <w:rFonts w:ascii="Arial" w:hAnsi="Arial" w:cs="Arial"/>
                <w:b/>
              </w:rPr>
              <w:t>Opto por este cargo</w:t>
            </w:r>
          </w:p>
        </w:tc>
      </w:tr>
      <w:tr w:rsidR="00AA6B5E" w:rsidRPr="00C223FC" w14:paraId="3A77CE34"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8DBA2C" w14:textId="77777777" w:rsidR="00AA6B5E" w:rsidRDefault="00AA6B5E" w:rsidP="00293F2F">
            <w:pPr>
              <w:jc w:val="center"/>
              <w:rPr>
                <w:rFonts w:ascii="Arial" w:hAnsi="Arial" w:cs="Arial"/>
              </w:rPr>
            </w:pPr>
          </w:p>
          <w:p w14:paraId="3F2BF0B8" w14:textId="796C7FF1" w:rsidR="00AA6B5E" w:rsidRDefault="00AA6B5E" w:rsidP="00293F2F">
            <w:pPr>
              <w:jc w:val="center"/>
              <w:rPr>
                <w:rFonts w:ascii="Arial" w:hAnsi="Arial" w:cs="Arial"/>
              </w:rPr>
            </w:pPr>
            <w:r>
              <w:rPr>
                <w:rFonts w:ascii="Arial" w:hAnsi="Arial" w:cs="Arial"/>
              </w:rPr>
              <w:t xml:space="preserve">Juzgado </w:t>
            </w:r>
            <w:r>
              <w:rPr>
                <w:rFonts w:ascii="Arial" w:hAnsi="Arial" w:cs="Arial"/>
              </w:rPr>
              <w:t>2º de Familia del Circuito</w:t>
            </w:r>
          </w:p>
          <w:p w14:paraId="13BE884E" w14:textId="77777777" w:rsidR="00AA6B5E" w:rsidRPr="00C223FC" w:rsidRDefault="00AA6B5E" w:rsidP="00293F2F">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FDA6D" w14:textId="5275A4FB" w:rsidR="00AA6B5E" w:rsidRPr="00C223FC" w:rsidRDefault="00AA6B5E" w:rsidP="00293F2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EB4304" w14:textId="77777777" w:rsidR="00AA6B5E" w:rsidRPr="00C223FC" w:rsidRDefault="00AA6B5E" w:rsidP="00293F2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6CBDD" w14:textId="77777777" w:rsidR="00AA6B5E" w:rsidRPr="00C223FC" w:rsidRDefault="00AA6B5E" w:rsidP="00293F2F">
            <w:pPr>
              <w:jc w:val="center"/>
              <w:rPr>
                <w:rFonts w:ascii="Arial" w:hAnsi="Arial" w:cs="Arial"/>
              </w:rPr>
            </w:pPr>
          </w:p>
        </w:tc>
      </w:tr>
    </w:tbl>
    <w:p w14:paraId="5C378A3F" w14:textId="59BF70C5" w:rsidR="00AA6B5E" w:rsidRDefault="00AA6B5E" w:rsidP="005D4409">
      <w:pPr>
        <w:jc w:val="both"/>
        <w:rPr>
          <w:rFonts w:ascii="Arial" w:hAnsi="Arial" w:cs="Arial"/>
        </w:rPr>
      </w:pPr>
    </w:p>
    <w:p w14:paraId="794F30D2" w14:textId="77777777" w:rsidR="00F5183D" w:rsidRPr="00C223FC" w:rsidRDefault="00F5183D"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C223F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C223FC" w:rsidRDefault="005E2575" w:rsidP="007C2B25">
            <w:pPr>
              <w:ind w:left="22"/>
              <w:jc w:val="center"/>
              <w:rPr>
                <w:rFonts w:ascii="Arial" w:hAnsi="Arial" w:cs="Arial"/>
                <w:b/>
              </w:rPr>
            </w:pPr>
            <w:r w:rsidRPr="00C223FC">
              <w:rPr>
                <w:rFonts w:ascii="Arial" w:hAnsi="Arial" w:cs="Arial"/>
                <w:b/>
              </w:rPr>
              <w:t>Escribiente de Tribunal - Nominado</w:t>
            </w:r>
          </w:p>
        </w:tc>
      </w:tr>
      <w:tr w:rsidR="00C223FC" w:rsidRPr="00C223F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C223FC" w:rsidRDefault="005E2575" w:rsidP="007C2B25">
            <w:pPr>
              <w:jc w:val="center"/>
              <w:rPr>
                <w:rFonts w:ascii="Arial" w:hAnsi="Arial" w:cs="Arial"/>
                <w:b/>
              </w:rPr>
            </w:pPr>
          </w:p>
          <w:p w14:paraId="42949E44"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C223FC" w:rsidRDefault="005E2575" w:rsidP="007C2B25">
            <w:pPr>
              <w:jc w:val="center"/>
              <w:rPr>
                <w:rFonts w:ascii="Arial" w:hAnsi="Arial" w:cs="Arial"/>
                <w:b/>
              </w:rPr>
            </w:pPr>
          </w:p>
          <w:p w14:paraId="3C7DF6C2"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4A6B88B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hideMark/>
          </w:tcPr>
          <w:p w14:paraId="65225D43" w14:textId="77777777" w:rsidR="005E2575" w:rsidRPr="00C223FC" w:rsidRDefault="005E2575" w:rsidP="007C2B25">
            <w:pPr>
              <w:jc w:val="center"/>
              <w:rPr>
                <w:rFonts w:ascii="Arial" w:hAnsi="Arial" w:cs="Arial"/>
              </w:rPr>
            </w:pPr>
            <w:r w:rsidRPr="00C223FC">
              <w:rPr>
                <w:rFonts w:ascii="Arial" w:hAnsi="Arial" w:cs="Arial"/>
              </w:rPr>
              <w:t>Secretaría Sala Penal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hideMark/>
          </w:tcPr>
          <w:p w14:paraId="7260CEE5"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EE1531" w14:textId="5126CF0F"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6AF9EC9" w14:textId="77777777" w:rsidR="005E2575" w:rsidRPr="00C223FC" w:rsidRDefault="005E2575" w:rsidP="007C2B25">
            <w:pPr>
              <w:jc w:val="center"/>
              <w:rPr>
                <w:rFonts w:ascii="Arial" w:hAnsi="Arial" w:cs="Arial"/>
              </w:rPr>
            </w:pPr>
          </w:p>
        </w:tc>
      </w:tr>
      <w:tr w:rsidR="00C223FC" w:rsidRPr="00C223F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C223FC" w:rsidRDefault="005E2575" w:rsidP="007C2B25">
            <w:pPr>
              <w:jc w:val="center"/>
              <w:rPr>
                <w:rFonts w:ascii="Arial" w:hAnsi="Arial" w:cs="Arial"/>
              </w:rPr>
            </w:pPr>
            <w:r w:rsidRPr="00C223F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C223FC" w:rsidRDefault="005E2575" w:rsidP="007C2B25">
            <w:pPr>
              <w:jc w:val="center"/>
              <w:rPr>
                <w:rFonts w:ascii="Arial" w:hAnsi="Arial" w:cs="Arial"/>
              </w:rPr>
            </w:pPr>
            <w:r w:rsidRPr="00C223F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C223FC" w:rsidRDefault="005E2575" w:rsidP="007C2B25">
            <w:pPr>
              <w:jc w:val="center"/>
              <w:rPr>
                <w:rFonts w:ascii="Arial" w:hAnsi="Arial" w:cs="Arial"/>
              </w:rPr>
            </w:pPr>
          </w:p>
        </w:tc>
      </w:tr>
      <w:tr w:rsidR="005E2575" w:rsidRPr="00C223F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C223FC" w:rsidRDefault="005E2575" w:rsidP="007C2B25">
            <w:pPr>
              <w:jc w:val="center"/>
              <w:rPr>
                <w:rFonts w:ascii="Arial" w:hAnsi="Arial" w:cs="Arial"/>
              </w:rPr>
            </w:pPr>
            <w:r w:rsidRPr="00C223F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BF1C2ED" w:rsidR="005E2575" w:rsidRPr="00C223FC" w:rsidRDefault="00F563BF"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C223FC" w:rsidRDefault="005E2575" w:rsidP="007C2B25">
            <w:pPr>
              <w:jc w:val="center"/>
              <w:rPr>
                <w:rFonts w:ascii="Arial" w:hAnsi="Arial" w:cs="Arial"/>
              </w:rPr>
            </w:pPr>
          </w:p>
        </w:tc>
      </w:tr>
    </w:tbl>
    <w:p w14:paraId="5D063597" w14:textId="5242D671" w:rsidR="005E2575" w:rsidRPr="00C223FC" w:rsidRDefault="005E2575" w:rsidP="005D4409">
      <w:pPr>
        <w:jc w:val="both"/>
        <w:rPr>
          <w:rFonts w:ascii="Arial" w:hAnsi="Arial" w:cs="Arial"/>
        </w:rPr>
      </w:pPr>
    </w:p>
    <w:p w14:paraId="6654D68D" w14:textId="77777777" w:rsidR="00CF0C1F" w:rsidRPr="00C223FC" w:rsidRDefault="00CF0C1F"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C223F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C223FC" w:rsidRDefault="005E2575" w:rsidP="007C2B25">
            <w:pPr>
              <w:ind w:left="22"/>
              <w:jc w:val="center"/>
              <w:rPr>
                <w:rFonts w:ascii="Arial" w:hAnsi="Arial" w:cs="Arial"/>
                <w:b/>
              </w:rPr>
            </w:pPr>
            <w:r w:rsidRPr="00C223FC">
              <w:rPr>
                <w:rFonts w:ascii="Arial" w:hAnsi="Arial" w:cs="Arial"/>
                <w:b/>
              </w:rPr>
              <w:t>Escribiente Municipal de Centros, Oficinas de Servicios y de Apoyo - Nominado</w:t>
            </w:r>
          </w:p>
        </w:tc>
      </w:tr>
      <w:tr w:rsidR="00C223FC" w:rsidRPr="00C223F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C223FC" w:rsidRDefault="005E2575" w:rsidP="007C2B25">
            <w:pPr>
              <w:jc w:val="center"/>
              <w:rPr>
                <w:rFonts w:ascii="Arial" w:hAnsi="Arial" w:cs="Arial"/>
                <w:b/>
              </w:rPr>
            </w:pPr>
          </w:p>
          <w:p w14:paraId="704E8636" w14:textId="77777777" w:rsidR="005E2575" w:rsidRPr="00C223FC" w:rsidRDefault="005E2575" w:rsidP="007C2B25">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C223FC" w:rsidRDefault="005E2575" w:rsidP="007C2B25">
            <w:pPr>
              <w:jc w:val="center"/>
              <w:rPr>
                <w:rFonts w:ascii="Arial" w:hAnsi="Arial" w:cs="Arial"/>
                <w:b/>
              </w:rPr>
            </w:pPr>
          </w:p>
          <w:p w14:paraId="31C9B293" w14:textId="77777777" w:rsidR="005E2575" w:rsidRPr="00C223FC" w:rsidRDefault="005E2575" w:rsidP="007C2B25">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C223FC" w:rsidRDefault="005E2575" w:rsidP="007C2B25">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C223FC" w:rsidRDefault="005E2575" w:rsidP="007C2B25">
            <w:pPr>
              <w:jc w:val="center"/>
              <w:rPr>
                <w:rFonts w:ascii="Arial" w:hAnsi="Arial" w:cs="Arial"/>
                <w:b/>
              </w:rPr>
            </w:pPr>
            <w:r w:rsidRPr="00C223FC">
              <w:rPr>
                <w:rFonts w:ascii="Arial" w:hAnsi="Arial" w:cs="Arial"/>
                <w:b/>
              </w:rPr>
              <w:t>Opto por este cargo</w:t>
            </w:r>
          </w:p>
        </w:tc>
      </w:tr>
      <w:tr w:rsidR="00C223FC" w:rsidRPr="00C223F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C223FC" w:rsidRDefault="005E2575" w:rsidP="007C2B25">
            <w:pPr>
              <w:jc w:val="center"/>
              <w:rPr>
                <w:rFonts w:ascii="Arial" w:hAnsi="Arial" w:cs="Arial"/>
              </w:rPr>
            </w:pPr>
            <w:r w:rsidRPr="00C223F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C223FC" w:rsidRDefault="005E2575" w:rsidP="007C2B25">
            <w:pPr>
              <w:jc w:val="center"/>
              <w:rPr>
                <w:rFonts w:ascii="Arial" w:hAnsi="Arial" w:cs="Arial"/>
              </w:rPr>
            </w:pPr>
            <w:r w:rsidRPr="00C223F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2AE2420A" w:rsidR="005E2575" w:rsidRPr="00C223FC" w:rsidRDefault="007E315B" w:rsidP="007C2B25">
            <w:pPr>
              <w:jc w:val="center"/>
              <w:rPr>
                <w:rFonts w:ascii="Arial" w:hAnsi="Arial" w:cs="Arial"/>
              </w:rPr>
            </w:pPr>
            <w:r>
              <w:rPr>
                <w:rFonts w:ascii="Arial" w:hAnsi="Arial" w:cs="Arial"/>
              </w:rPr>
              <w:t>6</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C223FC" w:rsidRDefault="005E2575" w:rsidP="007C2B25">
            <w:pPr>
              <w:jc w:val="center"/>
              <w:rPr>
                <w:rFonts w:ascii="Arial" w:hAnsi="Arial" w:cs="Arial"/>
              </w:rPr>
            </w:pPr>
          </w:p>
        </w:tc>
      </w:tr>
      <w:tr w:rsidR="00493E1B" w:rsidRPr="00C223F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C223FC" w:rsidRDefault="00493E1B" w:rsidP="007C2B25">
            <w:pPr>
              <w:jc w:val="center"/>
              <w:rPr>
                <w:rFonts w:ascii="Arial" w:hAnsi="Arial" w:cs="Arial"/>
              </w:rPr>
            </w:pPr>
            <w:r w:rsidRPr="00C223FC">
              <w:rPr>
                <w:rFonts w:ascii="Arial" w:hAnsi="Arial" w:cs="Arial"/>
              </w:rPr>
              <w:t xml:space="preserve">Centro de Servicios Judiciales </w:t>
            </w:r>
            <w:r>
              <w:rPr>
                <w:rFonts w:ascii="Arial" w:hAnsi="Arial" w:cs="Arial"/>
              </w:rPr>
              <w:t>de</w:t>
            </w:r>
            <w:r w:rsidRPr="00C223FC">
              <w:rPr>
                <w:rFonts w:ascii="Arial" w:hAnsi="Arial" w:cs="Arial"/>
              </w:rPr>
              <w:t xml:space="preserve"> los Juzgados </w:t>
            </w:r>
            <w:r>
              <w:rPr>
                <w:rFonts w:ascii="Arial" w:hAnsi="Arial" w:cs="Arial"/>
              </w:rPr>
              <w:t>Penal par</w:t>
            </w:r>
            <w:r w:rsidR="0092350C">
              <w:rPr>
                <w:rFonts w:ascii="Arial" w:hAnsi="Arial" w:cs="Arial"/>
              </w:rPr>
              <w:t>a</w:t>
            </w:r>
            <w:r>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C223FC" w:rsidRDefault="00493E1B"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Default="00493E1B"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C223FC" w:rsidRDefault="00493E1B" w:rsidP="007C2B25">
            <w:pPr>
              <w:jc w:val="center"/>
              <w:rPr>
                <w:rFonts w:ascii="Arial" w:hAnsi="Arial" w:cs="Arial"/>
              </w:rPr>
            </w:pPr>
          </w:p>
        </w:tc>
      </w:tr>
    </w:tbl>
    <w:p w14:paraId="5A298DB1" w14:textId="68A12325" w:rsidR="00B04172" w:rsidRDefault="00B04172" w:rsidP="005D4409">
      <w:pPr>
        <w:jc w:val="both"/>
        <w:rPr>
          <w:rFonts w:ascii="Arial" w:hAnsi="Arial" w:cs="Arial"/>
        </w:rPr>
      </w:pPr>
      <w:bookmarkStart w:id="0" w:name="_GoBack"/>
      <w:bookmarkEnd w:id="0"/>
    </w:p>
    <w:p w14:paraId="08CE3C5A" w14:textId="77777777" w:rsidR="00A953B9" w:rsidRDefault="00A953B9"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953B9" w:rsidRPr="00C223FC" w14:paraId="5A53DD96" w14:textId="77777777" w:rsidTr="00293F2F">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5B1F4982" w14:textId="77777777" w:rsidR="00A953B9" w:rsidRPr="00C223FC" w:rsidRDefault="00A953B9" w:rsidP="00293F2F">
            <w:pPr>
              <w:ind w:left="22"/>
              <w:jc w:val="center"/>
              <w:rPr>
                <w:rFonts w:ascii="Arial" w:hAnsi="Arial" w:cs="Arial"/>
                <w:b/>
              </w:rPr>
            </w:pPr>
            <w:r>
              <w:rPr>
                <w:rFonts w:ascii="Arial" w:hAnsi="Arial" w:cs="Arial"/>
                <w:b/>
              </w:rPr>
              <w:t>Técnico en sistemas Grado 11</w:t>
            </w:r>
          </w:p>
        </w:tc>
      </w:tr>
      <w:tr w:rsidR="00A953B9" w:rsidRPr="00C223FC" w14:paraId="2FC95F64"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5E68A9C5" w14:textId="77777777" w:rsidR="00A953B9" w:rsidRPr="00C223FC" w:rsidRDefault="00A953B9" w:rsidP="00293F2F">
            <w:pPr>
              <w:jc w:val="center"/>
              <w:rPr>
                <w:rFonts w:ascii="Arial" w:hAnsi="Arial" w:cs="Arial"/>
                <w:b/>
              </w:rPr>
            </w:pPr>
          </w:p>
          <w:p w14:paraId="7045C214" w14:textId="77777777" w:rsidR="00A953B9" w:rsidRPr="00C223FC" w:rsidRDefault="00A953B9" w:rsidP="00293F2F">
            <w:pPr>
              <w:jc w:val="center"/>
              <w:rPr>
                <w:rFonts w:ascii="Arial" w:hAnsi="Arial" w:cs="Arial"/>
                <w:b/>
              </w:rPr>
            </w:pPr>
            <w:r w:rsidRPr="00C223F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3F337F76" w14:textId="77777777" w:rsidR="00A953B9" w:rsidRPr="00C223FC" w:rsidRDefault="00A953B9" w:rsidP="00293F2F">
            <w:pPr>
              <w:jc w:val="center"/>
              <w:rPr>
                <w:rFonts w:ascii="Arial" w:hAnsi="Arial" w:cs="Arial"/>
                <w:b/>
              </w:rPr>
            </w:pPr>
          </w:p>
          <w:p w14:paraId="35ADB7FF" w14:textId="77777777" w:rsidR="00A953B9" w:rsidRPr="00C223FC" w:rsidRDefault="00A953B9" w:rsidP="00293F2F">
            <w:pPr>
              <w:jc w:val="center"/>
              <w:rPr>
                <w:rFonts w:ascii="Arial" w:hAnsi="Arial" w:cs="Arial"/>
                <w:b/>
              </w:rPr>
            </w:pPr>
            <w:r w:rsidRPr="00C223F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64787B37" w14:textId="77777777" w:rsidR="00A953B9" w:rsidRPr="00C223FC" w:rsidRDefault="00A953B9" w:rsidP="00293F2F">
            <w:pPr>
              <w:jc w:val="center"/>
              <w:rPr>
                <w:rFonts w:ascii="Arial" w:hAnsi="Arial" w:cs="Arial"/>
                <w:b/>
              </w:rPr>
            </w:pPr>
            <w:r w:rsidRPr="00C223F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D1BD50D" w14:textId="77777777" w:rsidR="00A953B9" w:rsidRPr="00C223FC" w:rsidRDefault="00A953B9" w:rsidP="00293F2F">
            <w:pPr>
              <w:jc w:val="center"/>
              <w:rPr>
                <w:rFonts w:ascii="Arial" w:hAnsi="Arial" w:cs="Arial"/>
                <w:b/>
              </w:rPr>
            </w:pPr>
            <w:r w:rsidRPr="00C223FC">
              <w:rPr>
                <w:rFonts w:ascii="Arial" w:hAnsi="Arial" w:cs="Arial"/>
                <w:b/>
              </w:rPr>
              <w:t>Opto por este cargo</w:t>
            </w:r>
          </w:p>
        </w:tc>
      </w:tr>
      <w:tr w:rsidR="00A953B9" w:rsidRPr="00C223FC" w14:paraId="7034A205" w14:textId="77777777" w:rsidTr="00293F2F">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5D48FB" w14:textId="77777777" w:rsidR="00A953B9" w:rsidRDefault="00A953B9" w:rsidP="00293F2F">
            <w:pPr>
              <w:jc w:val="center"/>
              <w:rPr>
                <w:rFonts w:ascii="Arial" w:hAnsi="Arial" w:cs="Arial"/>
              </w:rPr>
            </w:pPr>
          </w:p>
          <w:p w14:paraId="24C5B43B" w14:textId="77777777" w:rsidR="00A953B9" w:rsidRPr="00C223FC" w:rsidRDefault="00A953B9" w:rsidP="00293F2F">
            <w:pPr>
              <w:jc w:val="center"/>
              <w:rPr>
                <w:rFonts w:ascii="Arial" w:hAnsi="Arial" w:cs="Arial"/>
              </w:rPr>
            </w:pPr>
            <w:r w:rsidRPr="00C223FC">
              <w:rPr>
                <w:rFonts w:ascii="Arial" w:hAnsi="Arial" w:cs="Arial"/>
              </w:rPr>
              <w:t xml:space="preserve">Secretaría Tribunal Administrativo de Quindío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FF640" w14:textId="736CD11E" w:rsidR="00A953B9" w:rsidRPr="00C223FC" w:rsidRDefault="00A953B9" w:rsidP="00293F2F">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B6E5A4" w14:textId="77777777" w:rsidR="00A953B9" w:rsidRPr="00C223FC" w:rsidRDefault="00A953B9" w:rsidP="00293F2F">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94B019" w14:textId="77777777" w:rsidR="00A953B9" w:rsidRPr="00C223FC" w:rsidRDefault="00A953B9" w:rsidP="00293F2F">
            <w:pPr>
              <w:jc w:val="center"/>
              <w:rPr>
                <w:rFonts w:ascii="Arial" w:hAnsi="Arial" w:cs="Arial"/>
              </w:rPr>
            </w:pPr>
          </w:p>
        </w:tc>
      </w:tr>
    </w:tbl>
    <w:p w14:paraId="3FE54F48" w14:textId="77777777" w:rsidR="00A953B9" w:rsidRDefault="00A953B9" w:rsidP="005D4409">
      <w:pPr>
        <w:jc w:val="both"/>
        <w:rPr>
          <w:rFonts w:ascii="Arial" w:hAnsi="Arial" w:cs="Arial"/>
        </w:rPr>
      </w:pPr>
    </w:p>
    <w:p w14:paraId="67A5F75E" w14:textId="076E5EBF" w:rsidR="005D4409" w:rsidRPr="00C223FC" w:rsidRDefault="005D4409" w:rsidP="005D4409">
      <w:pPr>
        <w:spacing w:before="240"/>
        <w:jc w:val="both"/>
        <w:rPr>
          <w:rFonts w:ascii="Arial" w:hAnsi="Arial" w:cs="Arial"/>
        </w:rPr>
      </w:pPr>
      <w:r w:rsidRPr="00C223FC">
        <w:rPr>
          <w:rFonts w:ascii="Arial" w:hAnsi="Arial" w:cs="Arial"/>
          <w:b/>
        </w:rPr>
        <w:t>INSTRUCCIONES</w:t>
      </w:r>
      <w:r w:rsidRPr="00C223F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w:t>
      </w:r>
      <w:r w:rsidRPr="00C223FC">
        <w:rPr>
          <w:rFonts w:ascii="Arial" w:hAnsi="Arial" w:cs="Arial"/>
        </w:rPr>
        <w:lastRenderedPageBreak/>
        <w:t xml:space="preserve">con una X, en la fila correspondiente, hasta dos (02) de las opciones ofrecidas </w:t>
      </w:r>
      <w:r w:rsidRPr="00C223FC">
        <w:rPr>
          <w:rFonts w:ascii="Arial" w:hAnsi="Arial" w:cs="Arial"/>
          <w:u w:val="single"/>
        </w:rPr>
        <w:t>por cada tipo de cargo</w:t>
      </w:r>
      <w:r w:rsidRPr="00C223F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Pr="00C223FC" w:rsidRDefault="00DA66D9" w:rsidP="00DA66D9">
      <w:pPr>
        <w:jc w:val="both"/>
        <w:rPr>
          <w:rFonts w:ascii="Arial" w:hAnsi="Arial" w:cs="Arial"/>
        </w:rPr>
      </w:pPr>
      <w:r w:rsidRPr="00C223F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C223FC">
        <w:rPr>
          <w:rFonts w:ascii="Arial" w:hAnsi="Arial" w:cs="Arial"/>
        </w:rPr>
        <w:t>.</w:t>
      </w:r>
    </w:p>
    <w:p w14:paraId="03B5DDED" w14:textId="730F8EE2" w:rsidR="00875919" w:rsidRPr="00C223FC" w:rsidRDefault="00875919" w:rsidP="00DA66D9">
      <w:pPr>
        <w:jc w:val="both"/>
        <w:rPr>
          <w:rFonts w:ascii="Arial" w:hAnsi="Arial" w:cs="Arial"/>
        </w:rPr>
      </w:pPr>
    </w:p>
    <w:p w14:paraId="791F332E" w14:textId="2A36E8EA" w:rsidR="00DA66D9" w:rsidRPr="00C223FC" w:rsidRDefault="00635AAF" w:rsidP="00DA66D9">
      <w:pPr>
        <w:jc w:val="both"/>
        <w:rPr>
          <w:rFonts w:ascii="Arial" w:hAnsi="Arial" w:cs="Arial"/>
        </w:rPr>
      </w:pPr>
      <w:r w:rsidRPr="00C223FC">
        <w:rPr>
          <w:rFonts w:ascii="Arial" w:hAnsi="Arial" w:cs="Arial"/>
        </w:rPr>
        <w:t xml:space="preserve">Las solicitudes se presentarán </w:t>
      </w:r>
      <w:r w:rsidR="00DA66D9" w:rsidRPr="00C223FC">
        <w:rPr>
          <w:rFonts w:ascii="Arial" w:hAnsi="Arial" w:cs="Arial"/>
        </w:rPr>
        <w:t>por uno de los siguientes medios:</w:t>
      </w:r>
    </w:p>
    <w:p w14:paraId="72AB785F" w14:textId="77777777" w:rsidR="00DA66D9" w:rsidRPr="00C223FC" w:rsidRDefault="00DA66D9" w:rsidP="00DA66D9">
      <w:pPr>
        <w:jc w:val="both"/>
        <w:rPr>
          <w:rFonts w:ascii="Arial" w:hAnsi="Arial" w:cs="Arial"/>
        </w:rPr>
      </w:pPr>
    </w:p>
    <w:p w14:paraId="3CFB6C23" w14:textId="6D149D54"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 xml:space="preserve">Correo electrónico: </w:t>
      </w:r>
      <w:hyperlink r:id="rId11" w:history="1">
        <w:r w:rsidRPr="00C223FC">
          <w:rPr>
            <w:rStyle w:val="Hipervnculo"/>
            <w:rFonts w:ascii="Arial" w:hAnsi="Arial" w:cs="Arial"/>
            <w:color w:val="auto"/>
          </w:rPr>
          <w:t>mecsjquindio@cendoj.ramajudicial.gov.co</w:t>
        </w:r>
      </w:hyperlink>
      <w:r w:rsidRPr="00C223F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C223FC" w:rsidRDefault="00DA66D9" w:rsidP="00DA66D9">
      <w:pPr>
        <w:pStyle w:val="Prrafodelista"/>
        <w:ind w:left="360"/>
        <w:jc w:val="both"/>
        <w:rPr>
          <w:rFonts w:ascii="Arial" w:hAnsi="Arial" w:cs="Arial"/>
        </w:rPr>
      </w:pPr>
    </w:p>
    <w:p w14:paraId="0EBDB541" w14:textId="0FF1354A" w:rsidR="00DA66D9" w:rsidRPr="00C223FC" w:rsidRDefault="00DA66D9" w:rsidP="00DA66D9">
      <w:pPr>
        <w:pStyle w:val="Prrafodelista"/>
        <w:numPr>
          <w:ilvl w:val="0"/>
          <w:numId w:val="4"/>
        </w:numPr>
        <w:spacing w:after="200" w:line="276" w:lineRule="auto"/>
        <w:jc w:val="both"/>
        <w:rPr>
          <w:rFonts w:ascii="Arial" w:hAnsi="Arial" w:cs="Arial"/>
        </w:rPr>
      </w:pPr>
      <w:r w:rsidRPr="00C223F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C223FC" w:rsidRDefault="005D4409" w:rsidP="005D4409">
      <w:pPr>
        <w:spacing w:before="100" w:beforeAutospacing="1"/>
        <w:jc w:val="both"/>
        <w:rPr>
          <w:rFonts w:ascii="Arial" w:hAnsi="Arial" w:cs="Arial"/>
        </w:rPr>
      </w:pPr>
      <w:r w:rsidRPr="00C223FC">
        <w:rPr>
          <w:rFonts w:ascii="Arial" w:hAnsi="Arial" w:cs="Arial"/>
          <w:b/>
        </w:rPr>
        <w:t>NOTA</w:t>
      </w:r>
      <w:r w:rsidRPr="00C223FC">
        <w:rPr>
          <w:rFonts w:ascii="Arial" w:hAnsi="Arial" w:cs="Arial"/>
        </w:rPr>
        <w:t xml:space="preserve">: En ningún evento se considerarán las solicitudes </w:t>
      </w:r>
      <w:r w:rsidRPr="00C223FC">
        <w:rPr>
          <w:rFonts w:ascii="Arial" w:hAnsi="Arial" w:cs="Arial"/>
          <w:b/>
        </w:rPr>
        <w:t>i</w:t>
      </w:r>
      <w:r w:rsidRPr="00C223FC">
        <w:rPr>
          <w:rFonts w:ascii="Arial" w:hAnsi="Arial" w:cs="Arial"/>
        </w:rPr>
        <w:t xml:space="preserve">) referentes a sedes y cargos no publicados, </w:t>
      </w:r>
      <w:proofErr w:type="spellStart"/>
      <w:r w:rsidRPr="00C223FC">
        <w:rPr>
          <w:rFonts w:ascii="Arial" w:hAnsi="Arial" w:cs="Arial"/>
          <w:b/>
        </w:rPr>
        <w:t>ii</w:t>
      </w:r>
      <w:proofErr w:type="spellEnd"/>
      <w:r w:rsidRPr="00C223FC">
        <w:rPr>
          <w:rFonts w:ascii="Arial" w:hAnsi="Arial" w:cs="Arial"/>
        </w:rPr>
        <w:t xml:space="preserve">) que sean enviadas por medios diferentes a los ya citados, y </w:t>
      </w:r>
      <w:proofErr w:type="spellStart"/>
      <w:r w:rsidRPr="00C223FC">
        <w:rPr>
          <w:rFonts w:ascii="Arial" w:hAnsi="Arial" w:cs="Arial"/>
          <w:b/>
        </w:rPr>
        <w:t>iii</w:t>
      </w:r>
      <w:proofErr w:type="spellEnd"/>
      <w:r w:rsidRPr="00C223F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711D1644" w14:textId="77777777" w:rsidR="002D26BD" w:rsidRDefault="002D26BD" w:rsidP="005D4409">
      <w:pPr>
        <w:ind w:left="360"/>
        <w:jc w:val="center"/>
        <w:rPr>
          <w:rFonts w:ascii="Arial" w:hAnsi="Arial" w:cs="Arial"/>
          <w:b/>
          <w:i/>
        </w:rPr>
      </w:pPr>
    </w:p>
    <w:p w14:paraId="2E117796" w14:textId="0F2A9EDC" w:rsidR="005D4409" w:rsidRPr="00C223FC" w:rsidRDefault="005D4409" w:rsidP="005D4409">
      <w:pPr>
        <w:ind w:left="360"/>
        <w:jc w:val="center"/>
        <w:rPr>
          <w:rFonts w:ascii="Arial" w:hAnsi="Arial" w:cs="Arial"/>
          <w:b/>
          <w:i/>
        </w:rPr>
      </w:pPr>
      <w:r w:rsidRPr="00C223FC">
        <w:rPr>
          <w:rFonts w:ascii="Arial" w:hAnsi="Arial" w:cs="Arial"/>
          <w:b/>
          <w:i/>
        </w:rPr>
        <w:t>MANIFESTACIONES</w:t>
      </w:r>
    </w:p>
    <w:p w14:paraId="7C21A1ED" w14:textId="77777777" w:rsidR="00C223FC" w:rsidRPr="00C223FC" w:rsidRDefault="00C223FC" w:rsidP="005D4409">
      <w:pPr>
        <w:ind w:left="360"/>
        <w:jc w:val="center"/>
        <w:rPr>
          <w:rFonts w:ascii="Arial" w:hAnsi="Arial" w:cs="Arial"/>
          <w:b/>
          <w:i/>
        </w:rPr>
      </w:pPr>
    </w:p>
    <w:p w14:paraId="3DD506A6" w14:textId="2D748C20" w:rsidR="00E16CF1" w:rsidRPr="00C223FC" w:rsidRDefault="005D4409" w:rsidP="00E16CF1">
      <w:pPr>
        <w:pStyle w:val="Prrafodelista"/>
        <w:numPr>
          <w:ilvl w:val="0"/>
          <w:numId w:val="2"/>
        </w:numPr>
        <w:ind w:left="357"/>
        <w:jc w:val="both"/>
        <w:rPr>
          <w:rFonts w:ascii="Arial" w:hAnsi="Arial" w:cs="Arial"/>
        </w:rPr>
      </w:pPr>
      <w:r w:rsidRPr="00C223F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4D23E3" w:rsidRDefault="005D4409" w:rsidP="000345DF">
      <w:pPr>
        <w:numPr>
          <w:ilvl w:val="0"/>
          <w:numId w:val="2"/>
        </w:numPr>
        <w:spacing w:before="100" w:beforeAutospacing="1" w:after="100" w:afterAutospacing="1"/>
        <w:ind w:left="357"/>
        <w:jc w:val="both"/>
        <w:rPr>
          <w:rFonts w:ascii="Arial" w:hAnsi="Arial" w:cs="Arial"/>
          <w:b/>
        </w:rPr>
      </w:pPr>
      <w:r w:rsidRPr="004D23E3">
        <w:rPr>
          <w:rFonts w:ascii="Arial" w:hAnsi="Arial" w:cs="Arial"/>
        </w:rPr>
        <w:t xml:space="preserve">Bajo la gravedad del juramento, que se entiende prestado con la presentación de este formulario, manifiesto </w:t>
      </w:r>
      <w:r w:rsidR="00CB0FE9" w:rsidRPr="004D23E3">
        <w:rPr>
          <w:rFonts w:ascii="Arial" w:hAnsi="Arial" w:cs="Arial"/>
        </w:rPr>
        <w:t>que</w:t>
      </w:r>
      <w:r w:rsidRPr="004D23E3">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C223F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C223FC" w:rsidRDefault="005D4409" w:rsidP="00BB438B">
            <w:pPr>
              <w:jc w:val="center"/>
              <w:rPr>
                <w:rFonts w:ascii="Arial" w:hAnsi="Arial" w:cs="Arial"/>
                <w:b/>
              </w:rPr>
            </w:pPr>
            <w:r w:rsidRPr="00C223FC">
              <w:rPr>
                <w:rFonts w:ascii="Arial" w:hAnsi="Arial" w:cs="Arial"/>
                <w:b/>
              </w:rPr>
              <w:t>DATOS DEL ELEGIBLE QUE FORMULA OPCIÓN</w:t>
            </w:r>
          </w:p>
        </w:tc>
      </w:tr>
      <w:tr w:rsidR="00C223FC" w:rsidRPr="00C223F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C223FC" w:rsidRDefault="005D4409" w:rsidP="00BB438B">
            <w:pPr>
              <w:rPr>
                <w:rFonts w:ascii="Arial" w:hAnsi="Arial" w:cs="Arial"/>
              </w:rPr>
            </w:pPr>
            <w:r w:rsidRPr="00C223F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C223FC" w:rsidRDefault="005D4409" w:rsidP="00BB438B">
            <w:pPr>
              <w:rPr>
                <w:rFonts w:ascii="Arial" w:hAnsi="Arial" w:cs="Arial"/>
              </w:rPr>
            </w:pPr>
          </w:p>
        </w:tc>
      </w:tr>
      <w:tr w:rsidR="00C223FC" w:rsidRPr="00C223F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C223FC" w:rsidRDefault="005D4409" w:rsidP="00BB438B">
            <w:pPr>
              <w:rPr>
                <w:rFonts w:ascii="Arial" w:hAnsi="Arial" w:cs="Arial"/>
              </w:rPr>
            </w:pPr>
            <w:r w:rsidRPr="00C223F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C223FC" w:rsidRDefault="005D4409" w:rsidP="00BB438B">
            <w:pPr>
              <w:rPr>
                <w:rFonts w:ascii="Arial" w:hAnsi="Arial" w:cs="Arial"/>
              </w:rPr>
            </w:pPr>
          </w:p>
        </w:tc>
      </w:tr>
      <w:tr w:rsidR="00C223FC" w:rsidRPr="00C223F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C223FC" w:rsidRDefault="005D4409" w:rsidP="00BB438B">
            <w:pPr>
              <w:rPr>
                <w:rFonts w:ascii="Arial" w:hAnsi="Arial" w:cs="Arial"/>
              </w:rPr>
            </w:pPr>
            <w:r w:rsidRPr="00C223F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C223FC" w:rsidRDefault="005D4409" w:rsidP="00BB438B">
            <w:pPr>
              <w:rPr>
                <w:rFonts w:ascii="Arial" w:hAnsi="Arial" w:cs="Arial"/>
              </w:rPr>
            </w:pPr>
          </w:p>
        </w:tc>
      </w:tr>
      <w:tr w:rsidR="00C223FC" w:rsidRPr="00C223F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C223FC" w:rsidRDefault="005D4409" w:rsidP="00BB438B">
            <w:pPr>
              <w:rPr>
                <w:rFonts w:ascii="Arial" w:hAnsi="Arial" w:cs="Arial"/>
              </w:rPr>
            </w:pPr>
            <w:r w:rsidRPr="00C223F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C223FC" w:rsidRDefault="005D4409" w:rsidP="00BB438B">
            <w:pPr>
              <w:rPr>
                <w:rFonts w:ascii="Arial" w:hAnsi="Arial" w:cs="Arial"/>
              </w:rPr>
            </w:pPr>
          </w:p>
        </w:tc>
      </w:tr>
      <w:tr w:rsidR="00C223FC" w:rsidRPr="00C223F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C223FC" w:rsidRDefault="005D4409" w:rsidP="00BB438B">
            <w:pPr>
              <w:rPr>
                <w:rFonts w:ascii="Arial" w:hAnsi="Arial" w:cs="Arial"/>
              </w:rPr>
            </w:pPr>
            <w:r w:rsidRPr="00C223F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C223FC" w:rsidRDefault="005D4409" w:rsidP="00BB438B">
            <w:pPr>
              <w:rPr>
                <w:rFonts w:ascii="Arial" w:hAnsi="Arial" w:cs="Arial"/>
              </w:rPr>
            </w:pPr>
          </w:p>
        </w:tc>
      </w:tr>
      <w:tr w:rsidR="005D4409" w:rsidRPr="00C223F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C223FC" w:rsidRDefault="005D4409" w:rsidP="00BB438B">
            <w:pPr>
              <w:rPr>
                <w:rFonts w:ascii="Arial" w:hAnsi="Arial" w:cs="Arial"/>
              </w:rPr>
            </w:pPr>
            <w:r w:rsidRPr="00C223F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C223FC" w:rsidRDefault="005D4409" w:rsidP="00BB438B">
            <w:pPr>
              <w:rPr>
                <w:rFonts w:ascii="Arial" w:hAnsi="Arial" w:cs="Arial"/>
              </w:rPr>
            </w:pPr>
          </w:p>
        </w:tc>
      </w:tr>
    </w:tbl>
    <w:p w14:paraId="62F21052" w14:textId="77777777" w:rsidR="005D4409" w:rsidRPr="00C223FC" w:rsidRDefault="005D4409" w:rsidP="005D4409">
      <w:pPr>
        <w:rPr>
          <w:rFonts w:ascii="Arial" w:hAnsi="Arial" w:cs="Arial"/>
          <w:b/>
        </w:rPr>
      </w:pPr>
    </w:p>
    <w:p w14:paraId="3F2FF16F" w14:textId="77777777" w:rsidR="00C72540" w:rsidRPr="00C223FC" w:rsidRDefault="00C72540" w:rsidP="005D4409">
      <w:pPr>
        <w:rPr>
          <w:rFonts w:ascii="Arial" w:hAnsi="Arial" w:cs="Arial"/>
          <w:b/>
        </w:rPr>
      </w:pPr>
    </w:p>
    <w:p w14:paraId="26D095C6" w14:textId="77777777" w:rsidR="00C72540" w:rsidRPr="00C223FC" w:rsidRDefault="00C72540" w:rsidP="005D4409">
      <w:pPr>
        <w:rPr>
          <w:rFonts w:ascii="Arial" w:hAnsi="Arial" w:cs="Arial"/>
          <w:b/>
        </w:rPr>
      </w:pPr>
    </w:p>
    <w:p w14:paraId="0611E53F" w14:textId="2D4E1035" w:rsidR="005D4409" w:rsidRPr="00C223FC" w:rsidRDefault="005D4409" w:rsidP="005D4409">
      <w:pPr>
        <w:rPr>
          <w:rFonts w:ascii="Arial" w:hAnsi="Arial" w:cs="Arial"/>
          <w:b/>
        </w:rPr>
      </w:pPr>
      <w:r w:rsidRPr="00C223FC">
        <w:rPr>
          <w:rFonts w:ascii="Arial" w:hAnsi="Arial" w:cs="Arial"/>
          <w:b/>
        </w:rPr>
        <w:t xml:space="preserve">Firma: </w:t>
      </w:r>
    </w:p>
    <w:p w14:paraId="77946671" w14:textId="77777777" w:rsidR="005D4409" w:rsidRPr="00C223FC" w:rsidRDefault="005D4409" w:rsidP="005D4409">
      <w:pPr>
        <w:rPr>
          <w:rFonts w:ascii="Arial" w:hAnsi="Arial" w:cs="Arial"/>
          <w:b/>
        </w:rPr>
      </w:pPr>
      <w:r w:rsidRPr="00C223FC">
        <w:rPr>
          <w:rFonts w:ascii="Arial" w:hAnsi="Arial" w:cs="Arial"/>
          <w:b/>
        </w:rPr>
        <w:t>_____________________________________________________________</w:t>
      </w:r>
    </w:p>
    <w:p w14:paraId="6B7FAC7A" w14:textId="77777777" w:rsidR="00C72540" w:rsidRPr="00C223FC" w:rsidRDefault="00C72540" w:rsidP="005D4409">
      <w:pPr>
        <w:rPr>
          <w:rFonts w:ascii="Arial" w:hAnsi="Arial" w:cs="Arial"/>
          <w:b/>
        </w:rPr>
      </w:pPr>
    </w:p>
    <w:p w14:paraId="176DDA2C" w14:textId="77777777" w:rsidR="00C72540" w:rsidRPr="00C223FC" w:rsidRDefault="00C72540" w:rsidP="005D4409">
      <w:pPr>
        <w:rPr>
          <w:rFonts w:ascii="Arial" w:hAnsi="Arial" w:cs="Arial"/>
          <w:b/>
        </w:rPr>
      </w:pPr>
    </w:p>
    <w:p w14:paraId="3667BC64" w14:textId="1C08C4AD" w:rsidR="005D4409" w:rsidRPr="00C223FC" w:rsidRDefault="005D4409" w:rsidP="005D4409">
      <w:pPr>
        <w:rPr>
          <w:rFonts w:ascii="Arial" w:hAnsi="Arial" w:cs="Arial"/>
          <w:b/>
        </w:rPr>
      </w:pPr>
      <w:r w:rsidRPr="00C223F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C223F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496F10">
      <w:footerReference w:type="default" r:id="rId12"/>
      <w:headerReference w:type="first" r:id="rId13"/>
      <w:footerReference w:type="first" r:id="rId14"/>
      <w:pgSz w:w="12242" w:h="18722" w:code="120"/>
      <w:pgMar w:top="1134" w:right="1418" w:bottom="1134" w:left="1701" w:header="709" w:footer="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5D54" w14:textId="77777777" w:rsidR="00AE4CAF" w:rsidRDefault="00AE4CAF">
      <w:r>
        <w:separator/>
      </w:r>
    </w:p>
  </w:endnote>
  <w:endnote w:type="continuationSeparator" w:id="0">
    <w:p w14:paraId="2F69429E" w14:textId="77777777" w:rsidR="00AE4CAF" w:rsidRDefault="00A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auto"/>
    <w:pitch w:val="variable"/>
    <w:sig w:usb0="00000001" w:usb1="0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72AFE" w14:textId="77777777" w:rsidR="00AE4CAF" w:rsidRDefault="00AE4CAF">
      <w:r>
        <w:separator/>
      </w:r>
    </w:p>
  </w:footnote>
  <w:footnote w:type="continuationSeparator" w:id="0">
    <w:p w14:paraId="713990E2" w14:textId="77777777" w:rsidR="00AE4CAF" w:rsidRDefault="00AE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49AF"/>
    <w:rsid w:val="001F054B"/>
    <w:rsid w:val="001F771D"/>
    <w:rsid w:val="0020148F"/>
    <w:rsid w:val="00203CD9"/>
    <w:rsid w:val="00210C6B"/>
    <w:rsid w:val="0021447E"/>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306104"/>
    <w:rsid w:val="003103DF"/>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A0CA2"/>
    <w:rsid w:val="003A33BA"/>
    <w:rsid w:val="003A415E"/>
    <w:rsid w:val="003B5693"/>
    <w:rsid w:val="003B7973"/>
    <w:rsid w:val="003C3D2C"/>
    <w:rsid w:val="003C6098"/>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E9B"/>
    <w:rsid w:val="0048348F"/>
    <w:rsid w:val="00483F18"/>
    <w:rsid w:val="00493E1B"/>
    <w:rsid w:val="00494504"/>
    <w:rsid w:val="00496F10"/>
    <w:rsid w:val="004A325B"/>
    <w:rsid w:val="004B6DA8"/>
    <w:rsid w:val="004C3D09"/>
    <w:rsid w:val="004C595B"/>
    <w:rsid w:val="004D10E8"/>
    <w:rsid w:val="004D23E3"/>
    <w:rsid w:val="004D2D4C"/>
    <w:rsid w:val="004D4AAC"/>
    <w:rsid w:val="004D4EF0"/>
    <w:rsid w:val="004E4D58"/>
    <w:rsid w:val="004E7B84"/>
    <w:rsid w:val="004F03F9"/>
    <w:rsid w:val="004F680B"/>
    <w:rsid w:val="0050276E"/>
    <w:rsid w:val="00506B4A"/>
    <w:rsid w:val="00510E19"/>
    <w:rsid w:val="0051121C"/>
    <w:rsid w:val="005125D3"/>
    <w:rsid w:val="005137B7"/>
    <w:rsid w:val="00513EBE"/>
    <w:rsid w:val="0052379F"/>
    <w:rsid w:val="00531DC9"/>
    <w:rsid w:val="00540C2F"/>
    <w:rsid w:val="00550113"/>
    <w:rsid w:val="00554169"/>
    <w:rsid w:val="00562AC7"/>
    <w:rsid w:val="0056705B"/>
    <w:rsid w:val="00571493"/>
    <w:rsid w:val="00591A49"/>
    <w:rsid w:val="00593113"/>
    <w:rsid w:val="00595CFA"/>
    <w:rsid w:val="005B10A0"/>
    <w:rsid w:val="005B1AC0"/>
    <w:rsid w:val="005B45E3"/>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200D"/>
    <w:rsid w:val="00600186"/>
    <w:rsid w:val="00601980"/>
    <w:rsid w:val="00613F28"/>
    <w:rsid w:val="00626BCB"/>
    <w:rsid w:val="00630322"/>
    <w:rsid w:val="0063154D"/>
    <w:rsid w:val="00634CEC"/>
    <w:rsid w:val="00635AAF"/>
    <w:rsid w:val="00646C6A"/>
    <w:rsid w:val="00663A7A"/>
    <w:rsid w:val="00664D5E"/>
    <w:rsid w:val="0066664F"/>
    <w:rsid w:val="006832A0"/>
    <w:rsid w:val="00686E14"/>
    <w:rsid w:val="00692E9B"/>
    <w:rsid w:val="006973F2"/>
    <w:rsid w:val="006A20DB"/>
    <w:rsid w:val="006A22FE"/>
    <w:rsid w:val="006A3474"/>
    <w:rsid w:val="006A3E3E"/>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65586"/>
    <w:rsid w:val="0076621A"/>
    <w:rsid w:val="00772AAD"/>
    <w:rsid w:val="007914E3"/>
    <w:rsid w:val="00792F45"/>
    <w:rsid w:val="00794213"/>
    <w:rsid w:val="00797D50"/>
    <w:rsid w:val="007A0D9A"/>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4ECA"/>
    <w:rsid w:val="0094172B"/>
    <w:rsid w:val="00946BBE"/>
    <w:rsid w:val="00950CE3"/>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FE3"/>
    <w:rsid w:val="00A943C3"/>
    <w:rsid w:val="00A953B9"/>
    <w:rsid w:val="00A96310"/>
    <w:rsid w:val="00A96B0D"/>
    <w:rsid w:val="00AA254A"/>
    <w:rsid w:val="00AA5C19"/>
    <w:rsid w:val="00AA6B5E"/>
    <w:rsid w:val="00AB055F"/>
    <w:rsid w:val="00AB415E"/>
    <w:rsid w:val="00AC0D3C"/>
    <w:rsid w:val="00AC4849"/>
    <w:rsid w:val="00AC4ED5"/>
    <w:rsid w:val="00AC66D2"/>
    <w:rsid w:val="00AD6D62"/>
    <w:rsid w:val="00AE4CAF"/>
    <w:rsid w:val="00AE7863"/>
    <w:rsid w:val="00AF1FF4"/>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A0A08"/>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6596"/>
    <w:rsid w:val="00DF03CF"/>
    <w:rsid w:val="00DF1817"/>
    <w:rsid w:val="00DF236E"/>
    <w:rsid w:val="00DF7127"/>
    <w:rsid w:val="00E061D8"/>
    <w:rsid w:val="00E13F48"/>
    <w:rsid w:val="00E15A60"/>
    <w:rsid w:val="00E16CF1"/>
    <w:rsid w:val="00E26EEE"/>
    <w:rsid w:val="00E43B83"/>
    <w:rsid w:val="00E4516B"/>
    <w:rsid w:val="00E463F1"/>
    <w:rsid w:val="00E47C0A"/>
    <w:rsid w:val="00E51F60"/>
    <w:rsid w:val="00E52838"/>
    <w:rsid w:val="00E52D1C"/>
    <w:rsid w:val="00E5522C"/>
    <w:rsid w:val="00E6395C"/>
    <w:rsid w:val="00E6404F"/>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B5E"/>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3F6308FA-0323-4195-9D9D-DE310BEF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4209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46</cp:revision>
  <cp:lastPrinted>2024-08-30T22:19:00Z</cp:lastPrinted>
  <dcterms:created xsi:type="dcterms:W3CDTF">2024-02-28T14:34:00Z</dcterms:created>
  <dcterms:modified xsi:type="dcterms:W3CDTF">2024-08-30T22:29:00Z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