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EDD7" w14:textId="77777777" w:rsidR="00DF1603" w:rsidRDefault="00DF1603">
      <w:pPr>
        <w:pStyle w:val="Textoindependiente"/>
        <w:rPr>
          <w:rFonts w:ascii="Times New Roman"/>
          <w:sz w:val="20"/>
        </w:rPr>
      </w:pPr>
    </w:p>
    <w:p w14:paraId="31862D91" w14:textId="77777777" w:rsidR="00DF1603" w:rsidRDefault="00DF1603">
      <w:pPr>
        <w:pStyle w:val="Textoindependiente"/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DF1603" w14:paraId="1E0F690F" w14:textId="77777777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14:paraId="038EF310" w14:textId="77777777" w:rsidR="00DF1603" w:rsidRDefault="00000000">
            <w:pPr>
              <w:pStyle w:val="TableParagraph"/>
              <w:spacing w:before="23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DF1603" w14:paraId="60605011" w14:textId="77777777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03E196C" w14:textId="77777777" w:rsidR="00DF1603" w:rsidRDefault="00000000">
            <w:pPr>
              <w:pStyle w:val="TableParagraph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9622E2E" w14:textId="77777777" w:rsidR="00DF1603" w:rsidRDefault="00000000">
            <w:pPr>
              <w:pStyle w:val="TableParagraph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69294C5" w14:textId="77777777" w:rsidR="00DF1603" w:rsidRDefault="00000000">
            <w:pPr>
              <w:pStyle w:val="TableParagraph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0621F5D" w14:textId="77777777" w:rsidR="00DF1603" w:rsidRDefault="00000000">
            <w:pPr>
              <w:pStyle w:val="TableParagraph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F59E570" w14:textId="77777777" w:rsidR="00DF1603" w:rsidRDefault="00000000">
            <w:pPr>
              <w:pStyle w:val="TableParagraph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46C3CB70" w14:textId="77777777" w:rsidR="00DF1603" w:rsidRDefault="00000000">
            <w:pPr>
              <w:pStyle w:val="TableParagraph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DF1603" w14:paraId="112C7366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9EC87D8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08001418901820220101500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2246A59" w14:textId="77777777" w:rsidR="00DF1603" w:rsidRDefault="00000000">
            <w:pPr>
              <w:pStyle w:val="TableParagraph"/>
              <w:spacing w:before="30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A109BFE" w14:textId="77777777" w:rsidR="00DF160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Aire Es As </w:t>
            </w:r>
            <w:proofErr w:type="spellStart"/>
            <w:r>
              <w:rPr>
                <w:sz w:val="20"/>
              </w:rPr>
              <w:t>Esp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A3D39F0" w14:textId="77777777" w:rsidR="00DF1603" w:rsidRDefault="00000000">
            <w:pPr>
              <w:pStyle w:val="TableParagraph"/>
              <w:spacing w:before="30" w:line="232" w:lineRule="auto"/>
              <w:ind w:right="60"/>
              <w:rPr>
                <w:sz w:val="20"/>
              </w:rPr>
            </w:pPr>
            <w:proofErr w:type="spellStart"/>
            <w:r>
              <w:rPr>
                <w:sz w:val="20"/>
              </w:rPr>
              <w:t>Julian</w:t>
            </w:r>
            <w:proofErr w:type="spellEnd"/>
            <w:r>
              <w:rPr>
                <w:sz w:val="20"/>
              </w:rPr>
              <w:t xml:space="preserve"> Mauricio </w:t>
            </w:r>
            <w:proofErr w:type="spellStart"/>
            <w:r>
              <w:rPr>
                <w:sz w:val="20"/>
              </w:rPr>
              <w:t>Ramirez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Garcia</w:t>
            </w:r>
            <w:proofErr w:type="spellEnd"/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9E47DCA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24/03/2023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1DBA5A71" w14:textId="103339CB" w:rsidR="00DF1603" w:rsidRDefault="005A1DE4">
            <w:pPr>
              <w:pStyle w:val="TableParagraph"/>
              <w:rPr>
                <w:sz w:val="20"/>
              </w:rPr>
            </w:pPr>
            <w:hyperlink r:id="rId6" w:history="1">
              <w:r w:rsidR="00000000" w:rsidRPr="005A1DE4">
                <w:rPr>
                  <w:rStyle w:val="Hipervnculo"/>
                  <w:sz w:val="20"/>
                </w:rPr>
                <w:t>Auto Rechaza</w:t>
              </w:r>
            </w:hyperlink>
          </w:p>
        </w:tc>
      </w:tr>
      <w:tr w:rsidR="00DF1603" w14:paraId="2703E952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153DB6E" w14:textId="77777777" w:rsidR="00DF1603" w:rsidRDefault="00000000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08001418901820230015500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91600D3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C2A6DDB" w14:textId="77777777" w:rsidR="00DF1603" w:rsidRDefault="00000000">
            <w:pPr>
              <w:pStyle w:val="TableParagraph"/>
              <w:spacing w:before="29" w:line="232" w:lineRule="auto"/>
              <w:ind w:right="492"/>
              <w:rPr>
                <w:sz w:val="20"/>
              </w:rPr>
            </w:pPr>
            <w:r>
              <w:rPr>
                <w:sz w:val="20"/>
              </w:rPr>
              <w:t>Banco Cooperativo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Coopcentral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2C51DD0" w14:textId="77777777" w:rsidR="00DF1603" w:rsidRDefault="00000000">
            <w:pPr>
              <w:pStyle w:val="TableParagraph"/>
              <w:spacing w:before="29" w:line="232" w:lineRule="auto"/>
              <w:ind w:right="437"/>
              <w:rPr>
                <w:sz w:val="20"/>
              </w:rPr>
            </w:pPr>
            <w:proofErr w:type="spellStart"/>
            <w:r>
              <w:rPr>
                <w:sz w:val="20"/>
              </w:rPr>
              <w:t>Martn</w:t>
            </w:r>
            <w:proofErr w:type="spellEnd"/>
            <w:r>
              <w:rPr>
                <w:sz w:val="20"/>
              </w:rPr>
              <w:t xml:space="preserve"> Javier </w:t>
            </w:r>
            <w:proofErr w:type="spellStart"/>
            <w:r>
              <w:rPr>
                <w:sz w:val="20"/>
              </w:rPr>
              <w:t>Hebrat</w:t>
            </w:r>
            <w:proofErr w:type="spellEnd"/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Gomez</w:t>
            </w:r>
            <w:proofErr w:type="spellEnd"/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F157153" w14:textId="77777777" w:rsidR="00DF1603" w:rsidRDefault="00000000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74A98944" w14:textId="77777777" w:rsidR="00DF1603" w:rsidRDefault="00000000">
            <w:pPr>
              <w:pStyle w:val="TableParagraph"/>
              <w:spacing w:before="29" w:line="232" w:lineRule="auto"/>
              <w:ind w:right="498"/>
              <w:rPr>
                <w:sz w:val="20"/>
              </w:rPr>
            </w:pPr>
            <w:r>
              <w:rPr>
                <w:sz w:val="20"/>
              </w:rPr>
              <w:t>Auto Decreta Medidas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Cautelares</w:t>
            </w:r>
          </w:p>
        </w:tc>
      </w:tr>
      <w:tr w:rsidR="00DF1603" w14:paraId="1AF136AA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C1AACC1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08001418901820230015500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6624A46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3C810F6" w14:textId="77777777" w:rsidR="00DF1603" w:rsidRDefault="00000000">
            <w:pPr>
              <w:pStyle w:val="TableParagraph"/>
              <w:spacing w:before="29" w:line="232" w:lineRule="auto"/>
              <w:ind w:right="492"/>
              <w:rPr>
                <w:sz w:val="20"/>
              </w:rPr>
            </w:pPr>
            <w:r>
              <w:rPr>
                <w:sz w:val="20"/>
              </w:rPr>
              <w:t>Banco Cooperativo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Coopcentral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D3F6351" w14:textId="77777777" w:rsidR="00DF1603" w:rsidRDefault="00000000">
            <w:pPr>
              <w:pStyle w:val="TableParagraph"/>
              <w:spacing w:before="29" w:line="232" w:lineRule="auto"/>
              <w:ind w:right="437"/>
              <w:rPr>
                <w:sz w:val="20"/>
              </w:rPr>
            </w:pPr>
            <w:proofErr w:type="spellStart"/>
            <w:r>
              <w:rPr>
                <w:sz w:val="20"/>
              </w:rPr>
              <w:t>Martn</w:t>
            </w:r>
            <w:proofErr w:type="spellEnd"/>
            <w:r>
              <w:rPr>
                <w:sz w:val="20"/>
              </w:rPr>
              <w:t xml:space="preserve"> Javier </w:t>
            </w:r>
            <w:proofErr w:type="spellStart"/>
            <w:r>
              <w:rPr>
                <w:sz w:val="20"/>
              </w:rPr>
              <w:t>Hebrat</w:t>
            </w:r>
            <w:proofErr w:type="spellEnd"/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Gomez</w:t>
            </w:r>
            <w:proofErr w:type="spellEnd"/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3D1EBDF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5752B4DC" w14:textId="725DCE3D" w:rsidR="00DF1603" w:rsidRDefault="005A1DE4">
            <w:pPr>
              <w:pStyle w:val="TableParagraph"/>
              <w:spacing w:before="29" w:line="232" w:lineRule="auto"/>
              <w:ind w:right="315"/>
              <w:rPr>
                <w:sz w:val="20"/>
              </w:rPr>
            </w:pPr>
            <w:hyperlink r:id="rId7" w:history="1">
              <w:r w:rsidR="00000000" w:rsidRPr="005A1DE4">
                <w:rPr>
                  <w:rStyle w:val="Hipervnculo"/>
                  <w:sz w:val="20"/>
                </w:rPr>
                <w:t>Auto Libra Mandamiento</w:t>
              </w:r>
              <w:r w:rsidR="00000000" w:rsidRPr="005A1DE4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5A1DE4">
                <w:rPr>
                  <w:rStyle w:val="Hipervnculo"/>
                  <w:sz w:val="20"/>
                </w:rPr>
                <w:t>Ejecutivo-Pago</w:t>
              </w:r>
            </w:hyperlink>
          </w:p>
        </w:tc>
      </w:tr>
      <w:tr w:rsidR="00DF1603" w14:paraId="208CDE7B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2CAC9F6" w14:textId="77777777" w:rsidR="00DF1603" w:rsidRDefault="00000000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08001418901820220050000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8B2B0AB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A3062D7" w14:textId="77777777" w:rsidR="00DF1603" w:rsidRDefault="00000000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Banco Davivienda </w:t>
            </w:r>
            <w:proofErr w:type="gramStart"/>
            <w:r>
              <w:rPr>
                <w:sz w:val="20"/>
              </w:rPr>
              <w:t>S.A</w:t>
            </w:r>
            <w:proofErr w:type="gram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D4CC053" w14:textId="77777777" w:rsidR="00DF1603" w:rsidRDefault="00000000">
            <w:pPr>
              <w:pStyle w:val="TableParagraph"/>
              <w:spacing w:before="29" w:line="232" w:lineRule="auto"/>
              <w:ind w:right="237"/>
              <w:rPr>
                <w:sz w:val="20"/>
              </w:rPr>
            </w:pPr>
            <w:r>
              <w:rPr>
                <w:sz w:val="20"/>
              </w:rPr>
              <w:t xml:space="preserve">Juan Carlos De </w:t>
            </w:r>
            <w:proofErr w:type="spellStart"/>
            <w:r>
              <w:rPr>
                <w:sz w:val="20"/>
              </w:rPr>
              <w:t>Jesus</w:t>
            </w:r>
            <w:proofErr w:type="spellEnd"/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Almeida Navarro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47B1168" w14:textId="77777777" w:rsidR="00DF1603" w:rsidRDefault="00000000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6057BA24" w14:textId="471ED6C3" w:rsidR="00DF1603" w:rsidRDefault="00DD5B12">
            <w:pPr>
              <w:pStyle w:val="TableParagraph"/>
              <w:spacing w:before="29" w:line="232" w:lineRule="auto"/>
              <w:ind w:right="8"/>
              <w:rPr>
                <w:sz w:val="20"/>
              </w:rPr>
            </w:pPr>
            <w:hyperlink r:id="rId8" w:history="1">
              <w:r w:rsidR="00000000" w:rsidRPr="00DD5B12">
                <w:rPr>
                  <w:rStyle w:val="Hipervnculo"/>
                  <w:sz w:val="20"/>
                </w:rPr>
                <w:t>Auto Decide Liquidación De</w:t>
              </w:r>
              <w:r w:rsidR="00000000" w:rsidRPr="00DD5B12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DD5B12">
                <w:rPr>
                  <w:rStyle w:val="Hipervnculo"/>
                  <w:sz w:val="20"/>
                </w:rPr>
                <w:t>Costas</w:t>
              </w:r>
            </w:hyperlink>
          </w:p>
        </w:tc>
      </w:tr>
      <w:tr w:rsidR="00DF1603" w14:paraId="248B18C4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73FE1A2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08001418901820230007600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8BFF298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6CA9CE5" w14:textId="77777777" w:rsidR="00DF1603" w:rsidRDefault="00000000">
            <w:pPr>
              <w:pStyle w:val="TableParagraph"/>
              <w:spacing w:before="29" w:line="232" w:lineRule="auto"/>
              <w:ind w:right="48"/>
              <w:rPr>
                <w:sz w:val="20"/>
              </w:rPr>
            </w:pPr>
            <w:r>
              <w:rPr>
                <w:sz w:val="20"/>
              </w:rPr>
              <w:t>Carlos Alberto Mendoza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Jimenez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5F1B158" w14:textId="77777777" w:rsidR="00DF1603" w:rsidRDefault="00000000">
            <w:pPr>
              <w:pStyle w:val="TableParagraph"/>
              <w:spacing w:before="29" w:line="232" w:lineRule="auto"/>
              <w:ind w:right="515"/>
              <w:rPr>
                <w:sz w:val="20"/>
              </w:rPr>
            </w:pPr>
            <w:r>
              <w:rPr>
                <w:sz w:val="20"/>
              </w:rPr>
              <w:t xml:space="preserve">Algemiro De </w:t>
            </w:r>
            <w:proofErr w:type="spellStart"/>
            <w:r>
              <w:rPr>
                <w:sz w:val="20"/>
              </w:rPr>
              <w:t>Jesus</w:t>
            </w:r>
            <w:proofErr w:type="spellEnd"/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Rivaldo Oviedo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42D40A1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17153B28" w14:textId="25ECD604" w:rsidR="00DF1603" w:rsidRDefault="005A1DE4">
            <w:pPr>
              <w:pStyle w:val="TableParagraph"/>
              <w:spacing w:before="29" w:line="232" w:lineRule="auto"/>
              <w:ind w:right="342"/>
              <w:rPr>
                <w:sz w:val="20"/>
              </w:rPr>
            </w:pPr>
            <w:hyperlink r:id="rId9" w:history="1">
              <w:r w:rsidR="00000000" w:rsidRPr="005A1DE4">
                <w:rPr>
                  <w:rStyle w:val="Hipervnculo"/>
                  <w:sz w:val="20"/>
                </w:rPr>
                <w:t>Auto Inadmite - Auto No</w:t>
              </w:r>
              <w:r w:rsidR="00000000" w:rsidRPr="005A1DE4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5A1DE4">
                <w:rPr>
                  <w:rStyle w:val="Hipervnculo"/>
                  <w:sz w:val="20"/>
                </w:rPr>
                <w:t>Avoca</w:t>
              </w:r>
            </w:hyperlink>
          </w:p>
        </w:tc>
      </w:tr>
      <w:tr w:rsidR="00DF1603" w14:paraId="5ACD3307" w14:textId="77777777">
        <w:trPr>
          <w:trHeight w:val="729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741E9A1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08001418901820230016000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6AC717A" w14:textId="77777777" w:rsidR="00DF1603" w:rsidRDefault="00000000">
            <w:pPr>
              <w:pStyle w:val="TableParagraph"/>
              <w:spacing w:before="30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089FA56" w14:textId="77777777" w:rsidR="00DF1603" w:rsidRDefault="00000000">
            <w:pPr>
              <w:pStyle w:val="TableParagraph"/>
              <w:spacing w:before="30" w:line="232" w:lineRule="auto"/>
              <w:ind w:right="348"/>
              <w:rPr>
                <w:sz w:val="20"/>
              </w:rPr>
            </w:pPr>
            <w:r>
              <w:rPr>
                <w:sz w:val="20"/>
              </w:rPr>
              <w:t>Conjunto Residencia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Balcones De Villa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Campestre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85584BD" w14:textId="77777777" w:rsidR="00DF1603" w:rsidRDefault="00000000">
            <w:pPr>
              <w:pStyle w:val="TableParagraph"/>
              <w:spacing w:before="30" w:line="232" w:lineRule="auto"/>
              <w:ind w:right="74"/>
              <w:rPr>
                <w:sz w:val="20"/>
              </w:rPr>
            </w:pPr>
            <w:r>
              <w:rPr>
                <w:sz w:val="20"/>
              </w:rPr>
              <w:t>Carlos Arturo Martelo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Escorcia, Claudia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Patricia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Ordoñez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3D23C26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235A5074" w14:textId="77777777" w:rsidR="00DF1603" w:rsidRDefault="00000000">
            <w:pPr>
              <w:pStyle w:val="TableParagraph"/>
              <w:spacing w:before="30" w:line="232" w:lineRule="auto"/>
              <w:ind w:right="498"/>
              <w:rPr>
                <w:sz w:val="20"/>
              </w:rPr>
            </w:pPr>
            <w:r>
              <w:rPr>
                <w:sz w:val="20"/>
              </w:rPr>
              <w:t>Auto Decreta Medidas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Cautelares</w:t>
            </w:r>
          </w:p>
        </w:tc>
      </w:tr>
      <w:tr w:rsidR="00DF1603" w14:paraId="3455EE9A" w14:textId="77777777">
        <w:trPr>
          <w:trHeight w:val="729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14:paraId="0D2B78ED" w14:textId="77777777" w:rsidR="00DF1603" w:rsidRDefault="00000000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08001418901820230016000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57CAC65B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19287BFC" w14:textId="77777777" w:rsidR="00DF1603" w:rsidRDefault="00000000">
            <w:pPr>
              <w:pStyle w:val="TableParagraph"/>
              <w:spacing w:before="29" w:line="232" w:lineRule="auto"/>
              <w:ind w:right="348"/>
              <w:rPr>
                <w:sz w:val="20"/>
              </w:rPr>
            </w:pPr>
            <w:r>
              <w:rPr>
                <w:sz w:val="20"/>
              </w:rPr>
              <w:t>Conjunto Residencia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Balcones De Villa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Campestre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41292DBE" w14:textId="77777777" w:rsidR="00DF1603" w:rsidRDefault="00000000">
            <w:pPr>
              <w:pStyle w:val="TableParagraph"/>
              <w:spacing w:before="29" w:line="232" w:lineRule="auto"/>
              <w:ind w:right="74"/>
              <w:rPr>
                <w:sz w:val="20"/>
              </w:rPr>
            </w:pPr>
            <w:r>
              <w:rPr>
                <w:sz w:val="20"/>
              </w:rPr>
              <w:t>Carlos Arturo Martelo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Escorcia, Claudia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Patricia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Ordoñez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63CC9887" w14:textId="77777777" w:rsidR="00DF1603" w:rsidRDefault="00000000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14:paraId="3B047053" w14:textId="2142C8D7" w:rsidR="00DF1603" w:rsidRDefault="005A1DE4">
            <w:pPr>
              <w:pStyle w:val="TableParagraph"/>
              <w:spacing w:before="29" w:line="232" w:lineRule="auto"/>
              <w:ind w:right="315"/>
              <w:rPr>
                <w:sz w:val="20"/>
              </w:rPr>
            </w:pPr>
            <w:hyperlink r:id="rId10" w:history="1">
              <w:r w:rsidR="00000000" w:rsidRPr="005A1DE4">
                <w:rPr>
                  <w:rStyle w:val="Hipervnculo"/>
                  <w:sz w:val="20"/>
                </w:rPr>
                <w:t>Auto Libra Mandamiento</w:t>
              </w:r>
              <w:r w:rsidR="00000000" w:rsidRPr="005A1DE4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5A1DE4">
                <w:rPr>
                  <w:rStyle w:val="Hipervnculo"/>
                  <w:sz w:val="20"/>
                </w:rPr>
                <w:t>Ejecutivo-Pago</w:t>
              </w:r>
            </w:hyperlink>
          </w:p>
        </w:tc>
      </w:tr>
    </w:tbl>
    <w:p w14:paraId="5FAF6A9A" w14:textId="77777777" w:rsidR="00DF1603" w:rsidRDefault="00DF1603">
      <w:pPr>
        <w:pStyle w:val="Textoindependiente"/>
        <w:spacing w:before="9"/>
        <w:rPr>
          <w:rFonts w:ascii="Times New Roman"/>
          <w:sz w:val="20"/>
        </w:rPr>
      </w:pPr>
    </w:p>
    <w:p w14:paraId="67997BEC" w14:textId="77777777" w:rsidR="00DF1603" w:rsidRDefault="00000000">
      <w:pPr>
        <w:tabs>
          <w:tab w:val="right" w:pos="1991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50</w:t>
      </w:r>
    </w:p>
    <w:p w14:paraId="0633EEBF" w14:textId="77777777" w:rsidR="00DF1603" w:rsidRDefault="00DF1603">
      <w:pPr>
        <w:pStyle w:val="Textoindependiente"/>
        <w:spacing w:before="1"/>
        <w:rPr>
          <w:sz w:val="25"/>
        </w:rPr>
      </w:pPr>
    </w:p>
    <w:p w14:paraId="115AB8FB" w14:textId="77777777" w:rsidR="00DF1603" w:rsidRDefault="00000000">
      <w:pPr>
        <w:pStyle w:val="Textoindependiente"/>
        <w:spacing w:line="235" w:lineRule="auto"/>
        <w:ind w:left="156" w:right="394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martes, 28</w:t>
      </w:r>
      <w:r>
        <w:rPr>
          <w:spacing w:val="-1"/>
        </w:rPr>
        <w:t xml:space="preserve"> </w:t>
      </w:r>
      <w:r>
        <w:t>de marzo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se fija</w:t>
      </w:r>
      <w:r>
        <w:rPr>
          <w:spacing w:val="-1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estado por</w:t>
      </w:r>
      <w:r>
        <w:rPr>
          <w:spacing w:val="-1"/>
        </w:rPr>
        <w:t xml:space="preserve"> </w:t>
      </w:r>
      <w:r>
        <w:t>el término legal,</w:t>
      </w:r>
      <w:r>
        <w:rPr>
          <w:spacing w:val="-1"/>
        </w:rPr>
        <w:t xml:space="preserve"> </w:t>
      </w:r>
      <w:r>
        <w:t>al iniciar</w:t>
      </w:r>
      <w:r>
        <w:rPr>
          <w:spacing w:val="-1"/>
        </w:rPr>
        <w:t xml:space="preserve"> </w:t>
      </w:r>
      <w:r>
        <w:t>la jornada</w:t>
      </w:r>
      <w:r>
        <w:rPr>
          <w:spacing w:val="-1"/>
        </w:rPr>
        <w:t xml:space="preserve"> </w:t>
      </w:r>
      <w:r>
        <w:t>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</w:t>
      </w:r>
      <w:r>
        <w:rPr>
          <w:spacing w:val="-1"/>
        </w:rPr>
        <w:t xml:space="preserve"> </w:t>
      </w:r>
      <w:r>
        <w:t>la 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2"/>
        </w:rPr>
        <w:t xml:space="preserve"> </w:t>
      </w:r>
      <w:r>
        <w:t>laboral del despacho.</w:t>
      </w:r>
    </w:p>
    <w:p w14:paraId="6077335F" w14:textId="77777777" w:rsidR="00DF1603" w:rsidRDefault="00DF1603">
      <w:pPr>
        <w:pStyle w:val="Textoindependiente"/>
        <w:spacing w:before="4"/>
        <w:rPr>
          <w:sz w:val="15"/>
        </w:rPr>
      </w:pPr>
    </w:p>
    <w:p w14:paraId="57FABA92" w14:textId="77777777" w:rsidR="00DF1603" w:rsidRDefault="00000000">
      <w:pPr>
        <w:pStyle w:val="Textoindependiente"/>
        <w:ind w:left="156"/>
      </w:pPr>
      <w:r>
        <w:t>Generado de forma automática por Justicia XXI.</w:t>
      </w:r>
    </w:p>
    <w:p w14:paraId="48D464EE" w14:textId="77777777" w:rsidR="00DF1603" w:rsidRDefault="00DF1603">
      <w:pPr>
        <w:pStyle w:val="Textoindependiente"/>
        <w:spacing w:before="3"/>
        <w:rPr>
          <w:sz w:val="15"/>
        </w:rPr>
      </w:pPr>
    </w:p>
    <w:p w14:paraId="1730DBE6" w14:textId="77777777" w:rsidR="00DF1603" w:rsidRDefault="00000000">
      <w:pPr>
        <w:pStyle w:val="Textoindependiente"/>
        <w:spacing w:before="1"/>
        <w:ind w:left="6077" w:right="6024"/>
        <w:jc w:val="center"/>
      </w:pPr>
      <w:r>
        <w:t>JAVIER ANDRES BELTRAN ROMERO</w:t>
      </w:r>
    </w:p>
    <w:p w14:paraId="4870CD70" w14:textId="77777777" w:rsidR="00DF1603" w:rsidRDefault="00DF1603">
      <w:pPr>
        <w:pStyle w:val="Textoindependiente"/>
        <w:spacing w:before="6"/>
        <w:rPr>
          <w:sz w:val="17"/>
        </w:rPr>
      </w:pPr>
    </w:p>
    <w:p w14:paraId="2A861516" w14:textId="77777777" w:rsidR="00DF1603" w:rsidRDefault="00000000">
      <w:pPr>
        <w:pStyle w:val="Textoindependiente"/>
        <w:ind w:left="6077" w:right="6024"/>
        <w:jc w:val="center"/>
      </w:pPr>
      <w:r>
        <w:t>Secretaría</w:t>
      </w:r>
    </w:p>
    <w:p w14:paraId="74E3A6D5" w14:textId="77777777" w:rsidR="00DF1603" w:rsidRDefault="00DF1603">
      <w:pPr>
        <w:pStyle w:val="Textoindependiente"/>
        <w:spacing w:before="11"/>
        <w:rPr>
          <w:sz w:val="22"/>
        </w:rPr>
      </w:pPr>
    </w:p>
    <w:p w14:paraId="5C844245" w14:textId="77777777" w:rsidR="00DF1603" w:rsidRDefault="00000000">
      <w:pPr>
        <w:pStyle w:val="Textoindependiente"/>
        <w:spacing w:line="556" w:lineRule="auto"/>
        <w:ind w:left="11984" w:right="100" w:firstLine="1271"/>
        <w:jc w:val="right"/>
      </w:pPr>
      <w:r>
        <w:t>Código de Verificación</w:t>
      </w:r>
      <w:r>
        <w:rPr>
          <w:spacing w:val="-42"/>
        </w:rPr>
        <w:t xml:space="preserve"> </w:t>
      </w:r>
      <w:r>
        <w:t>4013d9c4-ff1b-4379-ab5d-fbd3d2b22f94</w:t>
      </w:r>
    </w:p>
    <w:p w14:paraId="58EF4BDF" w14:textId="77777777" w:rsidR="00DF1603" w:rsidRDefault="00DF1603">
      <w:pPr>
        <w:spacing w:line="556" w:lineRule="auto"/>
        <w:jc w:val="right"/>
        <w:sectPr w:rsidR="00DF1603">
          <w:headerReference w:type="default" r:id="rId11"/>
          <w:type w:val="continuous"/>
          <w:pgSz w:w="15840" w:h="12240" w:orient="landscape"/>
          <w:pgMar w:top="2360" w:right="540" w:bottom="280" w:left="340" w:header="1136" w:footer="720" w:gutter="0"/>
          <w:pgNumType w:start="1"/>
          <w:cols w:space="720"/>
        </w:sectPr>
      </w:pPr>
    </w:p>
    <w:p w14:paraId="6F3E9F0C" w14:textId="77777777" w:rsidR="00DF1603" w:rsidRDefault="00DF1603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DF1603" w14:paraId="54C02B6C" w14:textId="77777777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14:paraId="506884EC" w14:textId="77777777" w:rsidR="00DF1603" w:rsidRDefault="00000000">
            <w:pPr>
              <w:pStyle w:val="TableParagraph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DF1603" w14:paraId="60279AFC" w14:textId="77777777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B4EB855" w14:textId="77777777" w:rsidR="00DF1603" w:rsidRDefault="00000000">
            <w:pPr>
              <w:pStyle w:val="TableParagraph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6027683" w14:textId="77777777" w:rsidR="00DF1603" w:rsidRDefault="00000000">
            <w:pPr>
              <w:pStyle w:val="TableParagraph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7894D23" w14:textId="77777777" w:rsidR="00DF1603" w:rsidRDefault="00000000">
            <w:pPr>
              <w:pStyle w:val="TableParagraph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96137D8" w14:textId="77777777" w:rsidR="00DF1603" w:rsidRDefault="00000000">
            <w:pPr>
              <w:pStyle w:val="TableParagraph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1A8242C" w14:textId="77777777" w:rsidR="00DF1603" w:rsidRDefault="00000000">
            <w:pPr>
              <w:pStyle w:val="TableParagraph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6A80897E" w14:textId="77777777" w:rsidR="00DF1603" w:rsidRDefault="00000000">
            <w:pPr>
              <w:pStyle w:val="TableParagraph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DF1603" w14:paraId="05325C1D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A71AB2F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08001418901820220040500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5C10AA9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9C2AE0A" w14:textId="77777777" w:rsidR="00DF1603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Coopcreser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C9B9BC3" w14:textId="77777777" w:rsidR="00DF1603" w:rsidRDefault="00000000">
            <w:pPr>
              <w:pStyle w:val="TableParagraph"/>
              <w:spacing w:before="29" w:line="232" w:lineRule="auto"/>
              <w:ind w:right="60"/>
              <w:rPr>
                <w:sz w:val="20"/>
              </w:rPr>
            </w:pPr>
            <w:r>
              <w:rPr>
                <w:sz w:val="20"/>
              </w:rPr>
              <w:t>Andres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Muñoz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Rodriguez</w:t>
            </w:r>
            <w:proofErr w:type="spellEnd"/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8B3517F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524A3DD1" w14:textId="314BAE39" w:rsidR="00DF1603" w:rsidRDefault="00DD5B12">
            <w:pPr>
              <w:pStyle w:val="TableParagraph"/>
              <w:spacing w:before="29" w:line="232" w:lineRule="auto"/>
              <w:ind w:right="8"/>
              <w:rPr>
                <w:sz w:val="20"/>
              </w:rPr>
            </w:pPr>
            <w:hyperlink r:id="rId12" w:history="1">
              <w:r w:rsidR="00000000" w:rsidRPr="00DD5B12">
                <w:rPr>
                  <w:rStyle w:val="Hipervnculo"/>
                  <w:sz w:val="20"/>
                </w:rPr>
                <w:t>Auto Decide Liquidación De</w:t>
              </w:r>
              <w:r w:rsidR="00000000" w:rsidRPr="00DD5B12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DD5B12">
                <w:rPr>
                  <w:rStyle w:val="Hipervnculo"/>
                  <w:sz w:val="20"/>
                </w:rPr>
                <w:t>Costas</w:t>
              </w:r>
            </w:hyperlink>
          </w:p>
        </w:tc>
      </w:tr>
      <w:tr w:rsidR="00DF1603" w14:paraId="57DABE52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8046833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08001418901820230017800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C1E580C" w14:textId="77777777" w:rsidR="00DF1603" w:rsidRDefault="00000000">
            <w:pPr>
              <w:pStyle w:val="TableParagraph"/>
              <w:spacing w:before="30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324B761" w14:textId="77777777" w:rsidR="00DF1603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Coopensionados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29BB0C0" w14:textId="77777777" w:rsidR="00DF1603" w:rsidRDefault="00000000">
            <w:pPr>
              <w:pStyle w:val="TableParagraph"/>
              <w:spacing w:before="30" w:line="232" w:lineRule="auto"/>
              <w:ind w:right="226"/>
              <w:rPr>
                <w:sz w:val="20"/>
              </w:rPr>
            </w:pPr>
            <w:r>
              <w:rPr>
                <w:sz w:val="20"/>
              </w:rPr>
              <w:t>Benito Antonio Madrid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Escobar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9D8652E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6DAE6EBA" w14:textId="77777777" w:rsidR="00DF1603" w:rsidRDefault="00000000">
            <w:pPr>
              <w:pStyle w:val="TableParagraph"/>
              <w:spacing w:before="30" w:line="232" w:lineRule="auto"/>
              <w:ind w:right="498"/>
              <w:rPr>
                <w:sz w:val="20"/>
              </w:rPr>
            </w:pPr>
            <w:r>
              <w:rPr>
                <w:sz w:val="20"/>
              </w:rPr>
              <w:t>Auto Decreta Medidas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Cautelares</w:t>
            </w:r>
          </w:p>
        </w:tc>
      </w:tr>
      <w:tr w:rsidR="00DF1603" w14:paraId="6D1F72A2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DC4273A" w14:textId="77777777" w:rsidR="00DF1603" w:rsidRDefault="00000000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08001418901820230017800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921DB4C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2E6DCEF" w14:textId="77777777" w:rsidR="00DF1603" w:rsidRDefault="00000000">
            <w:pPr>
              <w:pStyle w:val="TableParagraph"/>
              <w:spacing w:before="23"/>
              <w:rPr>
                <w:sz w:val="20"/>
              </w:rPr>
            </w:pPr>
            <w:proofErr w:type="spellStart"/>
            <w:r>
              <w:rPr>
                <w:sz w:val="20"/>
              </w:rPr>
              <w:t>Coopensionados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DB68CFE" w14:textId="77777777" w:rsidR="00DF1603" w:rsidRDefault="00000000">
            <w:pPr>
              <w:pStyle w:val="TableParagraph"/>
              <w:spacing w:before="29" w:line="232" w:lineRule="auto"/>
              <w:ind w:right="226"/>
              <w:rPr>
                <w:sz w:val="20"/>
              </w:rPr>
            </w:pPr>
            <w:r>
              <w:rPr>
                <w:sz w:val="20"/>
              </w:rPr>
              <w:t>Benito Antonio Madrid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Escobar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F4BFA1C" w14:textId="77777777" w:rsidR="00DF1603" w:rsidRDefault="00000000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00C6FE89" w14:textId="655D76C4" w:rsidR="00DF1603" w:rsidRDefault="00F56B14">
            <w:pPr>
              <w:pStyle w:val="TableParagraph"/>
              <w:spacing w:before="29" w:line="232" w:lineRule="auto"/>
              <w:ind w:right="315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HYPERLINK "https://www.ramajudicial.gov.co/documents/36168909/140397830/2023-00178+AUTO+MANDAMIENTO+PAGARE.pdf/36153953-bfb4-4660-b4e9-8b4a27d091f2"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00000" w:rsidRPr="00F56B14">
              <w:rPr>
                <w:rStyle w:val="Hipervnculo"/>
                <w:sz w:val="20"/>
              </w:rPr>
              <w:t>Auto Libra Mandamiento</w:t>
            </w:r>
            <w:r w:rsidR="00000000" w:rsidRPr="00F56B14">
              <w:rPr>
                <w:rStyle w:val="Hipervnculo"/>
                <w:spacing w:val="-54"/>
                <w:sz w:val="20"/>
              </w:rPr>
              <w:t xml:space="preserve"> </w:t>
            </w:r>
            <w:r w:rsidR="00000000" w:rsidRPr="00F56B14">
              <w:rPr>
                <w:rStyle w:val="Hipervnculo"/>
                <w:sz w:val="20"/>
              </w:rPr>
              <w:t>Ejecutivo-Pago</w:t>
            </w:r>
            <w:r>
              <w:rPr>
                <w:sz w:val="20"/>
              </w:rPr>
              <w:fldChar w:fldCharType="end"/>
            </w:r>
          </w:p>
        </w:tc>
      </w:tr>
      <w:tr w:rsidR="00DF1603" w14:paraId="65E20311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A7D98C7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08001418901820230009400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F5AED45" w14:textId="77777777" w:rsidR="00DF1603" w:rsidRDefault="00000000">
            <w:pPr>
              <w:pStyle w:val="TableParagraph"/>
              <w:spacing w:before="30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E4D6E40" w14:textId="77777777" w:rsidR="00DF1603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Coopensionados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B8B3C3B" w14:textId="77777777" w:rsidR="00DF160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Cristian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 xml:space="preserve">Rojano </w:t>
            </w:r>
            <w:proofErr w:type="spellStart"/>
            <w:r>
              <w:rPr>
                <w:sz w:val="20"/>
              </w:rPr>
              <w:t>Avila</w:t>
            </w:r>
            <w:proofErr w:type="spellEnd"/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7927901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0938DF7A" w14:textId="77777777" w:rsidR="00DF1603" w:rsidRDefault="00000000">
            <w:pPr>
              <w:pStyle w:val="TableParagraph"/>
              <w:spacing w:before="30" w:line="232" w:lineRule="auto"/>
              <w:ind w:right="498"/>
              <w:rPr>
                <w:sz w:val="20"/>
              </w:rPr>
            </w:pPr>
            <w:r>
              <w:rPr>
                <w:sz w:val="20"/>
              </w:rPr>
              <w:t>Auto Decreta Medidas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Cautelares</w:t>
            </w:r>
          </w:p>
        </w:tc>
      </w:tr>
      <w:tr w:rsidR="00DF1603" w14:paraId="3B9888C2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A9C8269" w14:textId="77777777" w:rsidR="00DF1603" w:rsidRDefault="00000000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08001418901820230009400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143CAD0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0C87125" w14:textId="77777777" w:rsidR="00DF1603" w:rsidRDefault="00000000">
            <w:pPr>
              <w:pStyle w:val="TableParagraph"/>
              <w:spacing w:before="23"/>
              <w:rPr>
                <w:sz w:val="20"/>
              </w:rPr>
            </w:pPr>
            <w:proofErr w:type="spellStart"/>
            <w:r>
              <w:rPr>
                <w:sz w:val="20"/>
              </w:rPr>
              <w:t>Coopensionados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4A95B48" w14:textId="77777777" w:rsidR="00DF1603" w:rsidRDefault="00000000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Cristian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 xml:space="preserve">Rojano </w:t>
            </w:r>
            <w:proofErr w:type="spellStart"/>
            <w:r>
              <w:rPr>
                <w:sz w:val="20"/>
              </w:rPr>
              <w:t>Avila</w:t>
            </w:r>
            <w:proofErr w:type="spellEnd"/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01F8D88" w14:textId="77777777" w:rsidR="00DF1603" w:rsidRDefault="00000000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158572F9" w14:textId="49C93B1F" w:rsidR="00DF1603" w:rsidRDefault="005A1DE4">
            <w:pPr>
              <w:pStyle w:val="TableParagraph"/>
              <w:spacing w:before="29" w:line="232" w:lineRule="auto"/>
              <w:ind w:right="315"/>
              <w:rPr>
                <w:sz w:val="20"/>
              </w:rPr>
            </w:pPr>
            <w:hyperlink r:id="rId13" w:history="1">
              <w:r w:rsidR="00000000" w:rsidRPr="005A1DE4">
                <w:rPr>
                  <w:rStyle w:val="Hipervnculo"/>
                  <w:sz w:val="20"/>
                </w:rPr>
                <w:t>Auto Libra Mandamiento</w:t>
              </w:r>
              <w:r w:rsidR="00000000" w:rsidRPr="005A1DE4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5A1DE4">
                <w:rPr>
                  <w:rStyle w:val="Hipervnculo"/>
                  <w:sz w:val="20"/>
                </w:rPr>
                <w:t>Ejecutivo-Pago</w:t>
              </w:r>
            </w:hyperlink>
          </w:p>
        </w:tc>
      </w:tr>
      <w:tr w:rsidR="00DF1603" w14:paraId="013F1DA7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5C34D32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08001418901820230015400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0756563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2BF41DD" w14:textId="77777777" w:rsidR="00DF1603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Coopensionados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E4E65EA" w14:textId="77777777" w:rsidR="00DF1603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Maribunis</w:t>
            </w:r>
            <w:proofErr w:type="spellEnd"/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Molina Polo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0A8CFC7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0737C2F6" w14:textId="77777777" w:rsidR="00DF1603" w:rsidRDefault="00000000">
            <w:pPr>
              <w:pStyle w:val="TableParagraph"/>
              <w:spacing w:before="29" w:line="232" w:lineRule="auto"/>
              <w:ind w:right="498"/>
              <w:rPr>
                <w:sz w:val="20"/>
              </w:rPr>
            </w:pPr>
            <w:r>
              <w:rPr>
                <w:sz w:val="20"/>
              </w:rPr>
              <w:t>Auto Decreta Medidas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Cautelares</w:t>
            </w:r>
          </w:p>
        </w:tc>
      </w:tr>
      <w:tr w:rsidR="00DF1603" w14:paraId="0194D3A7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D6151AD" w14:textId="77777777" w:rsidR="00DF1603" w:rsidRDefault="00000000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08001418901820230015400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9875B06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8BBE040" w14:textId="77777777" w:rsidR="00DF1603" w:rsidRDefault="00000000">
            <w:pPr>
              <w:pStyle w:val="TableParagraph"/>
              <w:spacing w:before="23"/>
              <w:rPr>
                <w:sz w:val="20"/>
              </w:rPr>
            </w:pPr>
            <w:proofErr w:type="spellStart"/>
            <w:r>
              <w:rPr>
                <w:sz w:val="20"/>
              </w:rPr>
              <w:t>Coopensionados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A96E6BF" w14:textId="77777777" w:rsidR="00DF1603" w:rsidRDefault="00000000">
            <w:pPr>
              <w:pStyle w:val="TableParagraph"/>
              <w:spacing w:before="23"/>
              <w:rPr>
                <w:sz w:val="20"/>
              </w:rPr>
            </w:pPr>
            <w:proofErr w:type="spellStart"/>
            <w:r>
              <w:rPr>
                <w:sz w:val="20"/>
              </w:rPr>
              <w:t>Maribunis</w:t>
            </w:r>
            <w:proofErr w:type="spellEnd"/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Molina Polo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A1EEBA7" w14:textId="77777777" w:rsidR="00DF1603" w:rsidRDefault="00000000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6F433D55" w14:textId="7A5C34BE" w:rsidR="00DF1603" w:rsidRDefault="005A1DE4">
            <w:pPr>
              <w:pStyle w:val="TableParagraph"/>
              <w:spacing w:before="29" w:line="232" w:lineRule="auto"/>
              <w:ind w:right="315"/>
              <w:rPr>
                <w:sz w:val="20"/>
              </w:rPr>
            </w:pPr>
            <w:hyperlink r:id="rId14" w:history="1">
              <w:r w:rsidR="00000000" w:rsidRPr="005A1DE4">
                <w:rPr>
                  <w:rStyle w:val="Hipervnculo"/>
                  <w:sz w:val="20"/>
                </w:rPr>
                <w:t>Auto Libra Mandamiento</w:t>
              </w:r>
              <w:r w:rsidR="00000000" w:rsidRPr="005A1DE4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5A1DE4">
                <w:rPr>
                  <w:rStyle w:val="Hipervnculo"/>
                  <w:sz w:val="20"/>
                </w:rPr>
                <w:t>Ejecutivo-Pago</w:t>
              </w:r>
            </w:hyperlink>
          </w:p>
        </w:tc>
      </w:tr>
      <w:tr w:rsidR="00DF1603" w14:paraId="25CCD4A8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14:paraId="45886531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08001418901820230014300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1C9ED322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1416857D" w14:textId="77777777" w:rsidR="00DF1603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Coopensionados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3F0BC07C" w14:textId="77777777" w:rsidR="00DF160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Mirian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Visbal De Ortega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40E4381A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14:paraId="0E491C3C" w14:textId="77777777" w:rsidR="00DF1603" w:rsidRDefault="00000000">
            <w:pPr>
              <w:pStyle w:val="TableParagraph"/>
              <w:spacing w:before="29" w:line="232" w:lineRule="auto"/>
              <w:ind w:right="498"/>
              <w:rPr>
                <w:sz w:val="20"/>
              </w:rPr>
            </w:pPr>
            <w:r>
              <w:rPr>
                <w:sz w:val="20"/>
              </w:rPr>
              <w:t>Auto Decreta Medidas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Cautelares</w:t>
            </w:r>
          </w:p>
        </w:tc>
      </w:tr>
    </w:tbl>
    <w:p w14:paraId="3E0706F9" w14:textId="77777777" w:rsidR="00DF1603" w:rsidRDefault="00DF1603">
      <w:pPr>
        <w:pStyle w:val="Textoindependiente"/>
        <w:rPr>
          <w:sz w:val="20"/>
        </w:rPr>
      </w:pPr>
    </w:p>
    <w:p w14:paraId="2EA36569" w14:textId="77777777" w:rsidR="00DF1603" w:rsidRDefault="00000000">
      <w:pPr>
        <w:tabs>
          <w:tab w:val="right" w:pos="1991"/>
        </w:tabs>
        <w:spacing w:before="256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50</w:t>
      </w:r>
    </w:p>
    <w:p w14:paraId="4D7636A6" w14:textId="77777777" w:rsidR="00DF1603" w:rsidRDefault="00DF1603">
      <w:pPr>
        <w:pStyle w:val="Textoindependiente"/>
        <w:spacing w:before="1"/>
        <w:rPr>
          <w:sz w:val="25"/>
        </w:rPr>
      </w:pPr>
    </w:p>
    <w:p w14:paraId="4B1B5F69" w14:textId="77777777" w:rsidR="00DF1603" w:rsidRDefault="00000000">
      <w:pPr>
        <w:pStyle w:val="Textoindependiente"/>
        <w:spacing w:line="235" w:lineRule="auto"/>
        <w:ind w:left="156" w:right="394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martes, 28</w:t>
      </w:r>
      <w:r>
        <w:rPr>
          <w:spacing w:val="-1"/>
        </w:rPr>
        <w:t xml:space="preserve"> </w:t>
      </w:r>
      <w:r>
        <w:t>de marzo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se fija</w:t>
      </w:r>
      <w:r>
        <w:rPr>
          <w:spacing w:val="-1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estado por</w:t>
      </w:r>
      <w:r>
        <w:rPr>
          <w:spacing w:val="-1"/>
        </w:rPr>
        <w:t xml:space="preserve"> </w:t>
      </w:r>
      <w:r>
        <w:t>el término legal,</w:t>
      </w:r>
      <w:r>
        <w:rPr>
          <w:spacing w:val="-1"/>
        </w:rPr>
        <w:t xml:space="preserve"> </w:t>
      </w:r>
      <w:r>
        <w:t>al iniciar</w:t>
      </w:r>
      <w:r>
        <w:rPr>
          <w:spacing w:val="-1"/>
        </w:rPr>
        <w:t xml:space="preserve"> </w:t>
      </w:r>
      <w:r>
        <w:t>la jornada</w:t>
      </w:r>
      <w:r>
        <w:rPr>
          <w:spacing w:val="-1"/>
        </w:rPr>
        <w:t xml:space="preserve"> </w:t>
      </w:r>
      <w:r>
        <w:t>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</w:t>
      </w:r>
      <w:r>
        <w:rPr>
          <w:spacing w:val="-1"/>
        </w:rPr>
        <w:t xml:space="preserve"> </w:t>
      </w:r>
      <w:r>
        <w:t>la 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2"/>
        </w:rPr>
        <w:t xml:space="preserve"> </w:t>
      </w:r>
      <w:r>
        <w:t>laboral del despacho.</w:t>
      </w:r>
    </w:p>
    <w:p w14:paraId="74282891" w14:textId="77777777" w:rsidR="00DF1603" w:rsidRDefault="00DF1603">
      <w:pPr>
        <w:pStyle w:val="Textoindependiente"/>
        <w:spacing w:before="4"/>
        <w:rPr>
          <w:sz w:val="15"/>
        </w:rPr>
      </w:pPr>
    </w:p>
    <w:p w14:paraId="43A93252" w14:textId="77777777" w:rsidR="00DF1603" w:rsidRDefault="00000000">
      <w:pPr>
        <w:pStyle w:val="Textoindependiente"/>
        <w:ind w:left="156"/>
      </w:pPr>
      <w:r>
        <w:t>Generado de forma automática por Justicia XXI.</w:t>
      </w:r>
    </w:p>
    <w:p w14:paraId="4CFC4024" w14:textId="77777777" w:rsidR="00DF1603" w:rsidRDefault="00DF1603">
      <w:pPr>
        <w:pStyle w:val="Textoindependiente"/>
        <w:spacing w:before="3"/>
        <w:rPr>
          <w:sz w:val="15"/>
        </w:rPr>
      </w:pPr>
    </w:p>
    <w:p w14:paraId="04358271" w14:textId="77777777" w:rsidR="00DF1603" w:rsidRDefault="00000000">
      <w:pPr>
        <w:pStyle w:val="Textoindependiente"/>
        <w:ind w:left="6077" w:right="6024"/>
        <w:jc w:val="center"/>
      </w:pPr>
      <w:r>
        <w:t>JAVIER ANDRES BELTRAN ROMERO</w:t>
      </w:r>
    </w:p>
    <w:p w14:paraId="13D9E8F8" w14:textId="77777777" w:rsidR="00DF1603" w:rsidRDefault="00DF1603">
      <w:pPr>
        <w:pStyle w:val="Textoindependiente"/>
        <w:spacing w:before="7"/>
        <w:rPr>
          <w:sz w:val="17"/>
        </w:rPr>
      </w:pPr>
    </w:p>
    <w:p w14:paraId="29CB2340" w14:textId="77777777" w:rsidR="00DF1603" w:rsidRDefault="00000000">
      <w:pPr>
        <w:pStyle w:val="Textoindependiente"/>
        <w:ind w:left="6077" w:right="6024"/>
        <w:jc w:val="center"/>
      </w:pPr>
      <w:r>
        <w:t>Secretaría</w:t>
      </w:r>
    </w:p>
    <w:p w14:paraId="711407B8" w14:textId="77777777" w:rsidR="00DF1603" w:rsidRDefault="00DF1603">
      <w:pPr>
        <w:pStyle w:val="Textoindependiente"/>
        <w:spacing w:before="11"/>
        <w:rPr>
          <w:sz w:val="22"/>
        </w:rPr>
      </w:pPr>
    </w:p>
    <w:p w14:paraId="287903E6" w14:textId="77777777" w:rsidR="00DF1603" w:rsidRDefault="00000000">
      <w:pPr>
        <w:pStyle w:val="Textoindependiente"/>
        <w:spacing w:line="556" w:lineRule="auto"/>
        <w:ind w:left="11984" w:right="100" w:firstLine="1271"/>
        <w:jc w:val="right"/>
      </w:pPr>
      <w:r>
        <w:t>Código de Verificación</w:t>
      </w:r>
      <w:r>
        <w:rPr>
          <w:spacing w:val="-42"/>
        </w:rPr>
        <w:t xml:space="preserve"> </w:t>
      </w:r>
      <w:r>
        <w:t>4013d9c4-ff1b-4379-ab5d-fbd3d2b22f94</w:t>
      </w:r>
    </w:p>
    <w:p w14:paraId="45975151" w14:textId="77777777" w:rsidR="00DF1603" w:rsidRDefault="00DF1603">
      <w:pPr>
        <w:spacing w:line="556" w:lineRule="auto"/>
        <w:jc w:val="right"/>
        <w:sectPr w:rsidR="00DF1603">
          <w:pgSz w:w="15840" w:h="12240" w:orient="landscape"/>
          <w:pgMar w:top="2360" w:right="540" w:bottom="280" w:left="340" w:header="1136" w:footer="0" w:gutter="0"/>
          <w:cols w:space="720"/>
        </w:sectPr>
      </w:pPr>
    </w:p>
    <w:p w14:paraId="59176432" w14:textId="77777777" w:rsidR="00DF1603" w:rsidRDefault="00DF1603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DF1603" w14:paraId="4B1FAF1F" w14:textId="77777777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14:paraId="716BAED9" w14:textId="77777777" w:rsidR="00DF1603" w:rsidRDefault="00000000">
            <w:pPr>
              <w:pStyle w:val="TableParagraph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DF1603" w14:paraId="28523593" w14:textId="77777777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98E0E82" w14:textId="77777777" w:rsidR="00DF1603" w:rsidRDefault="00000000">
            <w:pPr>
              <w:pStyle w:val="TableParagraph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9CF4752" w14:textId="77777777" w:rsidR="00DF1603" w:rsidRDefault="00000000">
            <w:pPr>
              <w:pStyle w:val="TableParagraph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FF01A8A" w14:textId="77777777" w:rsidR="00DF1603" w:rsidRDefault="00000000">
            <w:pPr>
              <w:pStyle w:val="TableParagraph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936DC73" w14:textId="77777777" w:rsidR="00DF1603" w:rsidRDefault="00000000">
            <w:pPr>
              <w:pStyle w:val="TableParagraph"/>
              <w:ind w:left="15" w:righ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8B40A16" w14:textId="77777777" w:rsidR="00DF1603" w:rsidRDefault="00000000">
            <w:pPr>
              <w:pStyle w:val="TableParagraph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1DF3AD75" w14:textId="77777777" w:rsidR="00DF1603" w:rsidRDefault="00000000">
            <w:pPr>
              <w:pStyle w:val="TableParagraph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DF1603" w14:paraId="394B107E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4DE1A99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08001418901820230014300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7AF4364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9B904B4" w14:textId="77777777" w:rsidR="00DF1603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Coopensionados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9F66220" w14:textId="77777777" w:rsidR="00DF1603" w:rsidRDefault="00000000">
            <w:pPr>
              <w:pStyle w:val="TableParagraph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Mirian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Visbal De Ortega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C1F65AD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5B8C8805" w14:textId="2B8C985B" w:rsidR="00DF1603" w:rsidRDefault="005A1DE4">
            <w:pPr>
              <w:pStyle w:val="TableParagraph"/>
              <w:spacing w:before="29" w:line="232" w:lineRule="auto"/>
              <w:ind w:right="315"/>
              <w:rPr>
                <w:sz w:val="20"/>
              </w:rPr>
            </w:pPr>
            <w:hyperlink r:id="rId15" w:history="1">
              <w:r w:rsidR="00000000" w:rsidRPr="005A1DE4">
                <w:rPr>
                  <w:rStyle w:val="Hipervnculo"/>
                  <w:sz w:val="20"/>
                </w:rPr>
                <w:t>Auto Libra Mandamiento</w:t>
              </w:r>
              <w:r w:rsidR="00000000" w:rsidRPr="005A1DE4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5A1DE4">
                <w:rPr>
                  <w:rStyle w:val="Hipervnculo"/>
                  <w:sz w:val="20"/>
                </w:rPr>
                <w:t>Ejecutivo-Pago</w:t>
              </w:r>
            </w:hyperlink>
          </w:p>
        </w:tc>
      </w:tr>
      <w:tr w:rsidR="00DF1603" w14:paraId="64D2101A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FC4821A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08001418901820230015800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0BFC823" w14:textId="77777777" w:rsidR="00DF1603" w:rsidRDefault="00000000">
            <w:pPr>
              <w:pStyle w:val="TableParagraph"/>
              <w:spacing w:before="30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86D8C07" w14:textId="77777777" w:rsidR="00DF1603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Coopensionados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DA1D3EA" w14:textId="77777777" w:rsidR="00DF1603" w:rsidRDefault="00000000">
            <w:pPr>
              <w:pStyle w:val="TableParagraph"/>
              <w:spacing w:before="30" w:line="232" w:lineRule="auto"/>
              <w:ind w:right="315"/>
              <w:rPr>
                <w:sz w:val="20"/>
              </w:rPr>
            </w:pPr>
            <w:r>
              <w:rPr>
                <w:sz w:val="20"/>
              </w:rPr>
              <w:t>Pedro Manuel Rivera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Vasquez</w:t>
            </w:r>
            <w:proofErr w:type="spellEnd"/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44BA87A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258B1C86" w14:textId="77777777" w:rsidR="00DF1603" w:rsidRDefault="00000000">
            <w:pPr>
              <w:pStyle w:val="TableParagraph"/>
              <w:spacing w:before="30" w:line="232" w:lineRule="auto"/>
              <w:ind w:right="498"/>
              <w:rPr>
                <w:sz w:val="20"/>
              </w:rPr>
            </w:pPr>
            <w:r>
              <w:rPr>
                <w:sz w:val="20"/>
              </w:rPr>
              <w:t>Auto Decreta Medidas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Cautelares</w:t>
            </w:r>
          </w:p>
        </w:tc>
      </w:tr>
      <w:tr w:rsidR="00DF1603" w14:paraId="43588128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9C0A3F6" w14:textId="77777777" w:rsidR="00DF1603" w:rsidRDefault="00000000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08001418901820230015800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E5F1180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02F1C03" w14:textId="77777777" w:rsidR="00DF1603" w:rsidRDefault="00000000">
            <w:pPr>
              <w:pStyle w:val="TableParagraph"/>
              <w:spacing w:before="23"/>
              <w:rPr>
                <w:sz w:val="20"/>
              </w:rPr>
            </w:pPr>
            <w:proofErr w:type="spellStart"/>
            <w:r>
              <w:rPr>
                <w:sz w:val="20"/>
              </w:rPr>
              <w:t>Coopensionados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A5287FD" w14:textId="77777777" w:rsidR="00DF1603" w:rsidRDefault="00000000">
            <w:pPr>
              <w:pStyle w:val="TableParagraph"/>
              <w:spacing w:before="29" w:line="232" w:lineRule="auto"/>
              <w:ind w:right="315"/>
              <w:rPr>
                <w:sz w:val="20"/>
              </w:rPr>
            </w:pPr>
            <w:r>
              <w:rPr>
                <w:sz w:val="20"/>
              </w:rPr>
              <w:t>Pedro Manuel Rivera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Vasquez</w:t>
            </w:r>
            <w:proofErr w:type="spellEnd"/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B37DA23" w14:textId="77777777" w:rsidR="00DF1603" w:rsidRDefault="00000000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28B859C4" w14:textId="397B0F8F" w:rsidR="00DF1603" w:rsidRDefault="005A1DE4">
            <w:pPr>
              <w:pStyle w:val="TableParagraph"/>
              <w:spacing w:before="29" w:line="232" w:lineRule="auto"/>
              <w:ind w:right="315"/>
              <w:rPr>
                <w:sz w:val="20"/>
              </w:rPr>
            </w:pPr>
            <w:hyperlink r:id="rId16" w:history="1">
              <w:r w:rsidR="00000000" w:rsidRPr="005A1DE4">
                <w:rPr>
                  <w:rStyle w:val="Hipervnculo"/>
                  <w:sz w:val="20"/>
                </w:rPr>
                <w:t>Auto Libra Mandamiento</w:t>
              </w:r>
              <w:r w:rsidR="00000000" w:rsidRPr="005A1DE4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5A1DE4">
                <w:rPr>
                  <w:rStyle w:val="Hipervnculo"/>
                  <w:sz w:val="20"/>
                </w:rPr>
                <w:t>Ejecutivo-Pago</w:t>
              </w:r>
            </w:hyperlink>
          </w:p>
        </w:tc>
      </w:tr>
      <w:tr w:rsidR="00DF1603" w14:paraId="0E010A9D" w14:textId="77777777">
        <w:trPr>
          <w:trHeight w:val="729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55FA3EA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08001418901820230015700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1200D51" w14:textId="77777777" w:rsidR="00DF1603" w:rsidRDefault="00000000">
            <w:pPr>
              <w:pStyle w:val="TableParagraph"/>
              <w:spacing w:before="30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5ABB6F1" w14:textId="77777777" w:rsidR="00DF1603" w:rsidRDefault="00000000">
            <w:pPr>
              <w:pStyle w:val="TableParagraph"/>
              <w:spacing w:before="30" w:line="232" w:lineRule="auto"/>
              <w:ind w:right="304"/>
              <w:rPr>
                <w:sz w:val="20"/>
              </w:rPr>
            </w:pPr>
            <w:r>
              <w:rPr>
                <w:sz w:val="20"/>
              </w:rPr>
              <w:t>Cooperativa Humana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De Aporte Y </w:t>
            </w:r>
            <w:proofErr w:type="spellStart"/>
            <w:r>
              <w:rPr>
                <w:sz w:val="20"/>
              </w:rPr>
              <w:t>Credito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Coophumana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795FF37" w14:textId="77777777" w:rsidR="00DF1603" w:rsidRDefault="00000000">
            <w:pPr>
              <w:pStyle w:val="TableParagraph"/>
              <w:spacing w:before="30" w:line="232" w:lineRule="auto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Luis Javier </w:t>
            </w:r>
            <w:proofErr w:type="spellStart"/>
            <w:r>
              <w:rPr>
                <w:sz w:val="20"/>
              </w:rPr>
              <w:t>Bornachera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Acosta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06C9547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10A7BCC2" w14:textId="7C799875" w:rsidR="00DF1603" w:rsidRDefault="005A1DE4">
            <w:pPr>
              <w:pStyle w:val="TableParagraph"/>
              <w:rPr>
                <w:sz w:val="20"/>
              </w:rPr>
            </w:pPr>
            <w:hyperlink r:id="rId17" w:history="1">
              <w:r w:rsidR="00000000" w:rsidRPr="005A1DE4">
                <w:rPr>
                  <w:rStyle w:val="Hipervnculo"/>
                  <w:sz w:val="20"/>
                </w:rPr>
                <w:t>Auto Rechaza</w:t>
              </w:r>
            </w:hyperlink>
          </w:p>
        </w:tc>
      </w:tr>
      <w:tr w:rsidR="00DF1603" w14:paraId="14D729DA" w14:textId="77777777">
        <w:trPr>
          <w:trHeight w:val="729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900DBFC" w14:textId="77777777" w:rsidR="00DF1603" w:rsidRDefault="00000000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08001418901820230013100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104402C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B1E817E" w14:textId="77777777" w:rsidR="00DF1603" w:rsidRDefault="00000000">
            <w:pPr>
              <w:pStyle w:val="TableParagraph"/>
              <w:spacing w:before="29" w:line="232" w:lineRule="auto"/>
              <w:ind w:right="115"/>
              <w:rPr>
                <w:sz w:val="20"/>
              </w:rPr>
            </w:pPr>
            <w:r>
              <w:rPr>
                <w:sz w:val="20"/>
              </w:rPr>
              <w:t>Cooperativa Multiactiva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Union</w:t>
            </w:r>
            <w:proofErr w:type="spellEnd"/>
            <w:r>
              <w:rPr>
                <w:sz w:val="20"/>
              </w:rPr>
              <w:t xml:space="preserve"> De Asesores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Coounion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C5AB0BE" w14:textId="77777777" w:rsidR="00DF1603" w:rsidRDefault="00000000">
            <w:pPr>
              <w:pStyle w:val="TableParagraph"/>
              <w:spacing w:before="29" w:line="232" w:lineRule="auto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Carmen Orozco Daza,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Yezith</w:t>
            </w:r>
            <w:proofErr w:type="spellEnd"/>
            <w:r>
              <w:rPr>
                <w:sz w:val="20"/>
              </w:rPr>
              <w:t xml:space="preserve"> Rafael Mindiola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Orozco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E3B2724" w14:textId="77777777" w:rsidR="00DF1603" w:rsidRDefault="00000000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0E5959D0" w14:textId="77777777" w:rsidR="00DF1603" w:rsidRDefault="00000000">
            <w:pPr>
              <w:pStyle w:val="TableParagraph"/>
              <w:spacing w:before="29" w:line="232" w:lineRule="auto"/>
              <w:ind w:right="498"/>
              <w:rPr>
                <w:sz w:val="20"/>
              </w:rPr>
            </w:pPr>
            <w:r>
              <w:rPr>
                <w:sz w:val="20"/>
              </w:rPr>
              <w:t>Auto Decreta Medidas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Cautelares</w:t>
            </w:r>
          </w:p>
        </w:tc>
      </w:tr>
      <w:tr w:rsidR="00DF1603" w14:paraId="25991494" w14:textId="77777777">
        <w:trPr>
          <w:trHeight w:val="729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D6D46E5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08001418901820230013100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4458999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ABC7437" w14:textId="77777777" w:rsidR="00DF1603" w:rsidRDefault="00000000">
            <w:pPr>
              <w:pStyle w:val="TableParagraph"/>
              <w:spacing w:before="29" w:line="232" w:lineRule="auto"/>
              <w:ind w:right="115"/>
              <w:rPr>
                <w:sz w:val="20"/>
              </w:rPr>
            </w:pPr>
            <w:r>
              <w:rPr>
                <w:sz w:val="20"/>
              </w:rPr>
              <w:t>Cooperativa Multiactiva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Union</w:t>
            </w:r>
            <w:proofErr w:type="spellEnd"/>
            <w:r>
              <w:rPr>
                <w:sz w:val="20"/>
              </w:rPr>
              <w:t xml:space="preserve"> De Asesores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Coounion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AC366AE" w14:textId="77777777" w:rsidR="00DF1603" w:rsidRDefault="00000000">
            <w:pPr>
              <w:pStyle w:val="TableParagraph"/>
              <w:spacing w:before="29" w:line="232" w:lineRule="auto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Carmen Orozco Daza,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Yezith</w:t>
            </w:r>
            <w:proofErr w:type="spellEnd"/>
            <w:r>
              <w:rPr>
                <w:sz w:val="20"/>
              </w:rPr>
              <w:t xml:space="preserve"> Rafael Mindiola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Orozco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546EF10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2D4E0817" w14:textId="370F4D8C" w:rsidR="00DF1603" w:rsidRDefault="005A1DE4">
            <w:pPr>
              <w:pStyle w:val="TableParagraph"/>
              <w:spacing w:before="29" w:line="232" w:lineRule="auto"/>
              <w:ind w:right="315"/>
              <w:rPr>
                <w:sz w:val="20"/>
              </w:rPr>
            </w:pPr>
            <w:hyperlink r:id="rId18" w:history="1">
              <w:r w:rsidR="00000000" w:rsidRPr="005A1DE4">
                <w:rPr>
                  <w:rStyle w:val="Hipervnculo"/>
                  <w:sz w:val="20"/>
                </w:rPr>
                <w:t>Auto Libra Mandamiento</w:t>
              </w:r>
              <w:r w:rsidR="00000000" w:rsidRPr="005A1DE4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5A1DE4">
                <w:rPr>
                  <w:rStyle w:val="Hipervnculo"/>
                  <w:sz w:val="20"/>
                </w:rPr>
                <w:t>Ejecutivo-Pago</w:t>
              </w:r>
            </w:hyperlink>
          </w:p>
        </w:tc>
      </w:tr>
      <w:tr w:rsidR="00DF1603" w14:paraId="1C66AD54" w14:textId="77777777">
        <w:trPr>
          <w:trHeight w:val="729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14:paraId="7CB72A68" w14:textId="77777777" w:rsidR="00DF1603" w:rsidRDefault="00000000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08001418901820220056300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19E2E446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305C1B16" w14:textId="77777777" w:rsidR="00DF1603" w:rsidRDefault="00000000">
            <w:pPr>
              <w:pStyle w:val="TableParagraph"/>
              <w:spacing w:before="29" w:line="232" w:lineRule="auto"/>
              <w:ind w:right="115"/>
              <w:rPr>
                <w:sz w:val="20"/>
              </w:rPr>
            </w:pPr>
            <w:r>
              <w:rPr>
                <w:sz w:val="20"/>
              </w:rPr>
              <w:t>Cooperativa Multiactiva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Union</w:t>
            </w:r>
            <w:proofErr w:type="spellEnd"/>
            <w:r>
              <w:rPr>
                <w:sz w:val="20"/>
              </w:rPr>
              <w:t xml:space="preserve"> De Asesores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Coounion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5887E3AC" w14:textId="77777777" w:rsidR="00DF1603" w:rsidRDefault="00000000">
            <w:pPr>
              <w:pStyle w:val="TableParagraph"/>
              <w:spacing w:before="29" w:line="232" w:lineRule="auto"/>
              <w:ind w:right="259"/>
              <w:rPr>
                <w:sz w:val="20"/>
              </w:rPr>
            </w:pPr>
            <w:r>
              <w:rPr>
                <w:sz w:val="20"/>
              </w:rPr>
              <w:t>Gerardo Antonio Brito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Ariza, Rosalba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Arias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70361EAA" w14:textId="77777777" w:rsidR="00DF1603" w:rsidRDefault="00000000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14:paraId="67435026" w14:textId="56B13037" w:rsidR="00DF1603" w:rsidRDefault="00DD5B12">
            <w:pPr>
              <w:pStyle w:val="TableParagraph"/>
              <w:spacing w:before="29" w:line="232" w:lineRule="auto"/>
              <w:ind w:right="8"/>
              <w:rPr>
                <w:sz w:val="20"/>
              </w:rPr>
            </w:pPr>
            <w:hyperlink r:id="rId19" w:history="1">
              <w:r w:rsidR="00000000" w:rsidRPr="00DD5B12">
                <w:rPr>
                  <w:rStyle w:val="Hipervnculo"/>
                  <w:sz w:val="20"/>
                </w:rPr>
                <w:t>Auto Decide Liquidación De</w:t>
              </w:r>
              <w:r w:rsidR="00000000" w:rsidRPr="00DD5B12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DD5B12">
                <w:rPr>
                  <w:rStyle w:val="Hipervnculo"/>
                  <w:sz w:val="20"/>
                </w:rPr>
                <w:t>Costas</w:t>
              </w:r>
            </w:hyperlink>
          </w:p>
        </w:tc>
      </w:tr>
    </w:tbl>
    <w:p w14:paraId="2A143C18" w14:textId="77777777" w:rsidR="00DF1603" w:rsidRDefault="00000000">
      <w:pPr>
        <w:tabs>
          <w:tab w:val="right" w:pos="1991"/>
        </w:tabs>
        <w:spacing w:before="120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50</w:t>
      </w:r>
    </w:p>
    <w:p w14:paraId="6552309F" w14:textId="77777777" w:rsidR="00DF1603" w:rsidRDefault="00DF1603">
      <w:pPr>
        <w:pStyle w:val="Textoindependiente"/>
        <w:rPr>
          <w:sz w:val="25"/>
        </w:rPr>
      </w:pPr>
    </w:p>
    <w:p w14:paraId="1D201DAE" w14:textId="77777777" w:rsidR="00DF1603" w:rsidRDefault="00000000">
      <w:pPr>
        <w:pStyle w:val="Textoindependiente"/>
        <w:spacing w:before="1" w:line="235" w:lineRule="auto"/>
        <w:ind w:left="156" w:right="394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martes, 28</w:t>
      </w:r>
      <w:r>
        <w:rPr>
          <w:spacing w:val="-1"/>
        </w:rPr>
        <w:t xml:space="preserve"> </w:t>
      </w:r>
      <w:r>
        <w:t>de marzo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se fija</w:t>
      </w:r>
      <w:r>
        <w:rPr>
          <w:spacing w:val="-1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estado por</w:t>
      </w:r>
      <w:r>
        <w:rPr>
          <w:spacing w:val="-1"/>
        </w:rPr>
        <w:t xml:space="preserve"> </w:t>
      </w:r>
      <w:r>
        <w:t>el término legal,</w:t>
      </w:r>
      <w:r>
        <w:rPr>
          <w:spacing w:val="-1"/>
        </w:rPr>
        <w:t xml:space="preserve"> </w:t>
      </w:r>
      <w:r>
        <w:t>al iniciar</w:t>
      </w:r>
      <w:r>
        <w:rPr>
          <w:spacing w:val="-1"/>
        </w:rPr>
        <w:t xml:space="preserve"> </w:t>
      </w:r>
      <w:r>
        <w:t>la jornada</w:t>
      </w:r>
      <w:r>
        <w:rPr>
          <w:spacing w:val="-1"/>
        </w:rPr>
        <w:t xml:space="preserve"> </w:t>
      </w:r>
      <w:r>
        <w:t>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</w:t>
      </w:r>
      <w:r>
        <w:rPr>
          <w:spacing w:val="-1"/>
        </w:rPr>
        <w:t xml:space="preserve"> </w:t>
      </w:r>
      <w:r>
        <w:t>la 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2"/>
        </w:rPr>
        <w:t xml:space="preserve"> </w:t>
      </w:r>
      <w:r>
        <w:t>laboral del despacho.</w:t>
      </w:r>
    </w:p>
    <w:p w14:paraId="741F4E7C" w14:textId="77777777" w:rsidR="00DF1603" w:rsidRDefault="00DF1603">
      <w:pPr>
        <w:pStyle w:val="Textoindependiente"/>
        <w:spacing w:before="3"/>
        <w:rPr>
          <w:sz w:val="15"/>
        </w:rPr>
      </w:pPr>
    </w:p>
    <w:p w14:paraId="7012E6AD" w14:textId="77777777" w:rsidR="00DF1603" w:rsidRDefault="00000000">
      <w:pPr>
        <w:pStyle w:val="Textoindependiente"/>
        <w:spacing w:before="1"/>
        <w:ind w:left="156"/>
      </w:pPr>
      <w:r>
        <w:t>Generado de forma automática por Justicia XXI.</w:t>
      </w:r>
    </w:p>
    <w:p w14:paraId="20286FF6" w14:textId="77777777" w:rsidR="00DF1603" w:rsidRDefault="00DF1603">
      <w:pPr>
        <w:pStyle w:val="Textoindependiente"/>
        <w:spacing w:before="3"/>
        <w:rPr>
          <w:sz w:val="15"/>
        </w:rPr>
      </w:pPr>
    </w:p>
    <w:p w14:paraId="4A5C069C" w14:textId="77777777" w:rsidR="00DF1603" w:rsidRDefault="00000000">
      <w:pPr>
        <w:pStyle w:val="Textoindependiente"/>
        <w:ind w:left="6077" w:right="6024"/>
        <w:jc w:val="center"/>
      </w:pPr>
      <w:r>
        <w:t>JAVIER ANDRES BELTRAN ROMERO</w:t>
      </w:r>
    </w:p>
    <w:p w14:paraId="47766B22" w14:textId="77777777" w:rsidR="00DF1603" w:rsidRDefault="00DF1603">
      <w:pPr>
        <w:pStyle w:val="Textoindependiente"/>
        <w:spacing w:before="6"/>
        <w:rPr>
          <w:sz w:val="17"/>
        </w:rPr>
      </w:pPr>
    </w:p>
    <w:p w14:paraId="24F8D6BD" w14:textId="77777777" w:rsidR="00DF1603" w:rsidRDefault="00000000">
      <w:pPr>
        <w:pStyle w:val="Textoindependiente"/>
        <w:spacing w:before="1"/>
        <w:ind w:left="6077" w:right="6024"/>
        <w:jc w:val="center"/>
      </w:pPr>
      <w:r>
        <w:t>Secretaría</w:t>
      </w:r>
    </w:p>
    <w:p w14:paraId="7952CCE6" w14:textId="77777777" w:rsidR="00DF1603" w:rsidRDefault="00DF1603">
      <w:pPr>
        <w:pStyle w:val="Textoindependiente"/>
        <w:spacing w:before="10"/>
        <w:rPr>
          <w:sz w:val="22"/>
        </w:rPr>
      </w:pPr>
    </w:p>
    <w:p w14:paraId="788B9541" w14:textId="77777777" w:rsidR="00DF1603" w:rsidRDefault="00000000">
      <w:pPr>
        <w:pStyle w:val="Textoindependiente"/>
        <w:spacing w:line="556" w:lineRule="auto"/>
        <w:ind w:left="11984" w:right="100" w:firstLine="1271"/>
        <w:jc w:val="right"/>
      </w:pPr>
      <w:r>
        <w:t>Código de Verificación</w:t>
      </w:r>
      <w:r>
        <w:rPr>
          <w:spacing w:val="-42"/>
        </w:rPr>
        <w:t xml:space="preserve"> </w:t>
      </w:r>
      <w:r>
        <w:t>4013d9c4-ff1b-4379-ab5d-fbd3d2b22f94</w:t>
      </w:r>
    </w:p>
    <w:p w14:paraId="1DE9C8A4" w14:textId="77777777" w:rsidR="00DF1603" w:rsidRDefault="00DF1603">
      <w:pPr>
        <w:spacing w:line="556" w:lineRule="auto"/>
        <w:jc w:val="right"/>
        <w:sectPr w:rsidR="00DF1603">
          <w:pgSz w:w="15840" w:h="12240" w:orient="landscape"/>
          <w:pgMar w:top="2360" w:right="540" w:bottom="280" w:left="340" w:header="1136" w:footer="0" w:gutter="0"/>
          <w:cols w:space="720"/>
        </w:sectPr>
      </w:pPr>
    </w:p>
    <w:p w14:paraId="2CC2EFF4" w14:textId="77777777" w:rsidR="00DF1603" w:rsidRDefault="00DF1603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DF1603" w14:paraId="321E8B8E" w14:textId="77777777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14:paraId="4D7C3C35" w14:textId="77777777" w:rsidR="00DF1603" w:rsidRDefault="00000000">
            <w:pPr>
              <w:pStyle w:val="TableParagraph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DF1603" w14:paraId="23A4F44B" w14:textId="77777777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8DC994E" w14:textId="77777777" w:rsidR="00DF1603" w:rsidRDefault="00000000">
            <w:pPr>
              <w:pStyle w:val="TableParagraph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1F2338F" w14:textId="77777777" w:rsidR="00DF1603" w:rsidRDefault="00000000">
            <w:pPr>
              <w:pStyle w:val="TableParagraph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3B0AFD7" w14:textId="77777777" w:rsidR="00DF1603" w:rsidRDefault="00000000">
            <w:pPr>
              <w:pStyle w:val="TableParagraph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C56C278" w14:textId="77777777" w:rsidR="00DF1603" w:rsidRDefault="00000000">
            <w:pPr>
              <w:pStyle w:val="TableParagraph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76F36A1" w14:textId="77777777" w:rsidR="00DF1603" w:rsidRDefault="00000000">
            <w:pPr>
              <w:pStyle w:val="TableParagraph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008FB1CF" w14:textId="77777777" w:rsidR="00DF1603" w:rsidRDefault="00000000">
            <w:pPr>
              <w:pStyle w:val="TableParagraph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DF1603" w14:paraId="60305303" w14:textId="77777777">
        <w:trPr>
          <w:trHeight w:val="95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A3CAD87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08001418901820230017200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4D9CF93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2FD0D16" w14:textId="77777777" w:rsidR="00DF1603" w:rsidRDefault="00000000">
            <w:pPr>
              <w:pStyle w:val="TableParagraph"/>
              <w:spacing w:before="29" w:line="232" w:lineRule="auto"/>
              <w:ind w:right="115"/>
              <w:rPr>
                <w:sz w:val="20"/>
              </w:rPr>
            </w:pPr>
            <w:proofErr w:type="spellStart"/>
            <w:r>
              <w:rPr>
                <w:sz w:val="20"/>
              </w:rPr>
              <w:t>Coopmulma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Cooperativa Multiactiva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Mya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0EBDC83" w14:textId="77777777" w:rsidR="00DF1603" w:rsidRDefault="00000000">
            <w:pPr>
              <w:pStyle w:val="TableParagraph"/>
              <w:spacing w:before="29" w:line="232" w:lineRule="auto"/>
              <w:ind w:right="115"/>
              <w:rPr>
                <w:sz w:val="20"/>
              </w:rPr>
            </w:pPr>
            <w:proofErr w:type="spellStart"/>
            <w:r>
              <w:rPr>
                <w:sz w:val="20"/>
              </w:rPr>
              <w:t>Coopmulma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Cooperativa Multiactiva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Mya</w:t>
            </w:r>
            <w:proofErr w:type="spellEnd"/>
            <w:r>
              <w:rPr>
                <w:sz w:val="20"/>
              </w:rPr>
              <w:t>, Jorge Manuel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Pinto Tovar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377470F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41EDF081" w14:textId="2EA813E0" w:rsidR="00DF1603" w:rsidRDefault="005A1DE4">
            <w:pPr>
              <w:pStyle w:val="TableParagraph"/>
              <w:spacing w:before="29" w:line="232" w:lineRule="auto"/>
              <w:ind w:right="342"/>
              <w:rPr>
                <w:sz w:val="20"/>
              </w:rPr>
            </w:pPr>
            <w:hyperlink r:id="rId20" w:history="1">
              <w:r w:rsidR="00000000" w:rsidRPr="005A1DE4">
                <w:rPr>
                  <w:rStyle w:val="Hipervnculo"/>
                  <w:sz w:val="20"/>
                </w:rPr>
                <w:t>Auto Inadmite - Auto No</w:t>
              </w:r>
              <w:r w:rsidR="00000000" w:rsidRPr="005A1DE4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5A1DE4">
                <w:rPr>
                  <w:rStyle w:val="Hipervnculo"/>
                  <w:sz w:val="20"/>
                </w:rPr>
                <w:t>Avoca</w:t>
              </w:r>
            </w:hyperlink>
          </w:p>
        </w:tc>
      </w:tr>
      <w:tr w:rsidR="00DF1603" w14:paraId="09DA8810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8ED853D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08001418901820230017400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B1D4543" w14:textId="77777777" w:rsidR="00DF1603" w:rsidRDefault="00000000">
            <w:pPr>
              <w:pStyle w:val="TableParagraph"/>
              <w:spacing w:before="30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CF6D57B" w14:textId="77777777" w:rsidR="00DF1603" w:rsidRDefault="00000000">
            <w:pPr>
              <w:pStyle w:val="TableParagraph"/>
              <w:spacing w:before="30" w:line="232" w:lineRule="auto"/>
              <w:ind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Crediservice</w:t>
            </w:r>
            <w:proofErr w:type="spellEnd"/>
            <w:r>
              <w:rPr>
                <w:sz w:val="20"/>
              </w:rPr>
              <w:t xml:space="preserve"> Del Caribe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S.A.S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468CE17" w14:textId="77777777" w:rsidR="00DF160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Jorge</w:t>
            </w:r>
            <w:r>
              <w:rPr>
                <w:spacing w:val="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Perez</w:t>
            </w:r>
            <w:proofErr w:type="spellEnd"/>
            <w:r>
              <w:rPr>
                <w:sz w:val="20"/>
              </w:rPr>
              <w:t xml:space="preserve"> Barrios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3B70C50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00604F9A" w14:textId="539DA1E1" w:rsidR="00DF1603" w:rsidRDefault="00F56B14">
            <w:pPr>
              <w:pStyle w:val="TableParagraph"/>
              <w:rPr>
                <w:sz w:val="20"/>
              </w:rPr>
            </w:pPr>
            <w:hyperlink r:id="rId21" w:history="1">
              <w:r w:rsidR="00000000" w:rsidRPr="00F56B14">
                <w:rPr>
                  <w:rStyle w:val="Hipervnculo"/>
                  <w:sz w:val="20"/>
                </w:rPr>
                <w:t>Auto Rechaza</w:t>
              </w:r>
            </w:hyperlink>
          </w:p>
        </w:tc>
      </w:tr>
      <w:tr w:rsidR="00DF1603" w14:paraId="39E824F7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FA27B5F" w14:textId="77777777" w:rsidR="00DF1603" w:rsidRDefault="00000000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08001418901820210041800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763BE26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8828FD0" w14:textId="77777777" w:rsidR="00DF1603" w:rsidRDefault="00000000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Credivalores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3D3CBD2" w14:textId="77777777" w:rsidR="00DF1603" w:rsidRDefault="00000000">
            <w:pPr>
              <w:pStyle w:val="TableParagraph"/>
              <w:spacing w:before="29" w:line="232" w:lineRule="auto"/>
              <w:ind w:right="259"/>
              <w:rPr>
                <w:sz w:val="20"/>
              </w:rPr>
            </w:pPr>
            <w:r>
              <w:rPr>
                <w:sz w:val="20"/>
              </w:rPr>
              <w:t>Grimaldi Antonio Diaz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Villa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F3F060A" w14:textId="77777777" w:rsidR="00DF1603" w:rsidRDefault="00000000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6FD783CC" w14:textId="22188025" w:rsidR="00DF1603" w:rsidRDefault="00DD5B12">
            <w:pPr>
              <w:pStyle w:val="TableParagraph"/>
              <w:spacing w:before="29" w:line="232" w:lineRule="auto"/>
              <w:ind w:right="8"/>
              <w:rPr>
                <w:sz w:val="20"/>
              </w:rPr>
            </w:pPr>
            <w:hyperlink r:id="rId22" w:history="1">
              <w:r w:rsidR="00000000" w:rsidRPr="00DD5B12">
                <w:rPr>
                  <w:rStyle w:val="Hipervnculo"/>
                  <w:sz w:val="20"/>
                </w:rPr>
                <w:t>Auto Decide Liquidación De</w:t>
              </w:r>
              <w:r w:rsidR="00000000" w:rsidRPr="00DD5B12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DD5B12">
                <w:rPr>
                  <w:rStyle w:val="Hipervnculo"/>
                  <w:sz w:val="20"/>
                </w:rPr>
                <w:t>Costas</w:t>
              </w:r>
            </w:hyperlink>
          </w:p>
        </w:tc>
      </w:tr>
      <w:tr w:rsidR="00DF1603" w14:paraId="3042D396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9DEFB50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08001418901820210103700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A5BEEE7" w14:textId="77777777" w:rsidR="00DF1603" w:rsidRDefault="00000000">
            <w:pPr>
              <w:pStyle w:val="TableParagraph"/>
              <w:spacing w:before="30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3E8C84B" w14:textId="77777777" w:rsidR="00DF1603" w:rsidRDefault="00000000">
            <w:pPr>
              <w:pStyle w:val="TableParagraph"/>
              <w:spacing w:before="30" w:line="232" w:lineRule="auto"/>
              <w:ind w:right="550"/>
              <w:rPr>
                <w:sz w:val="20"/>
              </w:rPr>
            </w:pPr>
            <w:r>
              <w:rPr>
                <w:sz w:val="20"/>
              </w:rPr>
              <w:t>Credivalores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Crediservicios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Sas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458BDD0" w14:textId="77777777" w:rsidR="00DF1603" w:rsidRDefault="00000000">
            <w:pPr>
              <w:pStyle w:val="TableParagraph"/>
              <w:spacing w:before="30" w:line="232" w:lineRule="auto"/>
              <w:ind w:right="148"/>
              <w:rPr>
                <w:sz w:val="20"/>
              </w:rPr>
            </w:pPr>
            <w:proofErr w:type="spellStart"/>
            <w:r>
              <w:rPr>
                <w:sz w:val="20"/>
              </w:rPr>
              <w:t>Giovany</w:t>
            </w:r>
            <w:proofErr w:type="spellEnd"/>
            <w:r>
              <w:rPr>
                <w:sz w:val="20"/>
              </w:rPr>
              <w:t xml:space="preserve"> Rafael Decola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Vasquez</w:t>
            </w:r>
            <w:proofErr w:type="spellEnd"/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B76A2DC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1152CB02" w14:textId="5B43975D" w:rsidR="00DF1603" w:rsidRDefault="00DD5B12">
            <w:pPr>
              <w:pStyle w:val="TableParagraph"/>
              <w:rPr>
                <w:sz w:val="20"/>
              </w:rPr>
            </w:pPr>
            <w:hyperlink r:id="rId23" w:history="1">
              <w:r w:rsidR="00000000" w:rsidRPr="00DD5B12">
                <w:rPr>
                  <w:rStyle w:val="Hipervnculo"/>
                  <w:sz w:val="20"/>
                </w:rPr>
                <w:t>Auto Ordena</w:t>
              </w:r>
            </w:hyperlink>
          </w:p>
        </w:tc>
      </w:tr>
      <w:tr w:rsidR="00DF1603" w14:paraId="05590DA6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EBBDC64" w14:textId="77777777" w:rsidR="00DF1603" w:rsidRDefault="00000000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08001418901820230017600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80292F6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5CCCEC4" w14:textId="77777777" w:rsidR="00DF1603" w:rsidRDefault="00000000">
            <w:pPr>
              <w:pStyle w:val="TableParagraph"/>
              <w:spacing w:before="29" w:line="232" w:lineRule="auto"/>
              <w:ind w:right="550"/>
              <w:rPr>
                <w:sz w:val="20"/>
              </w:rPr>
            </w:pPr>
            <w:r>
              <w:rPr>
                <w:sz w:val="20"/>
              </w:rPr>
              <w:t>Credivalores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Crediservicios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Sas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D252884" w14:textId="77777777" w:rsidR="00DF1603" w:rsidRDefault="00000000">
            <w:pPr>
              <w:pStyle w:val="TableParagraph"/>
              <w:spacing w:before="23"/>
              <w:rPr>
                <w:sz w:val="20"/>
              </w:rPr>
            </w:pPr>
            <w:proofErr w:type="spellStart"/>
            <w:r>
              <w:rPr>
                <w:sz w:val="20"/>
              </w:rPr>
              <w:t>Jose</w:t>
            </w:r>
            <w:proofErr w:type="spellEnd"/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Lozano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5903EC6" w14:textId="77777777" w:rsidR="00DF1603" w:rsidRDefault="00000000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29C4FE35" w14:textId="77777777" w:rsidR="00DF1603" w:rsidRDefault="00000000">
            <w:pPr>
              <w:pStyle w:val="TableParagraph"/>
              <w:spacing w:before="29" w:line="232" w:lineRule="auto"/>
              <w:ind w:right="498"/>
              <w:rPr>
                <w:sz w:val="20"/>
              </w:rPr>
            </w:pPr>
            <w:r>
              <w:rPr>
                <w:sz w:val="20"/>
              </w:rPr>
              <w:t>Auto Decreta Medidas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Cautelares</w:t>
            </w:r>
          </w:p>
        </w:tc>
      </w:tr>
      <w:tr w:rsidR="00DF1603" w14:paraId="2DB3E9FD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46D5D57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08001418901820230017600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2A2A9C0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556E7BE" w14:textId="77777777" w:rsidR="00DF1603" w:rsidRDefault="00000000">
            <w:pPr>
              <w:pStyle w:val="TableParagraph"/>
              <w:spacing w:before="29" w:line="232" w:lineRule="auto"/>
              <w:ind w:right="550"/>
              <w:rPr>
                <w:sz w:val="20"/>
              </w:rPr>
            </w:pPr>
            <w:r>
              <w:rPr>
                <w:sz w:val="20"/>
              </w:rPr>
              <w:t>Credivalores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Crediservicios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Sas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2053852" w14:textId="77777777" w:rsidR="00DF1603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Jose</w:t>
            </w:r>
            <w:proofErr w:type="spellEnd"/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Lozano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D4E6286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7326AC7B" w14:textId="139977DC" w:rsidR="00DF1603" w:rsidRDefault="00F56B14">
            <w:pPr>
              <w:pStyle w:val="TableParagraph"/>
              <w:spacing w:before="29" w:line="232" w:lineRule="auto"/>
              <w:ind w:right="315"/>
              <w:rPr>
                <w:sz w:val="20"/>
              </w:rPr>
            </w:pPr>
            <w:hyperlink r:id="rId24" w:history="1">
              <w:r w:rsidR="00000000" w:rsidRPr="00F56B14">
                <w:rPr>
                  <w:rStyle w:val="Hipervnculo"/>
                  <w:sz w:val="20"/>
                </w:rPr>
                <w:t>Auto Libra Mandamiento</w:t>
              </w:r>
              <w:r w:rsidR="00000000" w:rsidRPr="00F56B14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F56B14">
                <w:rPr>
                  <w:rStyle w:val="Hipervnculo"/>
                  <w:sz w:val="20"/>
                </w:rPr>
                <w:t>Ejecutivo-Pago</w:t>
              </w:r>
            </w:hyperlink>
          </w:p>
        </w:tc>
      </w:tr>
      <w:tr w:rsidR="00DF1603" w14:paraId="6207241A" w14:textId="77777777">
        <w:trPr>
          <w:trHeight w:val="729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14:paraId="6A2459C3" w14:textId="77777777" w:rsidR="00DF1603" w:rsidRDefault="00000000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08001418901820220051200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0F94794A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4DFDD17E" w14:textId="77777777" w:rsidR="00DF1603" w:rsidRDefault="00000000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Doris</w:t>
            </w:r>
            <w:r>
              <w:rPr>
                <w:spacing w:val="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Martinez</w:t>
            </w:r>
            <w:proofErr w:type="spellEnd"/>
            <w:r>
              <w:rPr>
                <w:sz w:val="20"/>
              </w:rPr>
              <w:t xml:space="preserve"> Cabrera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1D5A9ECD" w14:textId="77777777" w:rsidR="00DF1603" w:rsidRDefault="00000000">
            <w:pPr>
              <w:pStyle w:val="TableParagraph"/>
              <w:spacing w:before="29" w:line="232" w:lineRule="auto"/>
              <w:ind w:right="271"/>
              <w:rPr>
                <w:sz w:val="20"/>
              </w:rPr>
            </w:pPr>
            <w:r>
              <w:rPr>
                <w:sz w:val="20"/>
              </w:rPr>
              <w:t>Wilson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Villalobos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Hereira</w:t>
            </w:r>
            <w:proofErr w:type="spellEnd"/>
            <w:r>
              <w:rPr>
                <w:sz w:val="20"/>
              </w:rPr>
              <w:t>, Oscar Daniel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Rios</w:t>
            </w:r>
            <w:proofErr w:type="spellEnd"/>
            <w:r>
              <w:rPr>
                <w:sz w:val="20"/>
              </w:rPr>
              <w:t xml:space="preserve"> Soler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388AD1A6" w14:textId="77777777" w:rsidR="00DF1603" w:rsidRDefault="00000000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14:paraId="4099A977" w14:textId="3A44AA10" w:rsidR="00DF1603" w:rsidRDefault="00DD5B12">
            <w:pPr>
              <w:pStyle w:val="TableParagraph"/>
              <w:spacing w:before="23"/>
              <w:rPr>
                <w:sz w:val="20"/>
              </w:rPr>
            </w:pPr>
            <w:hyperlink r:id="rId25" w:history="1">
              <w:r w:rsidR="00000000" w:rsidRPr="00DD5B12">
                <w:rPr>
                  <w:rStyle w:val="Hipervnculo"/>
                  <w:sz w:val="20"/>
                </w:rPr>
                <w:t>Auto Requiere</w:t>
              </w:r>
            </w:hyperlink>
          </w:p>
        </w:tc>
      </w:tr>
    </w:tbl>
    <w:p w14:paraId="4700EC89" w14:textId="77777777" w:rsidR="00DF1603" w:rsidRDefault="00DF1603">
      <w:pPr>
        <w:pStyle w:val="Textoindependiente"/>
        <w:spacing w:before="4"/>
        <w:rPr>
          <w:sz w:val="21"/>
        </w:rPr>
      </w:pPr>
    </w:p>
    <w:p w14:paraId="097F1D9D" w14:textId="77777777" w:rsidR="00DF1603" w:rsidRDefault="00000000">
      <w:pPr>
        <w:tabs>
          <w:tab w:val="right" w:pos="1991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50</w:t>
      </w:r>
    </w:p>
    <w:p w14:paraId="6C9FBB57" w14:textId="77777777" w:rsidR="00DF1603" w:rsidRDefault="00DF1603">
      <w:pPr>
        <w:pStyle w:val="Textoindependiente"/>
        <w:spacing w:before="1"/>
        <w:rPr>
          <w:sz w:val="25"/>
        </w:rPr>
      </w:pPr>
    </w:p>
    <w:p w14:paraId="46E2F85C" w14:textId="77777777" w:rsidR="00DF1603" w:rsidRDefault="00000000">
      <w:pPr>
        <w:pStyle w:val="Textoindependiente"/>
        <w:spacing w:line="235" w:lineRule="auto"/>
        <w:ind w:left="156" w:right="394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martes, 28</w:t>
      </w:r>
      <w:r>
        <w:rPr>
          <w:spacing w:val="-1"/>
        </w:rPr>
        <w:t xml:space="preserve"> </w:t>
      </w:r>
      <w:r>
        <w:t>de marzo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se fija</w:t>
      </w:r>
      <w:r>
        <w:rPr>
          <w:spacing w:val="-1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estado por</w:t>
      </w:r>
      <w:r>
        <w:rPr>
          <w:spacing w:val="-1"/>
        </w:rPr>
        <w:t xml:space="preserve"> </w:t>
      </w:r>
      <w:r>
        <w:t>el término legal,</w:t>
      </w:r>
      <w:r>
        <w:rPr>
          <w:spacing w:val="-1"/>
        </w:rPr>
        <w:t xml:space="preserve"> </w:t>
      </w:r>
      <w:r>
        <w:t>al iniciar</w:t>
      </w:r>
      <w:r>
        <w:rPr>
          <w:spacing w:val="-1"/>
        </w:rPr>
        <w:t xml:space="preserve"> </w:t>
      </w:r>
      <w:r>
        <w:t>la jornada</w:t>
      </w:r>
      <w:r>
        <w:rPr>
          <w:spacing w:val="-1"/>
        </w:rPr>
        <w:t xml:space="preserve"> </w:t>
      </w:r>
      <w:r>
        <w:t>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</w:t>
      </w:r>
      <w:r>
        <w:rPr>
          <w:spacing w:val="-1"/>
        </w:rPr>
        <w:t xml:space="preserve"> </w:t>
      </w:r>
      <w:r>
        <w:t>la 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2"/>
        </w:rPr>
        <w:t xml:space="preserve"> </w:t>
      </w:r>
      <w:r>
        <w:t>laboral del despacho.</w:t>
      </w:r>
    </w:p>
    <w:p w14:paraId="0C5EAFBA" w14:textId="77777777" w:rsidR="00DF1603" w:rsidRDefault="00DF1603">
      <w:pPr>
        <w:pStyle w:val="Textoindependiente"/>
        <w:spacing w:before="4"/>
        <w:rPr>
          <w:sz w:val="15"/>
        </w:rPr>
      </w:pPr>
    </w:p>
    <w:p w14:paraId="27881EEE" w14:textId="77777777" w:rsidR="00DF1603" w:rsidRDefault="00000000">
      <w:pPr>
        <w:pStyle w:val="Textoindependiente"/>
        <w:ind w:left="156"/>
      </w:pPr>
      <w:r>
        <w:t>Generado de forma automática por Justicia XXI.</w:t>
      </w:r>
    </w:p>
    <w:p w14:paraId="2C175852" w14:textId="77777777" w:rsidR="00DF1603" w:rsidRDefault="00DF1603">
      <w:pPr>
        <w:pStyle w:val="Textoindependiente"/>
        <w:spacing w:before="4"/>
        <w:rPr>
          <w:sz w:val="15"/>
        </w:rPr>
      </w:pPr>
    </w:p>
    <w:p w14:paraId="16A3FCB0" w14:textId="77777777" w:rsidR="00DF1603" w:rsidRDefault="00000000">
      <w:pPr>
        <w:pStyle w:val="Textoindependiente"/>
        <w:ind w:left="6077" w:right="6024"/>
        <w:jc w:val="center"/>
      </w:pPr>
      <w:r>
        <w:t>JAVIER ANDRES BELTRAN ROMERO</w:t>
      </w:r>
    </w:p>
    <w:p w14:paraId="2C219693" w14:textId="77777777" w:rsidR="00DF1603" w:rsidRDefault="00DF1603">
      <w:pPr>
        <w:pStyle w:val="Textoindependiente"/>
        <w:spacing w:before="6"/>
        <w:rPr>
          <w:sz w:val="17"/>
        </w:rPr>
      </w:pPr>
    </w:p>
    <w:p w14:paraId="1F9A4671" w14:textId="77777777" w:rsidR="00DF1603" w:rsidRDefault="00000000">
      <w:pPr>
        <w:pStyle w:val="Textoindependiente"/>
        <w:ind w:left="6077" w:right="6024"/>
        <w:jc w:val="center"/>
      </w:pPr>
      <w:r>
        <w:t>Secretaría</w:t>
      </w:r>
    </w:p>
    <w:p w14:paraId="7C8D2A00" w14:textId="77777777" w:rsidR="00DF1603" w:rsidRDefault="00DF1603">
      <w:pPr>
        <w:pStyle w:val="Textoindependiente"/>
        <w:spacing w:before="11"/>
        <w:rPr>
          <w:sz w:val="22"/>
        </w:rPr>
      </w:pPr>
    </w:p>
    <w:p w14:paraId="4E9130BE" w14:textId="77777777" w:rsidR="00DF1603" w:rsidRDefault="00000000">
      <w:pPr>
        <w:pStyle w:val="Textoindependiente"/>
        <w:spacing w:line="556" w:lineRule="auto"/>
        <w:ind w:left="11984" w:right="100" w:firstLine="1271"/>
        <w:jc w:val="right"/>
      </w:pPr>
      <w:r>
        <w:t>Código de Verificación</w:t>
      </w:r>
      <w:r>
        <w:rPr>
          <w:spacing w:val="-42"/>
        </w:rPr>
        <w:t xml:space="preserve"> </w:t>
      </w:r>
      <w:r>
        <w:t>4013d9c4-ff1b-4379-ab5d-fbd3d2b22f94</w:t>
      </w:r>
    </w:p>
    <w:p w14:paraId="3307D4D9" w14:textId="77777777" w:rsidR="00DF1603" w:rsidRDefault="00DF1603">
      <w:pPr>
        <w:spacing w:line="556" w:lineRule="auto"/>
        <w:jc w:val="right"/>
        <w:sectPr w:rsidR="00DF1603">
          <w:pgSz w:w="15840" w:h="12240" w:orient="landscape"/>
          <w:pgMar w:top="2360" w:right="540" w:bottom="280" w:left="340" w:header="1136" w:footer="0" w:gutter="0"/>
          <w:cols w:space="720"/>
        </w:sectPr>
      </w:pPr>
    </w:p>
    <w:p w14:paraId="4E7D4AEB" w14:textId="77777777" w:rsidR="00DF1603" w:rsidRDefault="00DF1603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DF1603" w14:paraId="7542E294" w14:textId="77777777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14:paraId="37AFFB27" w14:textId="77777777" w:rsidR="00DF1603" w:rsidRDefault="00000000">
            <w:pPr>
              <w:pStyle w:val="TableParagraph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DF1603" w14:paraId="5F8BB2EF" w14:textId="77777777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1FB38AF" w14:textId="77777777" w:rsidR="00DF1603" w:rsidRDefault="00000000">
            <w:pPr>
              <w:pStyle w:val="TableParagraph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DBA6139" w14:textId="77777777" w:rsidR="00DF1603" w:rsidRDefault="00000000">
            <w:pPr>
              <w:pStyle w:val="TableParagraph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230A4C5" w14:textId="77777777" w:rsidR="00DF1603" w:rsidRDefault="00000000">
            <w:pPr>
              <w:pStyle w:val="TableParagraph"/>
              <w:ind w:left="15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F2DE3F9" w14:textId="77777777" w:rsidR="00DF1603" w:rsidRDefault="00000000">
            <w:pPr>
              <w:pStyle w:val="TableParagraph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E8F8917" w14:textId="77777777" w:rsidR="00DF1603" w:rsidRDefault="00000000">
            <w:pPr>
              <w:pStyle w:val="TableParagraph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138B3C0E" w14:textId="77777777" w:rsidR="00DF1603" w:rsidRDefault="00000000">
            <w:pPr>
              <w:pStyle w:val="TableParagraph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DF1603" w14:paraId="5205E626" w14:textId="77777777">
        <w:trPr>
          <w:trHeight w:val="95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D5C7077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08001418901820230014900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E533F73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AB5FDC9" w14:textId="77777777" w:rsidR="00DF1603" w:rsidRDefault="00000000">
            <w:pPr>
              <w:pStyle w:val="TableParagraph"/>
              <w:spacing w:before="29" w:line="232" w:lineRule="auto"/>
              <w:ind w:right="41"/>
              <w:rPr>
                <w:sz w:val="20"/>
              </w:rPr>
            </w:pPr>
            <w:r>
              <w:rPr>
                <w:sz w:val="20"/>
              </w:rPr>
              <w:t>Fideicomiso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Patrimonio </w:t>
            </w:r>
            <w:proofErr w:type="spellStart"/>
            <w:r>
              <w:rPr>
                <w:sz w:val="20"/>
              </w:rPr>
              <w:t>Autonomo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Fap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Promotora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Cafe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2D5EE26" w14:textId="77777777" w:rsidR="00DF1603" w:rsidRDefault="00000000">
            <w:pPr>
              <w:pStyle w:val="TableParagraph"/>
              <w:spacing w:before="29" w:line="232" w:lineRule="auto"/>
              <w:ind w:right="60"/>
              <w:rPr>
                <w:sz w:val="20"/>
              </w:rPr>
            </w:pPr>
            <w:r>
              <w:rPr>
                <w:sz w:val="20"/>
              </w:rPr>
              <w:t>Donaldo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Atencio</w:t>
            </w:r>
            <w:proofErr w:type="spellEnd"/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Cabrera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41DF163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2BC224AE" w14:textId="07E01296" w:rsidR="00DF1603" w:rsidRDefault="005A1DE4">
            <w:pPr>
              <w:pStyle w:val="TableParagraph"/>
              <w:spacing w:before="29" w:line="232" w:lineRule="auto"/>
              <w:ind w:right="342"/>
              <w:rPr>
                <w:sz w:val="20"/>
              </w:rPr>
            </w:pPr>
            <w:hyperlink r:id="rId26" w:history="1">
              <w:r w:rsidR="00000000" w:rsidRPr="005A1DE4">
                <w:rPr>
                  <w:rStyle w:val="Hipervnculo"/>
                  <w:sz w:val="20"/>
                </w:rPr>
                <w:t>Auto Inadmite - Auto No</w:t>
              </w:r>
              <w:r w:rsidR="00000000" w:rsidRPr="005A1DE4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5A1DE4">
                <w:rPr>
                  <w:rStyle w:val="Hipervnculo"/>
                  <w:sz w:val="20"/>
                </w:rPr>
                <w:t>Avoca</w:t>
              </w:r>
            </w:hyperlink>
          </w:p>
        </w:tc>
      </w:tr>
      <w:tr w:rsidR="00DF1603" w14:paraId="4745C714" w14:textId="77777777">
        <w:trPr>
          <w:trHeight w:val="95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75B2FD3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08001418901820230017700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0467A56" w14:textId="77777777" w:rsidR="00DF1603" w:rsidRDefault="00000000">
            <w:pPr>
              <w:pStyle w:val="TableParagraph"/>
              <w:spacing w:before="30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ACFF00F" w14:textId="77777777" w:rsidR="00DF1603" w:rsidRDefault="00000000">
            <w:pPr>
              <w:pStyle w:val="TableParagraph"/>
              <w:spacing w:before="30" w:line="232" w:lineRule="auto"/>
              <w:ind w:right="41"/>
              <w:rPr>
                <w:sz w:val="20"/>
              </w:rPr>
            </w:pPr>
            <w:r>
              <w:rPr>
                <w:sz w:val="20"/>
              </w:rPr>
              <w:t>Fideicomiso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Patrimonio </w:t>
            </w:r>
            <w:proofErr w:type="spellStart"/>
            <w:r>
              <w:rPr>
                <w:sz w:val="20"/>
              </w:rPr>
              <w:t>Autonomo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Fap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Promotora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Cafe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6395FD8" w14:textId="77777777" w:rsidR="00DF1603" w:rsidRDefault="00000000">
            <w:pPr>
              <w:pStyle w:val="TableParagraph"/>
              <w:spacing w:before="30" w:line="232" w:lineRule="auto"/>
              <w:ind w:right="470"/>
              <w:rPr>
                <w:sz w:val="20"/>
              </w:rPr>
            </w:pPr>
            <w:r>
              <w:rPr>
                <w:sz w:val="20"/>
              </w:rPr>
              <w:t>Karen Irina Cachan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Stelmach</w:t>
            </w:r>
            <w:proofErr w:type="spellEnd"/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21EA6A1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5CEB3B10" w14:textId="0222DDD9" w:rsidR="00DF1603" w:rsidRDefault="00F56B14">
            <w:pPr>
              <w:pStyle w:val="TableParagraph"/>
              <w:spacing w:before="30" w:line="232" w:lineRule="auto"/>
              <w:ind w:right="342"/>
              <w:rPr>
                <w:sz w:val="20"/>
              </w:rPr>
            </w:pPr>
            <w:hyperlink r:id="rId27" w:history="1">
              <w:r w:rsidR="00000000" w:rsidRPr="00F56B14">
                <w:rPr>
                  <w:rStyle w:val="Hipervnculo"/>
                  <w:sz w:val="20"/>
                </w:rPr>
                <w:t>Auto Inadmite - Auto No</w:t>
              </w:r>
              <w:r w:rsidR="00000000" w:rsidRPr="00F56B14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F56B14">
                <w:rPr>
                  <w:rStyle w:val="Hipervnculo"/>
                  <w:sz w:val="20"/>
                </w:rPr>
                <w:t>Avoca</w:t>
              </w:r>
            </w:hyperlink>
          </w:p>
        </w:tc>
      </w:tr>
      <w:tr w:rsidR="00DF1603" w14:paraId="5C033F09" w14:textId="77777777">
        <w:trPr>
          <w:trHeight w:val="729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AF3242E" w14:textId="77777777" w:rsidR="00DF1603" w:rsidRDefault="00000000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08001418901820230005600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CBFD15A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5CF3EF7" w14:textId="77777777" w:rsidR="00DF1603" w:rsidRDefault="00000000">
            <w:pPr>
              <w:pStyle w:val="TableParagraph"/>
              <w:spacing w:before="29" w:line="232" w:lineRule="auto"/>
              <w:ind w:right="192"/>
              <w:rPr>
                <w:sz w:val="20"/>
              </w:rPr>
            </w:pPr>
            <w:r>
              <w:rPr>
                <w:sz w:val="20"/>
              </w:rPr>
              <w:t>Graciela Judith Tejada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Molinares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AAF5855" w14:textId="77777777" w:rsidR="00DF1603" w:rsidRDefault="00000000">
            <w:pPr>
              <w:pStyle w:val="TableParagraph"/>
              <w:spacing w:before="29" w:line="232" w:lineRule="auto"/>
              <w:rPr>
                <w:sz w:val="20"/>
              </w:rPr>
            </w:pPr>
            <w:r>
              <w:rPr>
                <w:sz w:val="20"/>
              </w:rPr>
              <w:t>Ariel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Perez</w:t>
            </w:r>
            <w:proofErr w:type="spellEnd"/>
            <w:r>
              <w:rPr>
                <w:sz w:val="20"/>
              </w:rPr>
              <w:t xml:space="preserve"> Cantillo,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Yeiser</w:t>
            </w:r>
            <w:proofErr w:type="spellEnd"/>
            <w:r>
              <w:rPr>
                <w:sz w:val="20"/>
              </w:rPr>
              <w:t xml:space="preserve"> Ariel </w:t>
            </w:r>
            <w:proofErr w:type="spellStart"/>
            <w:r>
              <w:rPr>
                <w:sz w:val="20"/>
              </w:rPr>
              <w:t>Perez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Cantillo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3DC7D1C" w14:textId="77777777" w:rsidR="00DF1603" w:rsidRDefault="00000000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4CB878E8" w14:textId="77777777" w:rsidR="00DF1603" w:rsidRDefault="00000000">
            <w:pPr>
              <w:pStyle w:val="TableParagraph"/>
              <w:spacing w:before="29" w:line="232" w:lineRule="auto"/>
              <w:ind w:right="498"/>
              <w:rPr>
                <w:sz w:val="20"/>
              </w:rPr>
            </w:pPr>
            <w:r>
              <w:rPr>
                <w:sz w:val="20"/>
              </w:rPr>
              <w:t>Auto Decreta Medidas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Cautelares</w:t>
            </w:r>
          </w:p>
        </w:tc>
      </w:tr>
      <w:tr w:rsidR="00DF1603" w14:paraId="4EB090CC" w14:textId="77777777">
        <w:trPr>
          <w:trHeight w:val="729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396258C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08001418901820230005600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22B2734" w14:textId="77777777" w:rsidR="00DF1603" w:rsidRDefault="00000000">
            <w:pPr>
              <w:pStyle w:val="TableParagraph"/>
              <w:spacing w:before="30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C8BCA56" w14:textId="77777777" w:rsidR="00DF1603" w:rsidRDefault="00000000">
            <w:pPr>
              <w:pStyle w:val="TableParagraph"/>
              <w:spacing w:before="30" w:line="232" w:lineRule="auto"/>
              <w:ind w:right="192"/>
              <w:rPr>
                <w:sz w:val="20"/>
              </w:rPr>
            </w:pPr>
            <w:r>
              <w:rPr>
                <w:sz w:val="20"/>
              </w:rPr>
              <w:t>Graciela Judith Tejada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Molinares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9DE13EA" w14:textId="77777777" w:rsidR="00DF1603" w:rsidRDefault="00000000">
            <w:pPr>
              <w:pStyle w:val="TableParagraph"/>
              <w:spacing w:before="30" w:line="232" w:lineRule="auto"/>
              <w:rPr>
                <w:sz w:val="20"/>
              </w:rPr>
            </w:pPr>
            <w:r>
              <w:rPr>
                <w:sz w:val="20"/>
              </w:rPr>
              <w:t>Ariel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Perez</w:t>
            </w:r>
            <w:proofErr w:type="spellEnd"/>
            <w:r>
              <w:rPr>
                <w:sz w:val="20"/>
              </w:rPr>
              <w:t xml:space="preserve"> Cantillo,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Yeiser</w:t>
            </w:r>
            <w:proofErr w:type="spellEnd"/>
            <w:r>
              <w:rPr>
                <w:sz w:val="20"/>
              </w:rPr>
              <w:t xml:space="preserve"> Ariel </w:t>
            </w:r>
            <w:proofErr w:type="spellStart"/>
            <w:r>
              <w:rPr>
                <w:sz w:val="20"/>
              </w:rPr>
              <w:t>Perez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Cantillo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7AEED92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4CDCD3A7" w14:textId="4A6CAA9B" w:rsidR="00DF1603" w:rsidRDefault="005A1DE4">
            <w:pPr>
              <w:pStyle w:val="TableParagraph"/>
              <w:spacing w:before="30" w:line="232" w:lineRule="auto"/>
              <w:ind w:right="315"/>
              <w:rPr>
                <w:sz w:val="20"/>
              </w:rPr>
            </w:pPr>
            <w:hyperlink r:id="rId28" w:history="1">
              <w:r w:rsidR="00000000" w:rsidRPr="005A1DE4">
                <w:rPr>
                  <w:rStyle w:val="Hipervnculo"/>
                  <w:sz w:val="20"/>
                </w:rPr>
                <w:t>Auto Libra Mandamiento</w:t>
              </w:r>
              <w:r w:rsidR="00000000" w:rsidRPr="005A1DE4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5A1DE4">
                <w:rPr>
                  <w:rStyle w:val="Hipervnculo"/>
                  <w:sz w:val="20"/>
                </w:rPr>
                <w:t>Ejecutivo-Pago</w:t>
              </w:r>
            </w:hyperlink>
          </w:p>
        </w:tc>
      </w:tr>
      <w:tr w:rsidR="00DF1603" w14:paraId="560E19B0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6AFC7DC" w14:textId="77777777" w:rsidR="00DF1603" w:rsidRDefault="00000000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08001418901820220030700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0933664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A9A4A49" w14:textId="77777777" w:rsidR="00DF1603" w:rsidRDefault="00000000">
            <w:pPr>
              <w:pStyle w:val="TableParagraph"/>
              <w:spacing w:before="29" w:line="232" w:lineRule="auto"/>
              <w:ind w:right="81"/>
              <w:rPr>
                <w:sz w:val="20"/>
              </w:rPr>
            </w:pPr>
            <w:r>
              <w:rPr>
                <w:sz w:val="20"/>
              </w:rPr>
              <w:t>Inversiones Financieras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Credimas</w:t>
            </w:r>
            <w:proofErr w:type="spellEnd"/>
            <w:r>
              <w:rPr>
                <w:sz w:val="20"/>
              </w:rPr>
              <w:t xml:space="preserve"> S.A.S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C208F95" w14:textId="77777777" w:rsidR="00DF1603" w:rsidRDefault="00000000">
            <w:pPr>
              <w:pStyle w:val="TableParagraph"/>
              <w:spacing w:before="29" w:line="232" w:lineRule="auto"/>
              <w:ind w:right="3"/>
              <w:rPr>
                <w:sz w:val="20"/>
              </w:rPr>
            </w:pPr>
            <w:r>
              <w:rPr>
                <w:sz w:val="20"/>
              </w:rPr>
              <w:t xml:space="preserve">Granados </w:t>
            </w:r>
            <w:proofErr w:type="spellStart"/>
            <w:r>
              <w:rPr>
                <w:sz w:val="20"/>
              </w:rPr>
              <w:t>Villacob</w:t>
            </w:r>
            <w:proofErr w:type="spellEnd"/>
            <w:r>
              <w:rPr>
                <w:sz w:val="20"/>
              </w:rPr>
              <w:t xml:space="preserve"> Jorge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Ivan</w:t>
            </w:r>
            <w:proofErr w:type="spellEnd"/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8315443" w14:textId="77777777" w:rsidR="00DF1603" w:rsidRDefault="00000000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677A3347" w14:textId="279AE365" w:rsidR="00DF1603" w:rsidRDefault="00DD5B12">
            <w:pPr>
              <w:pStyle w:val="TableParagraph"/>
              <w:spacing w:before="29" w:line="232" w:lineRule="auto"/>
              <w:ind w:right="8"/>
              <w:rPr>
                <w:sz w:val="20"/>
              </w:rPr>
            </w:pPr>
            <w:hyperlink r:id="rId29" w:history="1">
              <w:r w:rsidR="00000000" w:rsidRPr="00DD5B12">
                <w:rPr>
                  <w:rStyle w:val="Hipervnculo"/>
                  <w:sz w:val="20"/>
                </w:rPr>
                <w:t>Auto Decide Liquidación De</w:t>
              </w:r>
              <w:r w:rsidR="00000000" w:rsidRPr="00DD5B12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DD5B12">
                <w:rPr>
                  <w:rStyle w:val="Hipervnculo"/>
                  <w:sz w:val="20"/>
                </w:rPr>
                <w:t>Costas</w:t>
              </w:r>
            </w:hyperlink>
          </w:p>
        </w:tc>
      </w:tr>
      <w:tr w:rsidR="00DF1603" w14:paraId="7322F1FE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14:paraId="75FC482E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08001418901820230006900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6A6A0558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005BEBE5" w14:textId="77777777" w:rsidR="00DF1603" w:rsidRDefault="00000000">
            <w:pPr>
              <w:pStyle w:val="TableParagraph"/>
              <w:ind w:left="15" w:right="57"/>
              <w:jc w:val="center"/>
              <w:rPr>
                <w:sz w:val="20"/>
              </w:rPr>
            </w:pPr>
            <w:r>
              <w:rPr>
                <w:sz w:val="20"/>
              </w:rPr>
              <w:t>Jully</w:t>
            </w:r>
            <w:r>
              <w:rPr>
                <w:spacing w:val="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Paternostro</w:t>
            </w:r>
            <w:proofErr w:type="spellEnd"/>
            <w:r>
              <w:rPr>
                <w:sz w:val="20"/>
              </w:rPr>
              <w:t xml:space="preserve"> Berrio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61756B62" w14:textId="77777777" w:rsidR="00DF1603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Gean</w:t>
            </w:r>
            <w:proofErr w:type="spellEnd"/>
            <w:r>
              <w:rPr>
                <w:spacing w:val="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Tilano</w:t>
            </w:r>
            <w:proofErr w:type="spellEnd"/>
            <w:r>
              <w:rPr>
                <w:sz w:val="20"/>
              </w:rPr>
              <w:t xml:space="preserve"> Molina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70A57B79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14:paraId="177EB643" w14:textId="1F423A5E" w:rsidR="00DF1603" w:rsidRDefault="005A1DE4">
            <w:pPr>
              <w:pStyle w:val="TableParagraph"/>
              <w:spacing w:before="29" w:line="232" w:lineRule="auto"/>
              <w:ind w:right="237"/>
              <w:rPr>
                <w:sz w:val="20"/>
              </w:rPr>
            </w:pPr>
            <w:hyperlink r:id="rId30" w:history="1">
              <w:r w:rsidR="00000000" w:rsidRPr="005A1DE4">
                <w:rPr>
                  <w:rStyle w:val="Hipervnculo"/>
                  <w:sz w:val="20"/>
                </w:rPr>
                <w:t>Auto Niega Mandamiento</w:t>
              </w:r>
              <w:r w:rsidR="00000000" w:rsidRPr="005A1DE4">
                <w:rPr>
                  <w:rStyle w:val="Hipervnculo"/>
                  <w:spacing w:val="-53"/>
                  <w:sz w:val="20"/>
                </w:rPr>
                <w:t xml:space="preserve"> </w:t>
              </w:r>
              <w:r w:rsidR="00000000" w:rsidRPr="005A1DE4">
                <w:rPr>
                  <w:rStyle w:val="Hipervnculo"/>
                  <w:sz w:val="20"/>
                </w:rPr>
                <w:t>Ejecutivo-Pago</w:t>
              </w:r>
            </w:hyperlink>
          </w:p>
        </w:tc>
      </w:tr>
    </w:tbl>
    <w:p w14:paraId="1EAA8C52" w14:textId="77777777" w:rsidR="00DF1603" w:rsidRDefault="00DF1603">
      <w:pPr>
        <w:pStyle w:val="Textoindependiente"/>
        <w:spacing w:before="11"/>
        <w:rPr>
          <w:sz w:val="8"/>
        </w:rPr>
      </w:pPr>
    </w:p>
    <w:p w14:paraId="0FD5E0C3" w14:textId="77777777" w:rsidR="00DF1603" w:rsidRDefault="00000000">
      <w:pPr>
        <w:tabs>
          <w:tab w:val="right" w:pos="1991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50</w:t>
      </w:r>
    </w:p>
    <w:p w14:paraId="1B1C4A72" w14:textId="77777777" w:rsidR="00DF1603" w:rsidRDefault="00DF1603">
      <w:pPr>
        <w:pStyle w:val="Textoindependiente"/>
        <w:rPr>
          <w:sz w:val="25"/>
        </w:rPr>
      </w:pPr>
    </w:p>
    <w:p w14:paraId="2760B455" w14:textId="77777777" w:rsidR="00DF1603" w:rsidRDefault="00000000">
      <w:pPr>
        <w:pStyle w:val="Textoindependiente"/>
        <w:spacing w:before="1" w:line="235" w:lineRule="auto"/>
        <w:ind w:left="156" w:right="394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martes, 28</w:t>
      </w:r>
      <w:r>
        <w:rPr>
          <w:spacing w:val="-1"/>
        </w:rPr>
        <w:t xml:space="preserve"> </w:t>
      </w:r>
      <w:r>
        <w:t>de marzo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se fija</w:t>
      </w:r>
      <w:r>
        <w:rPr>
          <w:spacing w:val="-1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estado por</w:t>
      </w:r>
      <w:r>
        <w:rPr>
          <w:spacing w:val="-1"/>
        </w:rPr>
        <w:t xml:space="preserve"> </w:t>
      </w:r>
      <w:r>
        <w:t>el término legal,</w:t>
      </w:r>
      <w:r>
        <w:rPr>
          <w:spacing w:val="-1"/>
        </w:rPr>
        <w:t xml:space="preserve"> </w:t>
      </w:r>
      <w:r>
        <w:t>al iniciar</w:t>
      </w:r>
      <w:r>
        <w:rPr>
          <w:spacing w:val="-1"/>
        </w:rPr>
        <w:t xml:space="preserve"> </w:t>
      </w:r>
      <w:r>
        <w:t>la jornada</w:t>
      </w:r>
      <w:r>
        <w:rPr>
          <w:spacing w:val="-1"/>
        </w:rPr>
        <w:t xml:space="preserve"> </w:t>
      </w:r>
      <w:r>
        <w:t>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</w:t>
      </w:r>
      <w:r>
        <w:rPr>
          <w:spacing w:val="-1"/>
        </w:rPr>
        <w:t xml:space="preserve"> </w:t>
      </w:r>
      <w:r>
        <w:t>la 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2"/>
        </w:rPr>
        <w:t xml:space="preserve"> </w:t>
      </w:r>
      <w:r>
        <w:t>laboral del despacho.</w:t>
      </w:r>
    </w:p>
    <w:p w14:paraId="43F2EE34" w14:textId="77777777" w:rsidR="00DF1603" w:rsidRDefault="00DF1603">
      <w:pPr>
        <w:pStyle w:val="Textoindependiente"/>
        <w:spacing w:before="3"/>
        <w:rPr>
          <w:sz w:val="15"/>
        </w:rPr>
      </w:pPr>
    </w:p>
    <w:p w14:paraId="59A92C1D" w14:textId="77777777" w:rsidR="00DF1603" w:rsidRDefault="00000000">
      <w:pPr>
        <w:pStyle w:val="Textoindependiente"/>
        <w:spacing w:before="1"/>
        <w:ind w:left="156"/>
      </w:pPr>
      <w:r>
        <w:t>Generado de forma automática por Justicia XXI.</w:t>
      </w:r>
    </w:p>
    <w:p w14:paraId="4A0E2B9A" w14:textId="77777777" w:rsidR="00DF1603" w:rsidRDefault="00DF1603">
      <w:pPr>
        <w:pStyle w:val="Textoindependiente"/>
        <w:spacing w:before="3"/>
        <w:rPr>
          <w:sz w:val="15"/>
        </w:rPr>
      </w:pPr>
    </w:p>
    <w:p w14:paraId="1CAB8F56" w14:textId="77777777" w:rsidR="00DF1603" w:rsidRDefault="00000000">
      <w:pPr>
        <w:pStyle w:val="Textoindependiente"/>
        <w:ind w:left="6077" w:right="6024"/>
        <w:jc w:val="center"/>
      </w:pPr>
      <w:r>
        <w:t>JAVIER ANDRES BELTRAN ROMERO</w:t>
      </w:r>
    </w:p>
    <w:p w14:paraId="7CA6884A" w14:textId="77777777" w:rsidR="00DF1603" w:rsidRDefault="00DF1603">
      <w:pPr>
        <w:pStyle w:val="Textoindependiente"/>
        <w:spacing w:before="6"/>
        <w:rPr>
          <w:sz w:val="17"/>
        </w:rPr>
      </w:pPr>
    </w:p>
    <w:p w14:paraId="1BC78BFA" w14:textId="77777777" w:rsidR="00DF1603" w:rsidRDefault="00000000">
      <w:pPr>
        <w:pStyle w:val="Textoindependiente"/>
        <w:spacing w:before="1"/>
        <w:ind w:left="6077" w:right="6024"/>
        <w:jc w:val="center"/>
      </w:pPr>
      <w:r>
        <w:t>Secretaría</w:t>
      </w:r>
    </w:p>
    <w:p w14:paraId="5151AA7F" w14:textId="77777777" w:rsidR="00DF1603" w:rsidRDefault="00DF1603">
      <w:pPr>
        <w:pStyle w:val="Textoindependiente"/>
        <w:spacing w:before="10"/>
        <w:rPr>
          <w:sz w:val="22"/>
        </w:rPr>
      </w:pPr>
    </w:p>
    <w:p w14:paraId="45069836" w14:textId="77777777" w:rsidR="00DF1603" w:rsidRDefault="00000000">
      <w:pPr>
        <w:pStyle w:val="Textoindependiente"/>
        <w:spacing w:line="556" w:lineRule="auto"/>
        <w:ind w:left="11984" w:right="100" w:firstLine="1271"/>
        <w:jc w:val="right"/>
      </w:pPr>
      <w:r>
        <w:t>Código de Verificación</w:t>
      </w:r>
      <w:r>
        <w:rPr>
          <w:spacing w:val="-42"/>
        </w:rPr>
        <w:t xml:space="preserve"> </w:t>
      </w:r>
      <w:r>
        <w:t>4013d9c4-ff1b-4379-ab5d-fbd3d2b22f94</w:t>
      </w:r>
    </w:p>
    <w:p w14:paraId="290A33CC" w14:textId="77777777" w:rsidR="00DF1603" w:rsidRDefault="00DF1603">
      <w:pPr>
        <w:spacing w:line="556" w:lineRule="auto"/>
        <w:jc w:val="right"/>
        <w:sectPr w:rsidR="00DF1603">
          <w:pgSz w:w="15840" w:h="12240" w:orient="landscape"/>
          <w:pgMar w:top="2360" w:right="540" w:bottom="280" w:left="340" w:header="1136" w:footer="0" w:gutter="0"/>
          <w:cols w:space="720"/>
        </w:sectPr>
      </w:pPr>
    </w:p>
    <w:p w14:paraId="0771ED55" w14:textId="77777777" w:rsidR="00DF1603" w:rsidRDefault="00DF1603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DF1603" w14:paraId="0255AEDF" w14:textId="77777777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14:paraId="38AA8FA6" w14:textId="77777777" w:rsidR="00DF1603" w:rsidRDefault="00000000">
            <w:pPr>
              <w:pStyle w:val="TableParagraph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DF1603" w14:paraId="2C309BF5" w14:textId="77777777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C225324" w14:textId="77777777" w:rsidR="00DF1603" w:rsidRDefault="00000000">
            <w:pPr>
              <w:pStyle w:val="TableParagraph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BDC536A" w14:textId="77777777" w:rsidR="00DF1603" w:rsidRDefault="00000000">
            <w:pPr>
              <w:pStyle w:val="TableParagraph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E78D0FE" w14:textId="77777777" w:rsidR="00DF1603" w:rsidRDefault="00000000">
            <w:pPr>
              <w:pStyle w:val="TableParagraph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BF65EB0" w14:textId="77777777" w:rsidR="00DF1603" w:rsidRDefault="00000000">
            <w:pPr>
              <w:pStyle w:val="TableParagraph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59B6B8A" w14:textId="77777777" w:rsidR="00DF1603" w:rsidRDefault="00000000">
            <w:pPr>
              <w:pStyle w:val="TableParagraph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767972A8" w14:textId="77777777" w:rsidR="00DF1603" w:rsidRDefault="00000000">
            <w:pPr>
              <w:pStyle w:val="TableParagraph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DF1603" w14:paraId="219D27CB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FDBC278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08001418901820220007800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CC065D7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C0FA054" w14:textId="77777777" w:rsidR="00DF1603" w:rsidRDefault="00000000">
            <w:pPr>
              <w:pStyle w:val="TableParagraph"/>
              <w:spacing w:before="29" w:line="232" w:lineRule="auto"/>
              <w:ind w:right="60"/>
              <w:rPr>
                <w:sz w:val="20"/>
              </w:rPr>
            </w:pPr>
            <w:r>
              <w:rPr>
                <w:sz w:val="20"/>
              </w:rPr>
              <w:t>María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Ching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E868B56" w14:textId="77777777" w:rsidR="00DF160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Ingrid Patricia Varga S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A9C2D65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34865CA6" w14:textId="46DA5018" w:rsidR="00DF1603" w:rsidRDefault="00DD5B12">
            <w:pPr>
              <w:pStyle w:val="TableParagraph"/>
              <w:rPr>
                <w:sz w:val="20"/>
              </w:rPr>
            </w:pPr>
            <w:hyperlink r:id="rId31" w:history="1">
              <w:r w:rsidR="00000000" w:rsidRPr="00DD5B12">
                <w:rPr>
                  <w:rStyle w:val="Hipervnculo"/>
                  <w:sz w:val="20"/>
                </w:rPr>
                <w:t>Auto Ordena</w:t>
              </w:r>
            </w:hyperlink>
          </w:p>
        </w:tc>
      </w:tr>
      <w:tr w:rsidR="00DF1603" w14:paraId="0D7295D4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50C6845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08001418901820230013500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808EA84" w14:textId="77777777" w:rsidR="00DF1603" w:rsidRDefault="00000000">
            <w:pPr>
              <w:pStyle w:val="TableParagraph"/>
              <w:spacing w:before="30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919C6C9" w14:textId="77777777" w:rsidR="00DF1603" w:rsidRDefault="00000000">
            <w:pPr>
              <w:pStyle w:val="TableParagraph"/>
              <w:spacing w:before="30" w:line="232" w:lineRule="auto"/>
              <w:ind w:right="215"/>
              <w:rPr>
                <w:sz w:val="20"/>
              </w:rPr>
            </w:pPr>
            <w:r>
              <w:rPr>
                <w:sz w:val="20"/>
              </w:rPr>
              <w:t xml:space="preserve">Marlene Cecilia </w:t>
            </w:r>
            <w:proofErr w:type="spellStart"/>
            <w:r>
              <w:rPr>
                <w:sz w:val="20"/>
              </w:rPr>
              <w:t>Lopez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Fragozo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CEBD806" w14:textId="77777777" w:rsidR="00DF1603" w:rsidRDefault="00000000">
            <w:pPr>
              <w:pStyle w:val="TableParagraph"/>
              <w:spacing w:before="30" w:line="232" w:lineRule="auto"/>
              <w:ind w:right="349"/>
              <w:rPr>
                <w:sz w:val="20"/>
              </w:rPr>
            </w:pPr>
            <w:proofErr w:type="spellStart"/>
            <w:r>
              <w:rPr>
                <w:sz w:val="20"/>
              </w:rPr>
              <w:t>Shirlys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Jaimes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Vargas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ECB3133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042B5543" w14:textId="69622AF4" w:rsidR="00DF1603" w:rsidRDefault="005A1DE4">
            <w:pPr>
              <w:pStyle w:val="TableParagraph"/>
              <w:spacing w:before="30" w:line="232" w:lineRule="auto"/>
              <w:ind w:right="315"/>
              <w:rPr>
                <w:sz w:val="20"/>
              </w:rPr>
            </w:pPr>
            <w:hyperlink r:id="rId32" w:history="1">
              <w:r w:rsidR="00000000" w:rsidRPr="005A1DE4">
                <w:rPr>
                  <w:rStyle w:val="Hipervnculo"/>
                  <w:sz w:val="20"/>
                </w:rPr>
                <w:t>Auto Libra Mandamiento</w:t>
              </w:r>
              <w:r w:rsidR="00000000" w:rsidRPr="005A1DE4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5A1DE4">
                <w:rPr>
                  <w:rStyle w:val="Hipervnculo"/>
                  <w:sz w:val="20"/>
                </w:rPr>
                <w:t>Ejecutivo-Pago</w:t>
              </w:r>
            </w:hyperlink>
          </w:p>
        </w:tc>
      </w:tr>
      <w:tr w:rsidR="00DF1603" w14:paraId="0C245C19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FEA991D" w14:textId="77777777" w:rsidR="00DF1603" w:rsidRDefault="00000000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08001418901820220053600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600E917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BFB056D" w14:textId="77777777" w:rsidR="00DF1603" w:rsidRDefault="00000000">
            <w:pPr>
              <w:pStyle w:val="TableParagraph"/>
              <w:spacing w:before="29" w:line="232" w:lineRule="auto"/>
              <w:ind w:right="415"/>
              <w:rPr>
                <w:sz w:val="20"/>
              </w:rPr>
            </w:pPr>
            <w:r>
              <w:rPr>
                <w:sz w:val="20"/>
              </w:rPr>
              <w:t>Miguel Antonio Ruiz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Pacheco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80BF9EA" w14:textId="77777777" w:rsidR="00DF1603" w:rsidRDefault="00000000">
            <w:pPr>
              <w:pStyle w:val="TableParagraph"/>
              <w:spacing w:before="29" w:line="232" w:lineRule="auto"/>
              <w:ind w:right="137"/>
              <w:rPr>
                <w:sz w:val="20"/>
              </w:rPr>
            </w:pPr>
            <w:r>
              <w:rPr>
                <w:sz w:val="20"/>
              </w:rPr>
              <w:t>Omar Antonio Toscano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Reyes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E7F859B" w14:textId="77777777" w:rsidR="00DF1603" w:rsidRDefault="00000000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24/03/2023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7D359865" w14:textId="66AC0681" w:rsidR="00DF1603" w:rsidRDefault="00DD5B12">
            <w:pPr>
              <w:pStyle w:val="TableParagraph"/>
              <w:spacing w:before="29" w:line="232" w:lineRule="auto"/>
              <w:ind w:right="198"/>
              <w:rPr>
                <w:sz w:val="20"/>
              </w:rPr>
            </w:pPr>
            <w:hyperlink r:id="rId33" w:history="1">
              <w:r w:rsidR="00000000" w:rsidRPr="00DD5B12">
                <w:rPr>
                  <w:rStyle w:val="Hipervnculo"/>
                  <w:sz w:val="20"/>
                </w:rPr>
                <w:t>Auto Decide - Abstenerse</w:t>
              </w:r>
              <w:r w:rsidR="00000000" w:rsidRPr="00DD5B12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DD5B12">
                <w:rPr>
                  <w:rStyle w:val="Hipervnculo"/>
                  <w:sz w:val="20"/>
                </w:rPr>
                <w:t>De Requerir Pagador</w:t>
              </w:r>
            </w:hyperlink>
          </w:p>
        </w:tc>
      </w:tr>
      <w:tr w:rsidR="00DF1603" w14:paraId="5C87DC1D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9EDD2DE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08001418901820220053600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3BF79CB" w14:textId="77777777" w:rsidR="00DF1603" w:rsidRDefault="00000000">
            <w:pPr>
              <w:pStyle w:val="TableParagraph"/>
              <w:spacing w:before="30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3B05735" w14:textId="77777777" w:rsidR="00DF1603" w:rsidRDefault="00000000">
            <w:pPr>
              <w:pStyle w:val="TableParagraph"/>
              <w:spacing w:before="30" w:line="232" w:lineRule="auto"/>
              <w:ind w:right="415"/>
              <w:rPr>
                <w:sz w:val="20"/>
              </w:rPr>
            </w:pPr>
            <w:r>
              <w:rPr>
                <w:sz w:val="20"/>
              </w:rPr>
              <w:t>Miguel Antonio Ruiz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Pacheco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F0E6CC3" w14:textId="77777777" w:rsidR="00DF1603" w:rsidRDefault="00000000">
            <w:pPr>
              <w:pStyle w:val="TableParagraph"/>
              <w:spacing w:before="30" w:line="232" w:lineRule="auto"/>
              <w:ind w:right="137"/>
              <w:rPr>
                <w:sz w:val="20"/>
              </w:rPr>
            </w:pPr>
            <w:r>
              <w:rPr>
                <w:sz w:val="20"/>
              </w:rPr>
              <w:t>Omar Antonio Toscano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Reyes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76F4CE1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13E53DFD" w14:textId="55731B9F" w:rsidR="00DF1603" w:rsidRDefault="00DD5B12">
            <w:pPr>
              <w:pStyle w:val="TableParagraph"/>
              <w:spacing w:before="30" w:line="232" w:lineRule="auto"/>
              <w:ind w:right="8"/>
              <w:rPr>
                <w:sz w:val="20"/>
              </w:rPr>
            </w:pPr>
            <w:hyperlink r:id="rId34" w:history="1">
              <w:r w:rsidR="00000000" w:rsidRPr="00DD5B12">
                <w:rPr>
                  <w:rStyle w:val="Hipervnculo"/>
                  <w:sz w:val="20"/>
                </w:rPr>
                <w:t>Auto Decide Liquidación De</w:t>
              </w:r>
              <w:r w:rsidR="00000000" w:rsidRPr="00DD5B12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DD5B12">
                <w:rPr>
                  <w:rStyle w:val="Hipervnculo"/>
                  <w:sz w:val="20"/>
                </w:rPr>
                <w:t>Costas</w:t>
              </w:r>
            </w:hyperlink>
          </w:p>
        </w:tc>
      </w:tr>
      <w:tr w:rsidR="00DF1603" w14:paraId="6B8DE439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3143021" w14:textId="77777777" w:rsidR="00DF1603" w:rsidRDefault="00000000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08001418901820210045200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8875BE6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BDD4E57" w14:textId="77777777" w:rsidR="00DF1603" w:rsidRDefault="00000000">
            <w:pPr>
              <w:pStyle w:val="TableParagraph"/>
              <w:spacing w:before="23"/>
              <w:rPr>
                <w:sz w:val="20"/>
              </w:rPr>
            </w:pPr>
            <w:proofErr w:type="spellStart"/>
            <w:r>
              <w:rPr>
                <w:sz w:val="20"/>
              </w:rPr>
              <w:t>Rv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Inmboliaria</w:t>
            </w:r>
            <w:proofErr w:type="spellEnd"/>
            <w:r>
              <w:rPr>
                <w:sz w:val="20"/>
              </w:rPr>
              <w:t xml:space="preserve"> Sa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4131389" w14:textId="77777777" w:rsidR="00DF1603" w:rsidRDefault="00000000">
            <w:pPr>
              <w:pStyle w:val="TableParagraph"/>
              <w:spacing w:before="29" w:line="232" w:lineRule="auto"/>
              <w:ind w:right="326"/>
              <w:rPr>
                <w:sz w:val="20"/>
              </w:rPr>
            </w:pPr>
            <w:r>
              <w:rPr>
                <w:sz w:val="20"/>
              </w:rPr>
              <w:t>Sofia Cristina Amaya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Gutierrez</w:t>
            </w:r>
            <w:proofErr w:type="spellEnd"/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AE11D87" w14:textId="77777777" w:rsidR="00DF1603" w:rsidRDefault="00000000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693684B4" w14:textId="4996BCF8" w:rsidR="00DF1603" w:rsidRDefault="00DD5B12">
            <w:pPr>
              <w:pStyle w:val="TableParagraph"/>
              <w:spacing w:before="29" w:line="232" w:lineRule="auto"/>
              <w:ind w:right="8"/>
              <w:rPr>
                <w:sz w:val="20"/>
              </w:rPr>
            </w:pPr>
            <w:hyperlink r:id="rId35" w:history="1">
              <w:r w:rsidR="00000000" w:rsidRPr="00DD5B12">
                <w:rPr>
                  <w:rStyle w:val="Hipervnculo"/>
                  <w:sz w:val="20"/>
                </w:rPr>
                <w:t>Auto Decide Liquidación De</w:t>
              </w:r>
              <w:r w:rsidR="00000000" w:rsidRPr="00DD5B12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DD5B12">
                <w:rPr>
                  <w:rStyle w:val="Hipervnculo"/>
                  <w:sz w:val="20"/>
                </w:rPr>
                <w:t>Costas</w:t>
              </w:r>
            </w:hyperlink>
          </w:p>
        </w:tc>
      </w:tr>
      <w:tr w:rsidR="00DF1603" w14:paraId="3EAB2623" w14:textId="77777777">
        <w:trPr>
          <w:trHeight w:val="729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D79620F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08001418901820220099300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4B39CF5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9995618" w14:textId="77777777" w:rsidR="00DF1603" w:rsidRDefault="00000000">
            <w:pPr>
              <w:pStyle w:val="TableParagraph"/>
              <w:spacing w:before="29" w:line="232" w:lineRule="auto"/>
              <w:ind w:right="292"/>
              <w:rPr>
                <w:sz w:val="20"/>
              </w:rPr>
            </w:pPr>
            <w:r>
              <w:rPr>
                <w:sz w:val="20"/>
              </w:rPr>
              <w:t>Sally Viviana Donado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Wilches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A88B08E" w14:textId="77777777" w:rsidR="00DF1603" w:rsidRDefault="00000000">
            <w:pPr>
              <w:pStyle w:val="TableParagraph"/>
              <w:spacing w:before="29" w:line="232" w:lineRule="auto"/>
              <w:rPr>
                <w:sz w:val="20"/>
              </w:rPr>
            </w:pPr>
            <w:r>
              <w:rPr>
                <w:sz w:val="20"/>
              </w:rPr>
              <w:t>Arelis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Bossio ,</w:t>
            </w:r>
            <w:proofErr w:type="gramEnd"/>
            <w:r>
              <w:rPr>
                <w:sz w:val="20"/>
              </w:rPr>
              <w:t xml:space="preserve"> Rosiris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 xml:space="preserve">Del Carmen </w:t>
            </w:r>
            <w:proofErr w:type="spellStart"/>
            <w:r>
              <w:rPr>
                <w:sz w:val="20"/>
              </w:rPr>
              <w:t>Bolivar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Benitez</w:t>
            </w:r>
            <w:proofErr w:type="spellEnd"/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8EA2F9E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24/03/2023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7B31C04C" w14:textId="77777777" w:rsidR="00DF1603" w:rsidRDefault="00000000">
            <w:pPr>
              <w:pStyle w:val="TableParagraph"/>
              <w:spacing w:before="29" w:line="232" w:lineRule="auto"/>
              <w:ind w:right="498"/>
              <w:rPr>
                <w:sz w:val="20"/>
              </w:rPr>
            </w:pPr>
            <w:r>
              <w:rPr>
                <w:sz w:val="20"/>
              </w:rPr>
              <w:t>Auto Decreta Medidas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Cautelares</w:t>
            </w:r>
          </w:p>
        </w:tc>
      </w:tr>
      <w:tr w:rsidR="00DF1603" w14:paraId="1316BE66" w14:textId="77777777">
        <w:trPr>
          <w:trHeight w:val="729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14:paraId="46E2D060" w14:textId="77777777" w:rsidR="00DF1603" w:rsidRDefault="00000000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08001418901820220099300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0660CD8B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4AB9F8BB" w14:textId="77777777" w:rsidR="00DF1603" w:rsidRDefault="00000000">
            <w:pPr>
              <w:pStyle w:val="TableParagraph"/>
              <w:spacing w:before="29" w:line="232" w:lineRule="auto"/>
              <w:ind w:right="292"/>
              <w:rPr>
                <w:sz w:val="20"/>
              </w:rPr>
            </w:pPr>
            <w:r>
              <w:rPr>
                <w:sz w:val="20"/>
              </w:rPr>
              <w:t>Sally Viviana Donado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Wilches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5B87F05A" w14:textId="77777777" w:rsidR="00DF1603" w:rsidRDefault="00000000">
            <w:pPr>
              <w:pStyle w:val="TableParagraph"/>
              <w:spacing w:before="29" w:line="232" w:lineRule="auto"/>
              <w:rPr>
                <w:sz w:val="20"/>
              </w:rPr>
            </w:pPr>
            <w:r>
              <w:rPr>
                <w:sz w:val="20"/>
              </w:rPr>
              <w:t>Arelis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Bossio ,</w:t>
            </w:r>
            <w:proofErr w:type="gramEnd"/>
            <w:r>
              <w:rPr>
                <w:sz w:val="20"/>
              </w:rPr>
              <w:t xml:space="preserve"> Rosiris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 xml:space="preserve">Del Carmen </w:t>
            </w:r>
            <w:proofErr w:type="spellStart"/>
            <w:r>
              <w:rPr>
                <w:sz w:val="20"/>
              </w:rPr>
              <w:t>Bolivar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Benitez</w:t>
            </w:r>
            <w:proofErr w:type="spellEnd"/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091CA569" w14:textId="77777777" w:rsidR="00DF1603" w:rsidRDefault="00000000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24/03/2023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14:paraId="2B025229" w14:textId="1918C3F2" w:rsidR="00DF1603" w:rsidRDefault="00DD5B12">
            <w:pPr>
              <w:pStyle w:val="TableParagraph"/>
              <w:spacing w:before="29" w:line="232" w:lineRule="auto"/>
              <w:ind w:right="315"/>
              <w:rPr>
                <w:sz w:val="20"/>
              </w:rPr>
            </w:pPr>
            <w:hyperlink r:id="rId36" w:history="1">
              <w:r w:rsidR="00000000" w:rsidRPr="00DD5B12">
                <w:rPr>
                  <w:rStyle w:val="Hipervnculo"/>
                  <w:sz w:val="20"/>
                </w:rPr>
                <w:t>Auto Libra Mandamiento</w:t>
              </w:r>
              <w:r w:rsidR="00000000" w:rsidRPr="00DD5B12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DD5B12">
                <w:rPr>
                  <w:rStyle w:val="Hipervnculo"/>
                  <w:sz w:val="20"/>
                </w:rPr>
                <w:t>Ejecutivo-Pago</w:t>
              </w:r>
            </w:hyperlink>
          </w:p>
        </w:tc>
      </w:tr>
    </w:tbl>
    <w:p w14:paraId="6A92F7D0" w14:textId="77777777" w:rsidR="00DF1603" w:rsidRDefault="00DF1603">
      <w:pPr>
        <w:pStyle w:val="Textoindependiente"/>
        <w:rPr>
          <w:sz w:val="20"/>
        </w:rPr>
      </w:pPr>
    </w:p>
    <w:p w14:paraId="2339DF93" w14:textId="77777777" w:rsidR="00DF1603" w:rsidRDefault="00DF1603">
      <w:pPr>
        <w:pStyle w:val="Textoindependiente"/>
        <w:spacing w:before="9"/>
        <w:rPr>
          <w:sz w:val="20"/>
        </w:rPr>
      </w:pPr>
    </w:p>
    <w:p w14:paraId="7E42CB49" w14:textId="77777777" w:rsidR="00DF1603" w:rsidRDefault="00000000">
      <w:pPr>
        <w:tabs>
          <w:tab w:val="right" w:pos="1991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50</w:t>
      </w:r>
    </w:p>
    <w:p w14:paraId="637DBB42" w14:textId="77777777" w:rsidR="00DF1603" w:rsidRDefault="00DF1603">
      <w:pPr>
        <w:pStyle w:val="Textoindependiente"/>
        <w:spacing w:before="1"/>
        <w:rPr>
          <w:sz w:val="25"/>
        </w:rPr>
      </w:pPr>
    </w:p>
    <w:p w14:paraId="6985CA09" w14:textId="77777777" w:rsidR="00DF1603" w:rsidRDefault="00000000">
      <w:pPr>
        <w:pStyle w:val="Textoindependiente"/>
        <w:spacing w:line="235" w:lineRule="auto"/>
        <w:ind w:left="156" w:right="394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martes, 28</w:t>
      </w:r>
      <w:r>
        <w:rPr>
          <w:spacing w:val="-1"/>
        </w:rPr>
        <w:t xml:space="preserve"> </w:t>
      </w:r>
      <w:r>
        <w:t>de marzo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se fija</w:t>
      </w:r>
      <w:r>
        <w:rPr>
          <w:spacing w:val="-1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estado por</w:t>
      </w:r>
      <w:r>
        <w:rPr>
          <w:spacing w:val="-1"/>
        </w:rPr>
        <w:t xml:space="preserve"> </w:t>
      </w:r>
      <w:r>
        <w:t>el término legal,</w:t>
      </w:r>
      <w:r>
        <w:rPr>
          <w:spacing w:val="-1"/>
        </w:rPr>
        <w:t xml:space="preserve"> </w:t>
      </w:r>
      <w:r>
        <w:t>al iniciar</w:t>
      </w:r>
      <w:r>
        <w:rPr>
          <w:spacing w:val="-1"/>
        </w:rPr>
        <w:t xml:space="preserve"> </w:t>
      </w:r>
      <w:r>
        <w:t>la jornada</w:t>
      </w:r>
      <w:r>
        <w:rPr>
          <w:spacing w:val="-1"/>
        </w:rPr>
        <w:t xml:space="preserve"> </w:t>
      </w:r>
      <w:r>
        <w:t>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</w:t>
      </w:r>
      <w:r>
        <w:rPr>
          <w:spacing w:val="-1"/>
        </w:rPr>
        <w:t xml:space="preserve"> </w:t>
      </w:r>
      <w:r>
        <w:t>la 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2"/>
        </w:rPr>
        <w:t xml:space="preserve"> </w:t>
      </w:r>
      <w:r>
        <w:t>laboral del despacho.</w:t>
      </w:r>
    </w:p>
    <w:p w14:paraId="4CA4AD29" w14:textId="77777777" w:rsidR="00DF1603" w:rsidRDefault="00DF1603">
      <w:pPr>
        <w:pStyle w:val="Textoindependiente"/>
        <w:spacing w:before="4"/>
        <w:rPr>
          <w:sz w:val="15"/>
        </w:rPr>
      </w:pPr>
    </w:p>
    <w:p w14:paraId="6493DB54" w14:textId="77777777" w:rsidR="00DF1603" w:rsidRDefault="00000000">
      <w:pPr>
        <w:pStyle w:val="Textoindependiente"/>
        <w:ind w:left="156"/>
      </w:pPr>
      <w:r>
        <w:t>Generado de forma automática por Justicia XXI.</w:t>
      </w:r>
    </w:p>
    <w:p w14:paraId="175212C4" w14:textId="77777777" w:rsidR="00DF1603" w:rsidRDefault="00DF1603">
      <w:pPr>
        <w:pStyle w:val="Textoindependiente"/>
        <w:spacing w:before="3"/>
        <w:rPr>
          <w:sz w:val="15"/>
        </w:rPr>
      </w:pPr>
    </w:p>
    <w:p w14:paraId="42A6963C" w14:textId="77777777" w:rsidR="00DF1603" w:rsidRDefault="00000000">
      <w:pPr>
        <w:pStyle w:val="Textoindependiente"/>
        <w:spacing w:before="1"/>
        <w:ind w:left="6077" w:right="6024"/>
        <w:jc w:val="center"/>
      </w:pPr>
      <w:r>
        <w:t>JAVIER ANDRES BELTRAN ROMERO</w:t>
      </w:r>
    </w:p>
    <w:p w14:paraId="0BDE5C02" w14:textId="77777777" w:rsidR="00DF1603" w:rsidRDefault="00DF1603">
      <w:pPr>
        <w:pStyle w:val="Textoindependiente"/>
        <w:spacing w:before="6"/>
        <w:rPr>
          <w:sz w:val="17"/>
        </w:rPr>
      </w:pPr>
    </w:p>
    <w:p w14:paraId="6C7C74E4" w14:textId="77777777" w:rsidR="00DF1603" w:rsidRDefault="00000000">
      <w:pPr>
        <w:pStyle w:val="Textoindependiente"/>
        <w:ind w:left="6077" w:right="6024"/>
        <w:jc w:val="center"/>
      </w:pPr>
      <w:r>
        <w:t>Secretaría</w:t>
      </w:r>
    </w:p>
    <w:p w14:paraId="7D9D498F" w14:textId="77777777" w:rsidR="00DF1603" w:rsidRDefault="00DF1603">
      <w:pPr>
        <w:pStyle w:val="Textoindependiente"/>
        <w:spacing w:before="11"/>
        <w:rPr>
          <w:sz w:val="22"/>
        </w:rPr>
      </w:pPr>
    </w:p>
    <w:p w14:paraId="161BE12C" w14:textId="77777777" w:rsidR="00DF1603" w:rsidRDefault="00000000">
      <w:pPr>
        <w:pStyle w:val="Textoindependiente"/>
        <w:spacing w:line="556" w:lineRule="auto"/>
        <w:ind w:left="11984" w:right="100" w:firstLine="1271"/>
        <w:jc w:val="right"/>
      </w:pPr>
      <w:r>
        <w:t>Código de Verificación</w:t>
      </w:r>
      <w:r>
        <w:rPr>
          <w:spacing w:val="-42"/>
        </w:rPr>
        <w:t xml:space="preserve"> </w:t>
      </w:r>
      <w:r>
        <w:t>4013d9c4-ff1b-4379-ab5d-fbd3d2b22f94</w:t>
      </w:r>
    </w:p>
    <w:p w14:paraId="469A0FF4" w14:textId="77777777" w:rsidR="00DF1603" w:rsidRDefault="00DF1603">
      <w:pPr>
        <w:spacing w:line="556" w:lineRule="auto"/>
        <w:jc w:val="right"/>
        <w:sectPr w:rsidR="00DF1603">
          <w:pgSz w:w="15840" w:h="12240" w:orient="landscape"/>
          <w:pgMar w:top="2360" w:right="540" w:bottom="280" w:left="340" w:header="1136" w:footer="0" w:gutter="0"/>
          <w:cols w:space="720"/>
        </w:sectPr>
      </w:pPr>
    </w:p>
    <w:p w14:paraId="1F62DB9C" w14:textId="77777777" w:rsidR="00DF1603" w:rsidRDefault="00DF1603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DF1603" w14:paraId="58DCEA2E" w14:textId="77777777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14:paraId="2E8FAC97" w14:textId="77777777" w:rsidR="00DF1603" w:rsidRDefault="00000000">
            <w:pPr>
              <w:pStyle w:val="TableParagraph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DF1603" w14:paraId="37F789DA" w14:textId="77777777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E10D1EF" w14:textId="77777777" w:rsidR="00DF1603" w:rsidRDefault="00000000">
            <w:pPr>
              <w:pStyle w:val="TableParagraph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65294E4" w14:textId="77777777" w:rsidR="00DF1603" w:rsidRDefault="00000000">
            <w:pPr>
              <w:pStyle w:val="TableParagraph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926CB37" w14:textId="77777777" w:rsidR="00DF1603" w:rsidRDefault="00000000">
            <w:pPr>
              <w:pStyle w:val="TableParagraph"/>
              <w:ind w:left="0" w:right="51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04ED566" w14:textId="77777777" w:rsidR="00DF1603" w:rsidRDefault="00000000">
            <w:pPr>
              <w:pStyle w:val="TableParagraph"/>
              <w:ind w:left="0" w:right="5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B5D6A6C" w14:textId="77777777" w:rsidR="00DF1603" w:rsidRDefault="00000000">
            <w:pPr>
              <w:pStyle w:val="TableParagraph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19C865D6" w14:textId="77777777" w:rsidR="00DF1603" w:rsidRDefault="00000000">
            <w:pPr>
              <w:pStyle w:val="TableParagraph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DF1603" w14:paraId="34C321DB" w14:textId="77777777">
        <w:trPr>
          <w:trHeight w:val="729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E703222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08001418901820230009100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1401633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2A05FD2" w14:textId="77777777" w:rsidR="00DF1603" w:rsidRDefault="00000000">
            <w:pPr>
              <w:pStyle w:val="TableParagraph"/>
              <w:spacing w:before="29" w:line="232" w:lineRule="auto"/>
              <w:ind w:right="15"/>
              <w:rPr>
                <w:sz w:val="20"/>
              </w:rPr>
            </w:pPr>
            <w:r>
              <w:rPr>
                <w:sz w:val="20"/>
              </w:rPr>
              <w:t>Servicios Generales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Cooperativos Del Caribe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Servigecoop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D88C518" w14:textId="77777777" w:rsidR="00DF1603" w:rsidRDefault="00000000">
            <w:pPr>
              <w:pStyle w:val="TableParagraph"/>
              <w:spacing w:before="29" w:line="232" w:lineRule="auto"/>
              <w:ind w:right="37"/>
              <w:rPr>
                <w:sz w:val="20"/>
              </w:rPr>
            </w:pPr>
            <w:proofErr w:type="spellStart"/>
            <w:r>
              <w:rPr>
                <w:sz w:val="20"/>
              </w:rPr>
              <w:t>Maryli</w:t>
            </w:r>
            <w:proofErr w:type="spellEnd"/>
            <w:r>
              <w:rPr>
                <w:sz w:val="20"/>
              </w:rPr>
              <w:t xml:space="preserve"> Johana Caballero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Amaris, </w:t>
            </w:r>
            <w:proofErr w:type="spellStart"/>
            <w:r>
              <w:rPr>
                <w:sz w:val="20"/>
              </w:rPr>
              <w:t>Yessica</w:t>
            </w:r>
            <w:proofErr w:type="spellEnd"/>
            <w:r>
              <w:rPr>
                <w:sz w:val="20"/>
              </w:rPr>
              <w:t xml:space="preserve"> Paola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Arteaga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2FE0057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355FBC2F" w14:textId="77777777" w:rsidR="00DF1603" w:rsidRDefault="00000000">
            <w:pPr>
              <w:pStyle w:val="TableParagraph"/>
              <w:spacing w:before="29" w:line="232" w:lineRule="auto"/>
              <w:ind w:right="498"/>
              <w:rPr>
                <w:sz w:val="20"/>
              </w:rPr>
            </w:pPr>
            <w:r>
              <w:rPr>
                <w:sz w:val="20"/>
              </w:rPr>
              <w:t>Auto Decreta Medidas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Cautelares</w:t>
            </w:r>
          </w:p>
        </w:tc>
      </w:tr>
      <w:tr w:rsidR="00DF1603" w14:paraId="69BCA10E" w14:textId="77777777">
        <w:trPr>
          <w:trHeight w:val="729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CF68CAD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08001418901820230009100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97F9293" w14:textId="77777777" w:rsidR="00DF1603" w:rsidRDefault="00000000">
            <w:pPr>
              <w:pStyle w:val="TableParagraph"/>
              <w:spacing w:before="30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E27076B" w14:textId="77777777" w:rsidR="00DF1603" w:rsidRDefault="00000000">
            <w:pPr>
              <w:pStyle w:val="TableParagraph"/>
              <w:spacing w:before="30" w:line="232" w:lineRule="auto"/>
              <w:ind w:right="15"/>
              <w:rPr>
                <w:sz w:val="20"/>
              </w:rPr>
            </w:pPr>
            <w:r>
              <w:rPr>
                <w:sz w:val="20"/>
              </w:rPr>
              <w:t>Servicios Generales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Cooperativos Del Caribe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Servigecoop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A544A93" w14:textId="77777777" w:rsidR="00DF1603" w:rsidRDefault="00000000">
            <w:pPr>
              <w:pStyle w:val="TableParagraph"/>
              <w:spacing w:before="30" w:line="232" w:lineRule="auto"/>
              <w:ind w:right="37"/>
              <w:rPr>
                <w:sz w:val="20"/>
              </w:rPr>
            </w:pPr>
            <w:proofErr w:type="spellStart"/>
            <w:r>
              <w:rPr>
                <w:sz w:val="20"/>
              </w:rPr>
              <w:t>Maryli</w:t>
            </w:r>
            <w:proofErr w:type="spellEnd"/>
            <w:r>
              <w:rPr>
                <w:sz w:val="20"/>
              </w:rPr>
              <w:t xml:space="preserve"> Johana Caballero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Amaris, </w:t>
            </w:r>
            <w:proofErr w:type="spellStart"/>
            <w:r>
              <w:rPr>
                <w:sz w:val="20"/>
              </w:rPr>
              <w:t>Yessica</w:t>
            </w:r>
            <w:proofErr w:type="spellEnd"/>
            <w:r>
              <w:rPr>
                <w:sz w:val="20"/>
              </w:rPr>
              <w:t xml:space="preserve"> Paola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Arteaga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EBD8D71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28E8100E" w14:textId="67C223DB" w:rsidR="00DF1603" w:rsidRDefault="005A1DE4">
            <w:pPr>
              <w:pStyle w:val="TableParagraph"/>
              <w:spacing w:before="30" w:line="232" w:lineRule="auto"/>
              <w:ind w:right="315"/>
              <w:rPr>
                <w:sz w:val="20"/>
              </w:rPr>
            </w:pPr>
            <w:hyperlink r:id="rId37" w:history="1">
              <w:r w:rsidR="00000000" w:rsidRPr="005A1DE4">
                <w:rPr>
                  <w:rStyle w:val="Hipervnculo"/>
                  <w:sz w:val="20"/>
                </w:rPr>
                <w:t>Auto Libra Mandamiento</w:t>
              </w:r>
              <w:r w:rsidR="00000000" w:rsidRPr="005A1DE4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5A1DE4">
                <w:rPr>
                  <w:rStyle w:val="Hipervnculo"/>
                  <w:sz w:val="20"/>
                </w:rPr>
                <w:t>Ejecutivo-Pago</w:t>
              </w:r>
            </w:hyperlink>
          </w:p>
        </w:tc>
      </w:tr>
      <w:tr w:rsidR="00DF1603" w14:paraId="2A65FC9B" w14:textId="77777777">
        <w:trPr>
          <w:trHeight w:val="729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47B8A3B" w14:textId="77777777" w:rsidR="00DF1603" w:rsidRDefault="00000000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08001418901820230010800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2729B61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1BF9694" w14:textId="77777777" w:rsidR="00DF1603" w:rsidRDefault="00000000">
            <w:pPr>
              <w:pStyle w:val="TableParagraph"/>
              <w:spacing w:before="29" w:line="232" w:lineRule="auto"/>
              <w:ind w:right="15"/>
              <w:rPr>
                <w:sz w:val="20"/>
              </w:rPr>
            </w:pPr>
            <w:r>
              <w:rPr>
                <w:sz w:val="20"/>
              </w:rPr>
              <w:t>Servicios Generales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Cooperativos Del Caribe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Servigecoop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E008A67" w14:textId="77777777" w:rsidR="00DF1603" w:rsidRDefault="00000000">
            <w:pPr>
              <w:pStyle w:val="TableParagraph"/>
              <w:spacing w:before="29" w:line="232" w:lineRule="auto"/>
              <w:rPr>
                <w:sz w:val="20"/>
              </w:rPr>
            </w:pPr>
            <w:r>
              <w:rPr>
                <w:sz w:val="20"/>
              </w:rPr>
              <w:t>Wilfrido Alberto Ruiz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Arrieta, Judith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Quintero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Neme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5CA54B4" w14:textId="77777777" w:rsidR="00DF1603" w:rsidRDefault="00000000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2E205B94" w14:textId="77777777" w:rsidR="00DF1603" w:rsidRDefault="00000000">
            <w:pPr>
              <w:pStyle w:val="TableParagraph"/>
              <w:spacing w:before="29" w:line="232" w:lineRule="auto"/>
              <w:ind w:right="498"/>
              <w:rPr>
                <w:sz w:val="20"/>
              </w:rPr>
            </w:pPr>
            <w:r>
              <w:rPr>
                <w:sz w:val="20"/>
              </w:rPr>
              <w:t>Auto Decreta Medidas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Cautelares</w:t>
            </w:r>
          </w:p>
        </w:tc>
      </w:tr>
      <w:tr w:rsidR="00DF1603" w14:paraId="378D58AD" w14:textId="77777777">
        <w:trPr>
          <w:trHeight w:val="729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59896DC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08001418901820230010800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9E03383" w14:textId="77777777" w:rsidR="00DF1603" w:rsidRDefault="00000000">
            <w:pPr>
              <w:pStyle w:val="TableParagraph"/>
              <w:spacing w:before="30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9250E44" w14:textId="77777777" w:rsidR="00DF1603" w:rsidRDefault="00000000">
            <w:pPr>
              <w:pStyle w:val="TableParagraph"/>
              <w:spacing w:before="30" w:line="232" w:lineRule="auto"/>
              <w:ind w:right="15"/>
              <w:rPr>
                <w:sz w:val="20"/>
              </w:rPr>
            </w:pPr>
            <w:r>
              <w:rPr>
                <w:sz w:val="20"/>
              </w:rPr>
              <w:t>Servicios Generales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Cooperativos Del Caribe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Servigecoop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DA13332" w14:textId="77777777" w:rsidR="00DF1603" w:rsidRDefault="00000000">
            <w:pPr>
              <w:pStyle w:val="TableParagraph"/>
              <w:spacing w:before="30" w:line="232" w:lineRule="auto"/>
              <w:rPr>
                <w:sz w:val="20"/>
              </w:rPr>
            </w:pPr>
            <w:r>
              <w:rPr>
                <w:sz w:val="20"/>
              </w:rPr>
              <w:t>Wilfrido Alberto Ruiz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Arrieta, Judith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Quintero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Neme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C3605F8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2F8FB7DD" w14:textId="133337DB" w:rsidR="00DF1603" w:rsidRDefault="005A1DE4">
            <w:pPr>
              <w:pStyle w:val="TableParagraph"/>
              <w:spacing w:before="30" w:line="232" w:lineRule="auto"/>
              <w:ind w:right="315"/>
              <w:rPr>
                <w:sz w:val="20"/>
              </w:rPr>
            </w:pPr>
            <w:hyperlink r:id="rId38" w:history="1">
              <w:r w:rsidR="00000000" w:rsidRPr="005A1DE4">
                <w:rPr>
                  <w:rStyle w:val="Hipervnculo"/>
                  <w:sz w:val="20"/>
                </w:rPr>
                <w:t>Auto Libra Mandamiento</w:t>
              </w:r>
              <w:r w:rsidR="00000000" w:rsidRPr="005A1DE4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5A1DE4">
                <w:rPr>
                  <w:rStyle w:val="Hipervnculo"/>
                  <w:sz w:val="20"/>
                </w:rPr>
                <w:t>Ejecutivo-Pago</w:t>
              </w:r>
            </w:hyperlink>
          </w:p>
        </w:tc>
      </w:tr>
      <w:tr w:rsidR="00DF1603" w14:paraId="3E740D2D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48FB1F3" w14:textId="77777777" w:rsidR="00DF1603" w:rsidRDefault="00000000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08001418901820230012900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7AA8D98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506E3A6" w14:textId="77777777" w:rsidR="00DF1603" w:rsidRDefault="00000000">
            <w:pPr>
              <w:pStyle w:val="TableParagraph"/>
              <w:spacing w:before="23"/>
              <w:ind w:left="0" w:right="54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Yeiny</w:t>
            </w:r>
            <w:proofErr w:type="spellEnd"/>
            <w:r>
              <w:rPr>
                <w:sz w:val="20"/>
              </w:rPr>
              <w:t xml:space="preserve"> Mojica </w:t>
            </w:r>
            <w:proofErr w:type="spellStart"/>
            <w:r>
              <w:rPr>
                <w:sz w:val="20"/>
              </w:rPr>
              <w:t>Mejia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4583292" w14:textId="77777777" w:rsidR="00DF1603" w:rsidRDefault="00000000">
            <w:pPr>
              <w:pStyle w:val="TableParagraph"/>
              <w:spacing w:before="29" w:line="232" w:lineRule="auto"/>
              <w:ind w:right="428"/>
              <w:rPr>
                <w:sz w:val="20"/>
              </w:rPr>
            </w:pPr>
            <w:r>
              <w:rPr>
                <w:sz w:val="20"/>
              </w:rPr>
              <w:t>Ramiro Torres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Construcciones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Sas</w:t>
            </w:r>
            <w:proofErr w:type="spellEnd"/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698C7A8" w14:textId="77777777" w:rsidR="00DF1603" w:rsidRDefault="00000000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1E304FD9" w14:textId="069958D9" w:rsidR="00DF1603" w:rsidRDefault="005A1DE4">
            <w:pPr>
              <w:pStyle w:val="TableParagraph"/>
              <w:spacing w:before="29" w:line="232" w:lineRule="auto"/>
              <w:ind w:right="342"/>
              <w:rPr>
                <w:sz w:val="20"/>
              </w:rPr>
            </w:pPr>
            <w:hyperlink r:id="rId39" w:history="1">
              <w:r w:rsidR="00000000" w:rsidRPr="005A1DE4">
                <w:rPr>
                  <w:rStyle w:val="Hipervnculo"/>
                  <w:sz w:val="20"/>
                </w:rPr>
                <w:t>Auto Inadmite - Auto No</w:t>
              </w:r>
              <w:r w:rsidR="00000000" w:rsidRPr="005A1DE4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5A1DE4">
                <w:rPr>
                  <w:rStyle w:val="Hipervnculo"/>
                  <w:sz w:val="20"/>
                </w:rPr>
                <w:t>Avoca</w:t>
              </w:r>
            </w:hyperlink>
          </w:p>
        </w:tc>
      </w:tr>
      <w:tr w:rsidR="00DF1603" w14:paraId="1542ECE0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14:paraId="052A4CEB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08001418901820230016400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42D5977B" w14:textId="77777777" w:rsidR="00DF1603" w:rsidRDefault="00000000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172127CC" w14:textId="77777777" w:rsidR="00DF1603" w:rsidRPr="00DD5B12" w:rsidRDefault="00000000">
            <w:pPr>
              <w:pStyle w:val="TableParagraph"/>
              <w:spacing w:before="29" w:line="232" w:lineRule="auto"/>
              <w:ind w:right="715"/>
              <w:rPr>
                <w:sz w:val="20"/>
                <w:lang w:val="en-US"/>
              </w:rPr>
            </w:pPr>
            <w:r w:rsidRPr="00DD5B12">
              <w:rPr>
                <w:sz w:val="20"/>
                <w:lang w:val="en-US"/>
              </w:rPr>
              <w:t>You Look Optica</w:t>
            </w:r>
            <w:r w:rsidRPr="00DD5B12">
              <w:rPr>
                <w:spacing w:val="-53"/>
                <w:sz w:val="20"/>
                <w:lang w:val="en-US"/>
              </w:rPr>
              <w:t xml:space="preserve"> </w:t>
            </w:r>
            <w:r w:rsidRPr="00DD5B12">
              <w:rPr>
                <w:sz w:val="20"/>
                <w:lang w:val="en-US"/>
              </w:rPr>
              <w:t xml:space="preserve">Kappel </w:t>
            </w:r>
            <w:proofErr w:type="spellStart"/>
            <w:r w:rsidRPr="00DD5B12">
              <w:rPr>
                <w:sz w:val="20"/>
                <w:lang w:val="en-US"/>
              </w:rPr>
              <w:t>Sas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6E0075FA" w14:textId="77777777" w:rsidR="00DF1603" w:rsidRDefault="00000000">
            <w:pPr>
              <w:pStyle w:val="TableParagraph"/>
              <w:ind w:left="0" w:right="51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Operation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Services</w:t>
            </w:r>
            <w:proofErr w:type="spellEnd"/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22BAF2DB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14:paraId="790378EC" w14:textId="4687E13E" w:rsidR="00DF1603" w:rsidRDefault="005A1DE4">
            <w:pPr>
              <w:pStyle w:val="TableParagraph"/>
              <w:spacing w:before="29" w:line="232" w:lineRule="auto"/>
              <w:ind w:right="237"/>
              <w:rPr>
                <w:sz w:val="20"/>
              </w:rPr>
            </w:pPr>
            <w:hyperlink r:id="rId40" w:history="1">
              <w:r w:rsidR="00000000" w:rsidRPr="005A1DE4">
                <w:rPr>
                  <w:rStyle w:val="Hipervnculo"/>
                  <w:sz w:val="20"/>
                </w:rPr>
                <w:t>Auto Niega Mandamiento</w:t>
              </w:r>
              <w:r w:rsidR="00000000" w:rsidRPr="005A1DE4">
                <w:rPr>
                  <w:rStyle w:val="Hipervnculo"/>
                  <w:spacing w:val="-53"/>
                  <w:sz w:val="20"/>
                </w:rPr>
                <w:t xml:space="preserve"> </w:t>
              </w:r>
              <w:r w:rsidR="00000000" w:rsidRPr="005A1DE4">
                <w:rPr>
                  <w:rStyle w:val="Hipervnculo"/>
                  <w:sz w:val="20"/>
                </w:rPr>
                <w:t>Ejecutivo-Pago</w:t>
              </w:r>
            </w:hyperlink>
          </w:p>
        </w:tc>
      </w:tr>
    </w:tbl>
    <w:p w14:paraId="4385F9A8" w14:textId="77777777" w:rsidR="00DF1603" w:rsidRDefault="00DF1603">
      <w:pPr>
        <w:pStyle w:val="Textoindependiente"/>
        <w:rPr>
          <w:sz w:val="20"/>
        </w:rPr>
      </w:pPr>
    </w:p>
    <w:p w14:paraId="05C78949" w14:textId="77777777" w:rsidR="00DF1603" w:rsidRDefault="00DF1603">
      <w:pPr>
        <w:pStyle w:val="Textoindependiente"/>
        <w:spacing w:before="9"/>
        <w:rPr>
          <w:sz w:val="27"/>
        </w:rPr>
      </w:pPr>
    </w:p>
    <w:p w14:paraId="52EA7489" w14:textId="77777777" w:rsidR="00DF1603" w:rsidRDefault="00000000">
      <w:pPr>
        <w:tabs>
          <w:tab w:val="right" w:pos="1991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50</w:t>
      </w:r>
    </w:p>
    <w:p w14:paraId="07857C65" w14:textId="77777777" w:rsidR="00DF1603" w:rsidRDefault="00DF1603">
      <w:pPr>
        <w:pStyle w:val="Textoindependiente"/>
        <w:rPr>
          <w:sz w:val="25"/>
        </w:rPr>
      </w:pPr>
    </w:p>
    <w:p w14:paraId="2701F341" w14:textId="77777777" w:rsidR="00DF1603" w:rsidRDefault="00000000">
      <w:pPr>
        <w:pStyle w:val="Textoindependiente"/>
        <w:spacing w:before="1" w:line="235" w:lineRule="auto"/>
        <w:ind w:left="156" w:right="394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martes, 28</w:t>
      </w:r>
      <w:r>
        <w:rPr>
          <w:spacing w:val="-1"/>
        </w:rPr>
        <w:t xml:space="preserve"> </w:t>
      </w:r>
      <w:r>
        <w:t>de marzo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se fija</w:t>
      </w:r>
      <w:r>
        <w:rPr>
          <w:spacing w:val="-1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estado por</w:t>
      </w:r>
      <w:r>
        <w:rPr>
          <w:spacing w:val="-1"/>
        </w:rPr>
        <w:t xml:space="preserve"> </w:t>
      </w:r>
      <w:r>
        <w:t>el término legal,</w:t>
      </w:r>
      <w:r>
        <w:rPr>
          <w:spacing w:val="-1"/>
        </w:rPr>
        <w:t xml:space="preserve"> </w:t>
      </w:r>
      <w:r>
        <w:t>al iniciar</w:t>
      </w:r>
      <w:r>
        <w:rPr>
          <w:spacing w:val="-1"/>
        </w:rPr>
        <w:t xml:space="preserve"> </w:t>
      </w:r>
      <w:r>
        <w:t>la jornada</w:t>
      </w:r>
      <w:r>
        <w:rPr>
          <w:spacing w:val="-1"/>
        </w:rPr>
        <w:t xml:space="preserve"> </w:t>
      </w:r>
      <w:r>
        <w:t>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</w:t>
      </w:r>
      <w:r>
        <w:rPr>
          <w:spacing w:val="-1"/>
        </w:rPr>
        <w:t xml:space="preserve"> </w:t>
      </w:r>
      <w:r>
        <w:t>la 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2"/>
        </w:rPr>
        <w:t xml:space="preserve"> </w:t>
      </w:r>
      <w:r>
        <w:t>laboral del despacho.</w:t>
      </w:r>
    </w:p>
    <w:p w14:paraId="10DDBFCF" w14:textId="77777777" w:rsidR="00DF1603" w:rsidRDefault="00DF1603">
      <w:pPr>
        <w:pStyle w:val="Textoindependiente"/>
        <w:spacing w:before="3"/>
        <w:rPr>
          <w:sz w:val="15"/>
        </w:rPr>
      </w:pPr>
    </w:p>
    <w:p w14:paraId="26142EB5" w14:textId="77777777" w:rsidR="00DF1603" w:rsidRDefault="00000000">
      <w:pPr>
        <w:pStyle w:val="Textoindependiente"/>
        <w:spacing w:before="1"/>
        <w:ind w:left="156"/>
      </w:pPr>
      <w:r>
        <w:t>Generado de forma automática por Justicia XXI.</w:t>
      </w:r>
    </w:p>
    <w:p w14:paraId="6F50ACAB" w14:textId="77777777" w:rsidR="00DF1603" w:rsidRDefault="00DF1603">
      <w:pPr>
        <w:pStyle w:val="Textoindependiente"/>
        <w:spacing w:before="3"/>
        <w:rPr>
          <w:sz w:val="15"/>
        </w:rPr>
      </w:pPr>
    </w:p>
    <w:p w14:paraId="04FD10F0" w14:textId="77777777" w:rsidR="00DF1603" w:rsidRDefault="00000000">
      <w:pPr>
        <w:pStyle w:val="Textoindependiente"/>
        <w:ind w:left="6077" w:right="6024"/>
        <w:jc w:val="center"/>
      </w:pPr>
      <w:r>
        <w:t>JAVIER ANDRES BELTRAN ROMERO</w:t>
      </w:r>
    </w:p>
    <w:p w14:paraId="7B7F818E" w14:textId="77777777" w:rsidR="00DF1603" w:rsidRDefault="00DF1603">
      <w:pPr>
        <w:pStyle w:val="Textoindependiente"/>
        <w:spacing w:before="6"/>
        <w:rPr>
          <w:sz w:val="17"/>
        </w:rPr>
      </w:pPr>
    </w:p>
    <w:p w14:paraId="659A1188" w14:textId="77777777" w:rsidR="00DF1603" w:rsidRDefault="00000000">
      <w:pPr>
        <w:pStyle w:val="Textoindependiente"/>
        <w:ind w:left="6077" w:right="6024"/>
        <w:jc w:val="center"/>
      </w:pPr>
      <w:r>
        <w:t>Secretaría</w:t>
      </w:r>
    </w:p>
    <w:p w14:paraId="629F6C71" w14:textId="77777777" w:rsidR="00DF1603" w:rsidRDefault="00DF1603">
      <w:pPr>
        <w:pStyle w:val="Textoindependiente"/>
        <w:rPr>
          <w:sz w:val="23"/>
        </w:rPr>
      </w:pPr>
    </w:p>
    <w:p w14:paraId="19100352" w14:textId="77777777" w:rsidR="00DF1603" w:rsidRDefault="00000000">
      <w:pPr>
        <w:pStyle w:val="Textoindependiente"/>
        <w:spacing w:line="556" w:lineRule="auto"/>
        <w:ind w:left="11984" w:right="100" w:firstLine="1271"/>
        <w:jc w:val="right"/>
      </w:pPr>
      <w:r>
        <w:t>Código de Verificación</w:t>
      </w:r>
      <w:r>
        <w:rPr>
          <w:spacing w:val="-42"/>
        </w:rPr>
        <w:t xml:space="preserve"> </w:t>
      </w:r>
      <w:r>
        <w:t>4013d9c4-ff1b-4379-ab5d-fbd3d2b22f94</w:t>
      </w:r>
    </w:p>
    <w:p w14:paraId="165C1338" w14:textId="77777777" w:rsidR="00DF1603" w:rsidRDefault="00DF1603">
      <w:pPr>
        <w:spacing w:line="556" w:lineRule="auto"/>
        <w:jc w:val="right"/>
        <w:sectPr w:rsidR="00DF1603">
          <w:pgSz w:w="15840" w:h="12240" w:orient="landscape"/>
          <w:pgMar w:top="2360" w:right="540" w:bottom="280" w:left="340" w:header="1136" w:footer="0" w:gutter="0"/>
          <w:cols w:space="720"/>
        </w:sectPr>
      </w:pPr>
    </w:p>
    <w:p w14:paraId="655A082F" w14:textId="77777777" w:rsidR="00DF1603" w:rsidRDefault="00DF1603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DF1603" w14:paraId="6BAE5E16" w14:textId="77777777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14:paraId="49F8DFCB" w14:textId="77777777" w:rsidR="00DF1603" w:rsidRDefault="00000000">
            <w:pPr>
              <w:pStyle w:val="TableParagraph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DF1603" w14:paraId="37A14B4A" w14:textId="77777777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B5C6F0D" w14:textId="77777777" w:rsidR="00DF1603" w:rsidRDefault="00000000">
            <w:pPr>
              <w:pStyle w:val="TableParagraph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41CFF58" w14:textId="77777777" w:rsidR="00DF1603" w:rsidRDefault="00000000">
            <w:pPr>
              <w:pStyle w:val="TableParagraph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77CA099" w14:textId="77777777" w:rsidR="00DF1603" w:rsidRDefault="00000000">
            <w:pPr>
              <w:pStyle w:val="TableParagraph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329C7F3" w14:textId="77777777" w:rsidR="00DF1603" w:rsidRDefault="00000000">
            <w:pPr>
              <w:pStyle w:val="TableParagraph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4E8A23A" w14:textId="77777777" w:rsidR="00DF1603" w:rsidRDefault="00000000">
            <w:pPr>
              <w:pStyle w:val="TableParagraph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0BA442BF" w14:textId="77777777" w:rsidR="00DF1603" w:rsidRDefault="00000000">
            <w:pPr>
              <w:pStyle w:val="TableParagraph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DF1603" w14:paraId="5C1A7F26" w14:textId="77777777">
        <w:trPr>
          <w:trHeight w:val="95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1D22EAC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08001418901820230013900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7555FB1" w14:textId="77777777" w:rsidR="00DF1603" w:rsidRDefault="00000000">
            <w:pPr>
              <w:pStyle w:val="TableParagraph"/>
              <w:spacing w:before="29" w:line="232" w:lineRule="auto"/>
              <w:ind w:left="35" w:right="249"/>
              <w:rPr>
                <w:sz w:val="20"/>
              </w:rPr>
            </w:pPr>
            <w:r>
              <w:rPr>
                <w:sz w:val="20"/>
              </w:rPr>
              <w:t>Verbales De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Minima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Cuantia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144CFA8" w14:textId="77777777" w:rsidR="00DF1603" w:rsidRDefault="00000000">
            <w:pPr>
              <w:pStyle w:val="TableParagraph"/>
              <w:spacing w:before="29" w:line="232" w:lineRule="auto"/>
              <w:ind w:right="454"/>
              <w:rPr>
                <w:sz w:val="20"/>
              </w:rPr>
            </w:pPr>
            <w:r>
              <w:rPr>
                <w:sz w:val="20"/>
              </w:rPr>
              <w:t>Berenice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Larios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Rodriquez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7DF4F60" w14:textId="77777777" w:rsidR="00DF1603" w:rsidRDefault="00000000">
            <w:pPr>
              <w:pStyle w:val="TableParagraph"/>
              <w:spacing w:before="29" w:line="232" w:lineRule="auto"/>
              <w:ind w:right="104"/>
              <w:rPr>
                <w:sz w:val="20"/>
              </w:rPr>
            </w:pPr>
            <w:r>
              <w:rPr>
                <w:sz w:val="20"/>
              </w:rPr>
              <w:t xml:space="preserve">Rafael Enrique </w:t>
            </w:r>
            <w:proofErr w:type="spellStart"/>
            <w:r>
              <w:rPr>
                <w:sz w:val="20"/>
              </w:rPr>
              <w:t>Pua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Galofre</w:t>
            </w:r>
            <w:proofErr w:type="spellEnd"/>
            <w:r>
              <w:rPr>
                <w:sz w:val="20"/>
              </w:rPr>
              <w:t xml:space="preserve">, Angelica </w:t>
            </w:r>
            <w:proofErr w:type="spellStart"/>
            <w:r>
              <w:rPr>
                <w:sz w:val="20"/>
              </w:rPr>
              <w:t>Maria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Carrillo Santis, Evaristo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Fabio Villamizar Murillo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CF4EC91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1B245696" w14:textId="3A71C238" w:rsidR="00DF1603" w:rsidRDefault="005A1DE4">
            <w:pPr>
              <w:pStyle w:val="TableParagraph"/>
              <w:spacing w:before="29" w:line="232" w:lineRule="auto"/>
              <w:ind w:right="342"/>
              <w:rPr>
                <w:sz w:val="20"/>
              </w:rPr>
            </w:pPr>
            <w:hyperlink r:id="rId41" w:history="1">
              <w:r w:rsidR="00000000" w:rsidRPr="005A1DE4">
                <w:rPr>
                  <w:rStyle w:val="Hipervnculo"/>
                  <w:sz w:val="20"/>
                </w:rPr>
                <w:t>Auto Inadmite - Auto No</w:t>
              </w:r>
              <w:r w:rsidR="00000000" w:rsidRPr="005A1DE4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5A1DE4">
                <w:rPr>
                  <w:rStyle w:val="Hipervnculo"/>
                  <w:sz w:val="20"/>
                </w:rPr>
                <w:t>Avoca</w:t>
              </w:r>
            </w:hyperlink>
          </w:p>
        </w:tc>
      </w:tr>
      <w:tr w:rsidR="00DF1603" w14:paraId="59BA546F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14:paraId="7F8CB9A8" w14:textId="77777777" w:rsidR="00DF1603" w:rsidRDefault="00000000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08001418901820230016700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54BB4E9A" w14:textId="77777777" w:rsidR="00DF1603" w:rsidRDefault="00000000">
            <w:pPr>
              <w:pStyle w:val="TableParagraph"/>
              <w:spacing w:before="30" w:line="232" w:lineRule="auto"/>
              <w:ind w:left="35" w:right="249"/>
              <w:rPr>
                <w:sz w:val="20"/>
              </w:rPr>
            </w:pPr>
            <w:r>
              <w:rPr>
                <w:sz w:val="20"/>
              </w:rPr>
              <w:t>Verbales De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Minima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Cuantia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30C34B6E" w14:textId="77777777" w:rsidR="00DF1603" w:rsidRDefault="00000000">
            <w:pPr>
              <w:pStyle w:val="TableParagraph"/>
              <w:spacing w:before="30" w:line="232" w:lineRule="auto"/>
              <w:ind w:right="126"/>
              <w:rPr>
                <w:sz w:val="20"/>
              </w:rPr>
            </w:pPr>
            <w:r>
              <w:rPr>
                <w:sz w:val="20"/>
              </w:rPr>
              <w:t>Sirley Milena Fontanilla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Muñoz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4F317A80" w14:textId="77777777" w:rsidR="00DF1603" w:rsidRPr="00DD5B12" w:rsidRDefault="00000000">
            <w:pPr>
              <w:pStyle w:val="TableParagraph"/>
              <w:rPr>
                <w:sz w:val="20"/>
                <w:lang w:val="en-US"/>
              </w:rPr>
            </w:pPr>
            <w:r w:rsidRPr="00DD5B12">
              <w:rPr>
                <w:sz w:val="20"/>
                <w:lang w:val="en-US"/>
              </w:rPr>
              <w:t>Janna Motors S.</w:t>
            </w:r>
            <w:proofErr w:type="gramStart"/>
            <w:r w:rsidRPr="00DD5B12">
              <w:rPr>
                <w:sz w:val="20"/>
                <w:lang w:val="en-US"/>
              </w:rPr>
              <w:t>A.S</w:t>
            </w:r>
            <w:proofErr w:type="gramEnd"/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38355B8A" w14:textId="77777777" w:rsidR="00DF1603" w:rsidRDefault="00000000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27/03/2023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14:paraId="72058B35" w14:textId="70FFF8BA" w:rsidR="00DF1603" w:rsidRDefault="005A1DE4">
            <w:pPr>
              <w:pStyle w:val="TableParagraph"/>
              <w:spacing w:before="30" w:line="232" w:lineRule="auto"/>
              <w:ind w:right="342"/>
              <w:rPr>
                <w:sz w:val="20"/>
              </w:rPr>
            </w:pPr>
            <w:hyperlink r:id="rId42" w:history="1">
              <w:r w:rsidR="00000000" w:rsidRPr="005A1DE4">
                <w:rPr>
                  <w:rStyle w:val="Hipervnculo"/>
                  <w:sz w:val="20"/>
                </w:rPr>
                <w:t>Auto Inadmite - Auto No</w:t>
              </w:r>
              <w:r w:rsidR="00000000" w:rsidRPr="005A1DE4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000000" w:rsidRPr="005A1DE4">
                <w:rPr>
                  <w:rStyle w:val="Hipervnculo"/>
                  <w:sz w:val="20"/>
                </w:rPr>
                <w:t>Avoca</w:t>
              </w:r>
            </w:hyperlink>
          </w:p>
        </w:tc>
      </w:tr>
    </w:tbl>
    <w:p w14:paraId="5C45FA9E" w14:textId="77777777" w:rsidR="00DF1603" w:rsidRDefault="00DF1603">
      <w:pPr>
        <w:pStyle w:val="Textoindependiente"/>
        <w:rPr>
          <w:sz w:val="20"/>
        </w:rPr>
      </w:pPr>
    </w:p>
    <w:p w14:paraId="03AC6681" w14:textId="77777777" w:rsidR="00DF1603" w:rsidRDefault="00DF1603">
      <w:pPr>
        <w:pStyle w:val="Textoindependiente"/>
        <w:rPr>
          <w:sz w:val="20"/>
        </w:rPr>
      </w:pPr>
    </w:p>
    <w:p w14:paraId="07E513F2" w14:textId="77777777" w:rsidR="00DF1603" w:rsidRDefault="00DF1603">
      <w:pPr>
        <w:pStyle w:val="Textoindependiente"/>
        <w:rPr>
          <w:sz w:val="20"/>
        </w:rPr>
      </w:pPr>
    </w:p>
    <w:p w14:paraId="7A3ADD6A" w14:textId="77777777" w:rsidR="00DF1603" w:rsidRDefault="00DF1603">
      <w:pPr>
        <w:pStyle w:val="Textoindependiente"/>
        <w:rPr>
          <w:sz w:val="20"/>
        </w:rPr>
      </w:pPr>
    </w:p>
    <w:p w14:paraId="3F4D15AE" w14:textId="77777777" w:rsidR="00DF1603" w:rsidRDefault="00DF1603">
      <w:pPr>
        <w:pStyle w:val="Textoindependiente"/>
        <w:rPr>
          <w:sz w:val="20"/>
        </w:rPr>
      </w:pPr>
    </w:p>
    <w:p w14:paraId="0B459CE4" w14:textId="77777777" w:rsidR="00DF1603" w:rsidRDefault="00DF1603">
      <w:pPr>
        <w:pStyle w:val="Textoindependiente"/>
        <w:rPr>
          <w:sz w:val="20"/>
        </w:rPr>
      </w:pPr>
    </w:p>
    <w:p w14:paraId="08A080CB" w14:textId="77777777" w:rsidR="00DF1603" w:rsidRDefault="00DF1603">
      <w:pPr>
        <w:pStyle w:val="Textoindependiente"/>
        <w:rPr>
          <w:sz w:val="20"/>
        </w:rPr>
      </w:pPr>
    </w:p>
    <w:p w14:paraId="1079946F" w14:textId="77777777" w:rsidR="00DF1603" w:rsidRDefault="00DF1603">
      <w:pPr>
        <w:pStyle w:val="Textoindependiente"/>
        <w:rPr>
          <w:sz w:val="20"/>
        </w:rPr>
      </w:pPr>
    </w:p>
    <w:p w14:paraId="23403201" w14:textId="77777777" w:rsidR="00DF1603" w:rsidRDefault="00DF1603">
      <w:pPr>
        <w:pStyle w:val="Textoindependiente"/>
        <w:rPr>
          <w:sz w:val="20"/>
        </w:rPr>
      </w:pPr>
    </w:p>
    <w:p w14:paraId="70CB155F" w14:textId="77777777" w:rsidR="00DF1603" w:rsidRDefault="00DF1603">
      <w:pPr>
        <w:pStyle w:val="Textoindependiente"/>
        <w:rPr>
          <w:sz w:val="20"/>
        </w:rPr>
      </w:pPr>
    </w:p>
    <w:p w14:paraId="39FFC284" w14:textId="77777777" w:rsidR="00DF1603" w:rsidRDefault="00DF1603">
      <w:pPr>
        <w:pStyle w:val="Textoindependiente"/>
        <w:rPr>
          <w:sz w:val="20"/>
        </w:rPr>
      </w:pPr>
    </w:p>
    <w:p w14:paraId="23D6161A" w14:textId="77777777" w:rsidR="00DF1603" w:rsidRDefault="00DF1603">
      <w:pPr>
        <w:pStyle w:val="Textoindependiente"/>
        <w:rPr>
          <w:sz w:val="20"/>
        </w:rPr>
      </w:pPr>
    </w:p>
    <w:p w14:paraId="671A963F" w14:textId="77777777" w:rsidR="00DF1603" w:rsidRDefault="00DF1603">
      <w:pPr>
        <w:pStyle w:val="Textoindependiente"/>
        <w:spacing w:before="8"/>
        <w:rPr>
          <w:sz w:val="29"/>
        </w:rPr>
      </w:pPr>
    </w:p>
    <w:p w14:paraId="0202CE93" w14:textId="77777777" w:rsidR="00DF1603" w:rsidRDefault="00000000">
      <w:pPr>
        <w:tabs>
          <w:tab w:val="right" w:pos="1991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50</w:t>
      </w:r>
    </w:p>
    <w:p w14:paraId="40BB8F28" w14:textId="77777777" w:rsidR="00DF1603" w:rsidRDefault="00DF1603">
      <w:pPr>
        <w:pStyle w:val="Textoindependiente"/>
        <w:spacing w:before="1"/>
        <w:rPr>
          <w:sz w:val="25"/>
        </w:rPr>
      </w:pPr>
    </w:p>
    <w:p w14:paraId="766FBC62" w14:textId="77777777" w:rsidR="00DF1603" w:rsidRDefault="00000000">
      <w:pPr>
        <w:pStyle w:val="Textoindependiente"/>
        <w:spacing w:line="235" w:lineRule="auto"/>
        <w:ind w:left="156" w:right="394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martes, 28</w:t>
      </w:r>
      <w:r>
        <w:rPr>
          <w:spacing w:val="-1"/>
        </w:rPr>
        <w:t xml:space="preserve"> </w:t>
      </w:r>
      <w:r>
        <w:t>de marzo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se fija</w:t>
      </w:r>
      <w:r>
        <w:rPr>
          <w:spacing w:val="-1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estado por</w:t>
      </w:r>
      <w:r>
        <w:rPr>
          <w:spacing w:val="-1"/>
        </w:rPr>
        <w:t xml:space="preserve"> </w:t>
      </w:r>
      <w:r>
        <w:t>el término legal,</w:t>
      </w:r>
      <w:r>
        <w:rPr>
          <w:spacing w:val="-1"/>
        </w:rPr>
        <w:t xml:space="preserve"> </w:t>
      </w:r>
      <w:r>
        <w:t>al iniciar</w:t>
      </w:r>
      <w:r>
        <w:rPr>
          <w:spacing w:val="-1"/>
        </w:rPr>
        <w:t xml:space="preserve"> </w:t>
      </w:r>
      <w:r>
        <w:t>la jornada</w:t>
      </w:r>
      <w:r>
        <w:rPr>
          <w:spacing w:val="-1"/>
        </w:rPr>
        <w:t xml:space="preserve"> </w:t>
      </w:r>
      <w:r>
        <w:t>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desfija en</w:t>
      </w:r>
      <w:r>
        <w:rPr>
          <w:spacing w:val="-1"/>
        </w:rPr>
        <w:t xml:space="preserve"> </w:t>
      </w:r>
      <w:r>
        <w:t>la 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2"/>
        </w:rPr>
        <w:t xml:space="preserve"> </w:t>
      </w:r>
      <w:r>
        <w:t>laboral del despacho.</w:t>
      </w:r>
    </w:p>
    <w:p w14:paraId="379AFE0D" w14:textId="77777777" w:rsidR="00DF1603" w:rsidRDefault="00DF1603">
      <w:pPr>
        <w:pStyle w:val="Textoindependiente"/>
        <w:spacing w:before="4"/>
        <w:rPr>
          <w:sz w:val="15"/>
        </w:rPr>
      </w:pPr>
    </w:p>
    <w:p w14:paraId="50111BB4" w14:textId="77777777" w:rsidR="00DF1603" w:rsidRDefault="00000000">
      <w:pPr>
        <w:pStyle w:val="Textoindependiente"/>
        <w:ind w:left="156"/>
      </w:pPr>
      <w:r>
        <w:t>Generado de forma automática por Justicia XXI.</w:t>
      </w:r>
    </w:p>
    <w:p w14:paraId="3B60A035" w14:textId="77777777" w:rsidR="00DF1603" w:rsidRDefault="00DF1603">
      <w:pPr>
        <w:pStyle w:val="Textoindependiente"/>
        <w:spacing w:before="3"/>
        <w:rPr>
          <w:sz w:val="15"/>
        </w:rPr>
      </w:pPr>
    </w:p>
    <w:p w14:paraId="04EEE69A" w14:textId="77777777" w:rsidR="00DF1603" w:rsidRDefault="00000000">
      <w:pPr>
        <w:pStyle w:val="Textoindependiente"/>
        <w:ind w:left="6077" w:right="6024"/>
        <w:jc w:val="center"/>
      </w:pPr>
      <w:r>
        <w:t>JAVIER ANDRES BELTRAN ROMERO</w:t>
      </w:r>
    </w:p>
    <w:p w14:paraId="5C115126" w14:textId="77777777" w:rsidR="00DF1603" w:rsidRDefault="00DF1603">
      <w:pPr>
        <w:pStyle w:val="Textoindependiente"/>
        <w:spacing w:before="7"/>
        <w:rPr>
          <w:sz w:val="17"/>
        </w:rPr>
      </w:pPr>
    </w:p>
    <w:p w14:paraId="1F630948" w14:textId="77777777" w:rsidR="00DF1603" w:rsidRDefault="00000000">
      <w:pPr>
        <w:pStyle w:val="Textoindependiente"/>
        <w:ind w:left="6077" w:right="6024"/>
        <w:jc w:val="center"/>
      </w:pPr>
      <w:r>
        <w:t>Secretaría</w:t>
      </w:r>
    </w:p>
    <w:p w14:paraId="3567C6E7" w14:textId="77777777" w:rsidR="00DF1603" w:rsidRDefault="00DF1603">
      <w:pPr>
        <w:pStyle w:val="Textoindependiente"/>
        <w:spacing w:before="10"/>
        <w:rPr>
          <w:sz w:val="22"/>
        </w:rPr>
      </w:pPr>
    </w:p>
    <w:p w14:paraId="69466B26" w14:textId="77777777" w:rsidR="00DF1603" w:rsidRDefault="00000000">
      <w:pPr>
        <w:pStyle w:val="Textoindependiente"/>
        <w:spacing w:before="1" w:line="556" w:lineRule="auto"/>
        <w:ind w:left="11984" w:right="100" w:firstLine="1271"/>
        <w:jc w:val="right"/>
      </w:pPr>
      <w:r>
        <w:t>Código de Verificación</w:t>
      </w:r>
      <w:r>
        <w:rPr>
          <w:spacing w:val="-42"/>
        </w:rPr>
        <w:t xml:space="preserve"> </w:t>
      </w:r>
      <w:r>
        <w:t>4013d9c4-ff1b-4379-ab5d-fbd3d2b22f94</w:t>
      </w:r>
    </w:p>
    <w:sectPr w:rsidR="00DF1603">
      <w:pgSz w:w="15840" w:h="12240" w:orient="landscape"/>
      <w:pgMar w:top="2360" w:right="540" w:bottom="280" w:left="340" w:header="11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DABEC" w14:textId="77777777" w:rsidR="00FC2B62" w:rsidRDefault="00FC2B62">
      <w:r>
        <w:separator/>
      </w:r>
    </w:p>
  </w:endnote>
  <w:endnote w:type="continuationSeparator" w:id="0">
    <w:p w14:paraId="33D1BF05" w14:textId="77777777" w:rsidR="00FC2B62" w:rsidRDefault="00FC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433C" w14:textId="77777777" w:rsidR="00FC2B62" w:rsidRDefault="00FC2B62">
      <w:r>
        <w:separator/>
      </w:r>
    </w:p>
  </w:footnote>
  <w:footnote w:type="continuationSeparator" w:id="0">
    <w:p w14:paraId="29622B2B" w14:textId="77777777" w:rsidR="00FC2B62" w:rsidRDefault="00FC2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B6A1" w14:textId="77777777" w:rsidR="00DF1603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03808" behindDoc="1" locked="0" layoutInCell="1" allowOverlap="1" wp14:anchorId="68BBA3BF" wp14:editId="0185C523">
          <wp:simplePos x="0" y="0"/>
          <wp:positionH relativeFrom="page">
            <wp:posOffset>290093</wp:posOffset>
          </wp:positionH>
          <wp:positionV relativeFrom="page">
            <wp:posOffset>721347</wp:posOffset>
          </wp:positionV>
          <wp:extent cx="720001" cy="7200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01" cy="720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04320" behindDoc="1" locked="0" layoutInCell="1" allowOverlap="1" wp14:anchorId="03E86EAA" wp14:editId="06EA23EA">
          <wp:simplePos x="0" y="0"/>
          <wp:positionH relativeFrom="page">
            <wp:posOffset>8788463</wp:posOffset>
          </wp:positionH>
          <wp:positionV relativeFrom="page">
            <wp:posOffset>721347</wp:posOffset>
          </wp:positionV>
          <wp:extent cx="691426" cy="6834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1426" cy="68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1DE4">
      <w:rPr>
        <w:noProof/>
      </w:rPr>
      <mc:AlternateContent>
        <mc:Choice Requires="wps">
          <w:drawing>
            <wp:anchor distT="0" distB="0" distL="114300" distR="114300" simplePos="0" relativeHeight="486904832" behindDoc="1" locked="0" layoutInCell="1" allowOverlap="1" wp14:anchorId="39074BCF" wp14:editId="7B9980FD">
              <wp:simplePos x="0" y="0"/>
              <wp:positionH relativeFrom="page">
                <wp:posOffset>2886075</wp:posOffset>
              </wp:positionH>
              <wp:positionV relativeFrom="page">
                <wp:posOffset>734060</wp:posOffset>
              </wp:positionV>
              <wp:extent cx="3580130" cy="519430"/>
              <wp:effectExtent l="0" t="0" r="1270" b="127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8013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336F1" w14:textId="77777777" w:rsidR="00DF1603" w:rsidRDefault="00000000">
                          <w:pPr>
                            <w:spacing w:before="19" w:line="232" w:lineRule="auto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REPUBLICA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DE COLOMBIA </w:t>
                          </w:r>
                          <w:r>
                            <w:rPr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RAMA JUDICIAL DEL PODER</w:t>
                          </w:r>
                          <w:r>
                            <w:rPr>
                              <w:rFonts w:ascii="Arial" w:hAnsi="Arial"/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PÚBLICO</w:t>
                          </w:r>
                        </w:p>
                        <w:p w14:paraId="638F9816" w14:textId="77777777" w:rsidR="00DF1603" w:rsidRDefault="00000000">
                          <w:pPr>
                            <w:spacing w:before="149"/>
                            <w:ind w:left="75" w:right="18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Competencias Múltiples 018 Barranquilla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74BC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27.25pt;margin-top:57.8pt;width:281.9pt;height:40.9pt;z-index:-164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" filled="f" stroked="f">
              <v:path arrowok="t"/>
              <v:textbox inset="0,0,0,0">
                <w:txbxContent>
                  <w:p w14:paraId="4EF336F1" w14:textId="77777777" w:rsidR="00DF1603" w:rsidRDefault="00000000">
                    <w:pPr>
                      <w:spacing w:before="19" w:line="232" w:lineRule="auto"/>
                      <w:ind w:left="20" w:right="1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REPUBLICA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DE COLOMBIA </w:t>
                    </w:r>
                    <w:r>
                      <w:rPr>
                        <w:sz w:val="16"/>
                      </w:rPr>
                      <w:t xml:space="preserve">-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RAMA JUDICIAL DEL PODER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PÚBLICO</w:t>
                    </w:r>
                  </w:p>
                  <w:p w14:paraId="638F9816" w14:textId="77777777" w:rsidR="00DF1603" w:rsidRDefault="00000000">
                    <w:pPr>
                      <w:spacing w:before="149"/>
                      <w:ind w:left="75" w:right="1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Competencias Múltiples 018 Barranquilla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1DE4">
      <w:rPr>
        <w:noProof/>
      </w:rPr>
      <mc:AlternateContent>
        <mc:Choice Requires="wps">
          <w:drawing>
            <wp:anchor distT="0" distB="0" distL="114300" distR="114300" simplePos="0" relativeHeight="486905344" behindDoc="1" locked="0" layoutInCell="1" allowOverlap="1" wp14:anchorId="2C01EB36" wp14:editId="5D7CC1B5">
              <wp:simplePos x="0" y="0"/>
              <wp:positionH relativeFrom="page">
                <wp:posOffset>3140710</wp:posOffset>
              </wp:positionH>
              <wp:positionV relativeFrom="page">
                <wp:posOffset>1383665</wp:posOffset>
              </wp:positionV>
              <wp:extent cx="556260" cy="139065"/>
              <wp:effectExtent l="0" t="0" r="2540" b="635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62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E9073" w14:textId="77777777" w:rsidR="00DF1603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Estado No.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01EB36" id="Text Box 12" o:spid="_x0000_s1027" type="#_x0000_t202" style="position:absolute;margin-left:247.3pt;margin-top:108.95pt;width:43.8pt;height:10.95pt;z-index:-164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" filled="f" stroked="f">
              <v:path arrowok="t"/>
              <v:textbox inset="0,0,0,0">
                <w:txbxContent>
                  <w:p w14:paraId="6E5E9073" w14:textId="77777777" w:rsidR="00DF1603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Estado 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1DE4">
      <w:rPr>
        <w:noProof/>
      </w:rPr>
      <mc:AlternateContent>
        <mc:Choice Requires="wps">
          <w:drawing>
            <wp:anchor distT="0" distB="0" distL="114300" distR="114300" simplePos="0" relativeHeight="486905856" behindDoc="1" locked="0" layoutInCell="1" allowOverlap="1" wp14:anchorId="6383542E" wp14:editId="5D50A4A1">
              <wp:simplePos x="0" y="0"/>
              <wp:positionH relativeFrom="page">
                <wp:posOffset>3942080</wp:posOffset>
              </wp:positionH>
              <wp:positionV relativeFrom="page">
                <wp:posOffset>1383665</wp:posOffset>
              </wp:positionV>
              <wp:extent cx="138430" cy="139065"/>
              <wp:effectExtent l="0" t="0" r="1270" b="635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4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6CA9F" w14:textId="77777777" w:rsidR="00DF1603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83542E" id="Text Box 11" o:spid="_x0000_s1028" type="#_x0000_t202" style="position:absolute;margin-left:310.4pt;margin-top:108.95pt;width:10.9pt;height:10.95pt;z-index:-164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" filled="f" stroked="f">
              <v:path arrowok="t"/>
              <v:textbox inset="0,0,0,0">
                <w:txbxContent>
                  <w:p w14:paraId="5AC6CA9F" w14:textId="77777777" w:rsidR="00DF1603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1DE4">
      <w:rPr>
        <w:noProof/>
      </w:rPr>
      <mc:AlternateContent>
        <mc:Choice Requires="wps">
          <w:drawing>
            <wp:anchor distT="0" distB="0" distL="114300" distR="114300" simplePos="0" relativeHeight="486906368" behindDoc="1" locked="0" layoutInCell="1" allowOverlap="1" wp14:anchorId="29F480C1" wp14:editId="6E4C50C0">
              <wp:simplePos x="0" y="0"/>
              <wp:positionH relativeFrom="page">
                <wp:posOffset>4339590</wp:posOffset>
              </wp:positionH>
              <wp:positionV relativeFrom="page">
                <wp:posOffset>1383665</wp:posOffset>
              </wp:positionV>
              <wp:extent cx="1668145" cy="139065"/>
              <wp:effectExtent l="0" t="0" r="8255" b="635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681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8E493" w14:textId="77777777" w:rsidR="00DF1603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 xml:space="preserve">De   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Martes</w:t>
                          </w:r>
                          <w:proofErr w:type="gramEnd"/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, 28 De Marzo De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F480C1" id="Text Box 10" o:spid="_x0000_s1029" type="#_x0000_t202" style="position:absolute;margin-left:341.7pt;margin-top:108.95pt;width:131.35pt;height:10.95pt;z-index:-164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" filled="f" stroked="f">
              <v:path arrowok="t"/>
              <v:textbox inset="0,0,0,0">
                <w:txbxContent>
                  <w:p w14:paraId="2A18E493" w14:textId="77777777" w:rsidR="00DF1603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 xml:space="preserve">De   </w:t>
                    </w:r>
                    <w:r>
                      <w:rPr>
                        <w:rFonts w:ascii="Arial"/>
                        <w:b/>
                        <w:spacing w:val="16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b/>
                        <w:sz w:val="16"/>
                      </w:rPr>
                      <w:t>Martes</w:t>
                    </w:r>
                    <w:proofErr w:type="gramEnd"/>
                    <w:r>
                      <w:rPr>
                        <w:rFonts w:ascii="Arial"/>
                        <w:b/>
                        <w:sz w:val="16"/>
                      </w:rPr>
                      <w:t>, 28 De Marzo De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03"/>
    <w:rsid w:val="005A1DE4"/>
    <w:rsid w:val="00DD5B12"/>
    <w:rsid w:val="00DF1603"/>
    <w:rsid w:val="00F56B14"/>
    <w:rsid w:val="00FC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EE0113"/>
  <w15:docId w15:val="{ABEAEFB1-2D10-8940-A931-AB671B5E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9"/>
      <w:ind w:left="20" w:right="18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34"/>
    </w:pPr>
  </w:style>
  <w:style w:type="character" w:styleId="Hipervnculo">
    <w:name w:val="Hyperlink"/>
    <w:basedOn w:val="Fuentedeprrafopredeter"/>
    <w:uiPriority w:val="99"/>
    <w:unhideWhenUsed/>
    <w:rsid w:val="00DD5B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5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amajudicial.gov.co/documents/36168909/140397830/2023-00094+AUTO+MANDAMIENTO+PAGARE+COOPENSIONADOS+SC+ENDOSO.pdf/e8a40de1-7a16-4dd6-bf0a-2d3e415edf70" TargetMode="External"/><Relationship Id="rId18" Type="http://schemas.openxmlformats.org/officeDocument/2006/relationships/hyperlink" Target="https://www.ramajudicial.gov.co/documents/36168909/140397830/2023-00131+MANDAMIENTO+DE+PAGO+PAGARE.pdf/abe80533-d057-47c9-86fd-165c8ff9e669" TargetMode="External"/><Relationship Id="rId26" Type="http://schemas.openxmlformats.org/officeDocument/2006/relationships/hyperlink" Target="https://www.ramajudicial.gov.co/documents/36168909/140397830/2023-00149+INADMITE+PRUEBA+VOCERI%C2%B4A.pdf/9262dfef-4ac5-4884-9228-30dcf15da232" TargetMode="External"/><Relationship Id="rId39" Type="http://schemas.openxmlformats.org/officeDocument/2006/relationships/hyperlink" Target="https://www.ramajudicial.gov.co/documents/36168909/140397830/2023-00129+INADMITE+CORREO+.pdf/82d74b36-accc-461b-95a9-22d879c49a0b" TargetMode="External"/><Relationship Id="rId21" Type="http://schemas.openxmlformats.org/officeDocument/2006/relationships/hyperlink" Target="https://www.ramajudicial.gov.co/documents/36168909/140397830/2023-00174+RECHAZA+FALTA+COMPETENCIA+TERRITORIAL.pdf/bc6552cb-e7c9-4556-ae4e-70efbba20923" TargetMode="External"/><Relationship Id="rId34" Type="http://schemas.openxmlformats.org/officeDocument/2006/relationships/hyperlink" Target="https://www.ramajudicial.gov.co/documents/36168909/140397830/2022-00536+Liquidaci%C3%B3nCostas.pdf/ecf34a8d-c412-46cc-b7af-28066dd5db39" TargetMode="External"/><Relationship Id="rId42" Type="http://schemas.openxmlformats.org/officeDocument/2006/relationships/hyperlink" Target="https://www.ramajudicial.gov.co/documents/36168909/140397830/2023-00167+INADMITE+CORREO+DOMICILIO.pdf/c7bc91c7-6cc8-4385-904c-05dd45be2dd7" TargetMode="External"/><Relationship Id="rId7" Type="http://schemas.openxmlformats.org/officeDocument/2006/relationships/hyperlink" Target="https://www.ramajudicial.gov.co/documents/36168909/140397830/2023-00155+MANDAMIENTO+DE+PAGO+PAGARE.pdf/39edc8ed-a372-4987-b458-5326ff1b42e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amajudicial.gov.co/documents/36168909/140397830/2023-00158+AUTO+MANDAMIENTO+PAGARE.pdf/47fcc131-f429-4ae2-9ac2-fafccb71b586" TargetMode="External"/><Relationship Id="rId20" Type="http://schemas.openxmlformats.org/officeDocument/2006/relationships/hyperlink" Target="https://www.ramajudicial.gov.co/documents/36168909/140397830/2023-00172+INADMITE+DOMICILIO.pdf/1dd6b4b4-9278-410b-b6e4-5142689ebbfb" TargetMode="External"/><Relationship Id="rId29" Type="http://schemas.openxmlformats.org/officeDocument/2006/relationships/hyperlink" Target="https://www.ramajudicial.gov.co/documents/36168909/140397830/2022-00307+Liquidaci%C3%B3nCostas.pdf/a69415e6-479f-45fe-b971-c1392b0d03b4" TargetMode="External"/><Relationship Id="rId41" Type="http://schemas.openxmlformats.org/officeDocument/2006/relationships/hyperlink" Target="https://www.ramajudicial.gov.co/documents/36168909/140397830/2023-00139+INADMITE+LEGITIMACIO%C2%B4N+EN+LA+CAUSA.pdf/8427556b-fd85-4d94-9001-6c5069d7a78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amajudicial.gov.co/documents/36168909/140397830/2022-01015AutoRechaza.pdf/bd347c89-1215-425d-b1b6-606a138af3b9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ramajudicial.gov.co/documents/36168909/140397830/2023-00176+AUTO+MANDAMIENTO+PAGARE+CREDIVALORES+CREDISERVICIOS+S.pdf/d7088eff-e7eb-4ceb-b00c-3a0072f0544a" TargetMode="External"/><Relationship Id="rId32" Type="http://schemas.openxmlformats.org/officeDocument/2006/relationships/hyperlink" Target="https://www.ramajudicial.gov.co/documents/36168909/140397830/2023-00135+MANDAMIENTO+DE+PAGO+PAGARE.pdf/b67b1eb8-9b1f-493f-ab7e-400bb01ce7df" TargetMode="External"/><Relationship Id="rId37" Type="http://schemas.openxmlformats.org/officeDocument/2006/relationships/hyperlink" Target="https://www.ramajudicial.gov.co/documents/36168909/140397830/2023-00091+AutoLibraMandamiento.pdf/e29526ff-b52d-4b48-a14a-5c13cf89165f" TargetMode="External"/><Relationship Id="rId40" Type="http://schemas.openxmlformats.org/officeDocument/2006/relationships/hyperlink" Target="https://www.ramajudicial.gov.co/documents/36168909/140397830/2023-00164+DENIEGA+MANDAMIENTO+PRUEBA+PRESENTACION.pdf/6b3112be-2643-4838-b280-f0ba3307c30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ramajudicial.gov.co/documents/36168909/140397830/2023-00143+AUTO+MANDAMIENTO+PAGAREdoc+COOPENSIONADOS.pdf/8a812f25-fe57-4c0f-b73f-afdd69b8b054" TargetMode="External"/><Relationship Id="rId23" Type="http://schemas.openxmlformats.org/officeDocument/2006/relationships/hyperlink" Target="https://www.ramajudicial.gov.co/documents/36168909/140397830/2021-+01037+Auto+Termina+DT.pdf/78603048-acc8-4c23-b5ba-df6cf336b7f8" TargetMode="External"/><Relationship Id="rId28" Type="http://schemas.openxmlformats.org/officeDocument/2006/relationships/hyperlink" Target="https://www.ramajudicial.gov.co/documents/36168909/140397830/2023-00056AutoLibraMandamiento.pdf/4b0c451e-6b58-4ce7-b06a-7c6008df634e" TargetMode="External"/><Relationship Id="rId36" Type="http://schemas.openxmlformats.org/officeDocument/2006/relationships/hyperlink" Target="https://www.ramajudicial.gov.co/documents/36168909/140397830/2022-00993+AutoLibraMandamiento.pdf/ff5db6fd-b933-41c4-af6c-c75451a90b35" TargetMode="External"/><Relationship Id="rId10" Type="http://schemas.openxmlformats.org/officeDocument/2006/relationships/hyperlink" Target="https://www.ramajudicial.gov.co/documents/36168909/140397830/2023-00160+MANDAMIENTO+CUOTAS+ADMON.pdf/a32c1832-9bad-4db3-908a-73e42c3e55ac" TargetMode="External"/><Relationship Id="rId19" Type="http://schemas.openxmlformats.org/officeDocument/2006/relationships/hyperlink" Target="https://www.ramajudicial.gov.co/documents/36168909/140397830/2022-00563+Liquidaci%C3%B3nCostas.pdf/ed21e281-390c-416e-8333-eca458bdc254" TargetMode="External"/><Relationship Id="rId31" Type="http://schemas.openxmlformats.org/officeDocument/2006/relationships/hyperlink" Target="https://www.ramajudicial.gov.co/documents/36168909/140397830/2022-+00078+Auto+Termina+DT.pdf/3d1617f0-18e0-4998-860a-e54bb6b56c8a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ramajudicial.gov.co/documents/36168909/140397830/2023-00076+AutoInadmiteCorreoTitulo.pdf/796076e2-80bf-4d44-9db5-51b6d7d750d3" TargetMode="External"/><Relationship Id="rId14" Type="http://schemas.openxmlformats.org/officeDocument/2006/relationships/hyperlink" Target="https://www.ramajudicial.gov.co/documents/36168909/140397830/2023-00154+AUTO+MANDAMIENTO+PAGAREdoc+COOPENSIONADOS.pdf/894df644-af2a-42ea-82c6-aa724213e613" TargetMode="External"/><Relationship Id="rId22" Type="http://schemas.openxmlformats.org/officeDocument/2006/relationships/hyperlink" Target="https://www.ramajudicial.gov.co/documents/36168909/140397830/2021-00418+Liquidaci%C3%B3nCostas.pdf/899e02af-3e01-4b4b-8b8e-03c3e3954abe" TargetMode="External"/><Relationship Id="rId27" Type="http://schemas.openxmlformats.org/officeDocument/2006/relationships/hyperlink" Target="https://www.ramajudicial.gov.co/documents/36168909/140397830/2023-00177+INADMITE+NOTIFICACIONES+ESCRITURA.pdf/b9684906-f4be-41b6-b71d-34c8b2dbfc4a" TargetMode="External"/><Relationship Id="rId30" Type="http://schemas.openxmlformats.org/officeDocument/2006/relationships/hyperlink" Target="https://www.ramajudicial.gov.co/documents/36168909/140397830/2023-00069++NIEGA+MANDAMIENTO+DE+PAGO+TITULO+INCOMPLETO+INEXISTENTE.pdf/6f678e8a-f03c-497d-acce-e5db4073816f" TargetMode="External"/><Relationship Id="rId35" Type="http://schemas.openxmlformats.org/officeDocument/2006/relationships/hyperlink" Target="https://www.ramajudicial.gov.co/documents/36168909/140397830/2021-00452+Liquidaci%C3%B3nCostas.pdf/55537ccd-fb9c-4937-8ea7-eb52d6ece555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ramajudicial.gov.co/documents/36168909/140397830/2022-00500+Liquidaci%C3%B3nCostas.pdf/a37f72f1-43f0-49f1-9ce3-a37e4a6e967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ramajudicial.gov.co/documents/36168909/140397830/2022-00405+Liquidaci%C3%B3nCostas.pdf/d4f80e0f-5930-4488-b2fa-de4192bf8291" TargetMode="External"/><Relationship Id="rId17" Type="http://schemas.openxmlformats.org/officeDocument/2006/relationships/hyperlink" Target="https://www.ramajudicial.gov.co/documents/36168909/140397830/2023-00157+RECHAZA+FACTOR+CUANTI%C2%B4A.pdf/660504f1-2181-40be-bc13-e566e600afd6" TargetMode="External"/><Relationship Id="rId25" Type="http://schemas.openxmlformats.org/officeDocument/2006/relationships/hyperlink" Target="https://www.ramajudicial.gov.co/documents/36168909/140397830/2022-00512+AutoRequierePagador.pdf/d90f184f-d7ef-42c2-aac4-ce335f389988" TargetMode="External"/><Relationship Id="rId33" Type="http://schemas.openxmlformats.org/officeDocument/2006/relationships/hyperlink" Target="https://www.ramajudicial.gov.co/documents/36168909/140397830/2022-00536AbstenerseDeRequerirPagador.pdf/937417b5-f841-4599-bb57-611b3915e6c0" TargetMode="External"/><Relationship Id="rId38" Type="http://schemas.openxmlformats.org/officeDocument/2006/relationships/hyperlink" Target="https://www.ramajudicial.gov.co/documents/36168909/140397830/2023-00108+AutoLibraMandamiento.pdf/56056b7a-c059-4016-8c6d-309b054eeef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2768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rptFijacionEstado</vt:lpstr>
    </vt:vector>
  </TitlesOfParts>
  <Company/>
  <LinksUpToDate>false</LinksUpToDate>
  <CharactersWithSpaces>17960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rptFijacionEstado</dc:title>
  <cp:lastModifiedBy>Javier Andres Beltran Romero</cp:lastModifiedBy>
  <cp:revision>2</cp:revision>
  <dcterms:created xsi:type="dcterms:W3CDTF">2023-03-28T01:49:00Z</dcterms:created>
  <dcterms:modified xsi:type="dcterms:W3CDTF">2023-03-28T01:49:00Z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 Reporting Services 12.0.0.0</vt:lpwstr>
  </property>
  <property fmtid="{D5CDD505-2E9C-101B-9397-08002B2CF9AE}" pid="4" name="LastSaved">
    <vt:filetime>2023-03-27T00:00:00Z</vt:filetime>
  </property>
</Properties>
</file>