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01" w:rsidRPr="00887601" w:rsidRDefault="00887601" w:rsidP="0088760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88760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E    D    I    C    T    O</w:t>
      </w:r>
    </w:p>
    <w:p w:rsidR="00887601" w:rsidRPr="00887601" w:rsidRDefault="00887601" w:rsidP="0088760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88760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EL JUZGADO  SEPTIMO  DE FAMILIA DE  MANIZALES, CALDAS</w:t>
      </w:r>
    </w:p>
    <w:p w:rsidR="00887601" w:rsidRPr="00887601" w:rsidRDefault="00887601" w:rsidP="0088760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tabs>
          <w:tab w:val="center" w:pos="3853"/>
          <w:tab w:val="right" w:pos="7706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88760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ab/>
        <w:t>E   M   P   L   A   Z   A</w:t>
      </w:r>
      <w:r w:rsidRPr="0088760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ab/>
      </w:r>
    </w:p>
    <w:p w:rsidR="00887601" w:rsidRPr="00887601" w:rsidRDefault="00887601" w:rsidP="0088760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8760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 todos los acreedores de la sociedad conyugal conformada por los señores JOSE REINALDO AGUIRRE GALVEZ C.C. 5.924.462 y OMAIRA ESCOBAR </w:t>
      </w:r>
      <w:proofErr w:type="spellStart"/>
      <w:r w:rsidRPr="00887601">
        <w:rPr>
          <w:rFonts w:ascii="Arial" w:eastAsia="Times New Roman" w:hAnsi="Arial" w:cs="Arial"/>
          <w:b/>
          <w:sz w:val="24"/>
          <w:szCs w:val="24"/>
          <w:lang w:val="es-ES" w:eastAsia="es-ES"/>
        </w:rPr>
        <w:t>ESCOBAR</w:t>
      </w:r>
      <w:proofErr w:type="spellEnd"/>
      <w:r w:rsidRPr="0088760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C.C. 28.765.197, para que hagan valer sus créditos dentro de la solicitud de LIQUIDACIÓN DE SOCIEDAD CONYUGAL, que se tramita en este despacho. </w:t>
      </w:r>
    </w:p>
    <w:p w:rsidR="00887601" w:rsidRPr="00887601" w:rsidRDefault="00887601" w:rsidP="00887601">
      <w:pPr>
        <w:spacing w:after="0" w:line="36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88760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De conformidad con lo dispuesto en el artículo 523 del Código General del Proceso y Decreto 806, artículo 10, este AVISO se hará únicamente en el registro nacional de personas emplazadas, el cual se entenderá surtido quince días después de publicada la información.</w:t>
      </w:r>
    </w:p>
    <w:p w:rsidR="00887601" w:rsidRPr="00887601" w:rsidRDefault="00887601" w:rsidP="0088760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88760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 xml:space="preserve"> </w:t>
      </w: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8760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FECHA Y HORA FIJACION</w:t>
      </w:r>
      <w:proofErr w:type="gramStart"/>
      <w:r w:rsidRPr="0088760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:  Julio</w:t>
      </w:r>
      <w:proofErr w:type="gramEnd"/>
      <w:r w:rsidRPr="0088760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 xml:space="preserve"> 13 de</w:t>
      </w:r>
      <w:r w:rsidRPr="0088760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2020,  7:30  A.M.</w:t>
      </w: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88760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 xml:space="preserve">                                                        </w:t>
      </w: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887601">
        <w:rPr>
          <w:rFonts w:ascii="Arial" w:eastAsia="Times New Roman" w:hAnsi="Arial" w:cs="Times New Roman"/>
          <w:b/>
          <w:noProof/>
          <w:sz w:val="24"/>
          <w:szCs w:val="24"/>
          <w:lang w:eastAsia="es-CO"/>
        </w:rPr>
        <w:drawing>
          <wp:inline distT="0" distB="0" distL="0" distR="0">
            <wp:extent cx="4086225" cy="1009650"/>
            <wp:effectExtent l="0" t="0" r="9525" b="0"/>
            <wp:docPr id="1" name="Imagen 1" descr="C:\Users\lenovo\Desktop\FIRMA DOCTORA PATRICIA\Firma Sandra Val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IRMA DOCTORA PATRICIA\Firma Sandra Valenc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01" w:rsidRPr="00887601" w:rsidRDefault="00887601" w:rsidP="00887601">
      <w:pPr>
        <w:spacing w:after="0" w:line="240" w:lineRule="auto"/>
        <w:ind w:left="1416"/>
        <w:rPr>
          <w:rFonts w:ascii="Verdana" w:eastAsia="Times New Roman" w:hAnsi="Verdana" w:cs="Arial"/>
          <w:b/>
          <w:sz w:val="24"/>
          <w:szCs w:val="24"/>
          <w:lang w:val="es-ES_tradnl" w:eastAsia="es-ES"/>
        </w:rPr>
      </w:pPr>
      <w:r w:rsidRPr="00887601">
        <w:rPr>
          <w:rFonts w:ascii="Verdana" w:eastAsia="Times New Roman" w:hAnsi="Verdana" w:cs="Arial"/>
          <w:b/>
          <w:sz w:val="24"/>
          <w:szCs w:val="24"/>
          <w:lang w:val="es-ES" w:eastAsia="es-ES"/>
        </w:rPr>
        <w:t>SANDRA MILENA VALENCIA RIOS</w:t>
      </w:r>
    </w:p>
    <w:p w:rsidR="00887601" w:rsidRPr="00887601" w:rsidRDefault="00887601" w:rsidP="0088760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es-ES_tradnl" w:eastAsia="es-ES"/>
        </w:rPr>
      </w:pPr>
      <w:r w:rsidRPr="00887601">
        <w:rPr>
          <w:rFonts w:ascii="Verdana" w:eastAsia="Times New Roman" w:hAnsi="Verdana" w:cs="Times New Roman"/>
          <w:b/>
          <w:sz w:val="24"/>
          <w:szCs w:val="24"/>
          <w:lang w:val="es-ES_tradnl" w:eastAsia="es-ES"/>
        </w:rPr>
        <w:t xml:space="preserve">                 Secretaria</w:t>
      </w:r>
    </w:p>
    <w:p w:rsidR="00887601" w:rsidRPr="00887601" w:rsidRDefault="00887601" w:rsidP="0088760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es-ES_tradnl" w:eastAsia="es-ES"/>
        </w:rPr>
      </w:pPr>
    </w:p>
    <w:p w:rsidR="00887601" w:rsidRPr="00887601" w:rsidRDefault="00887601" w:rsidP="0088760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es-ES_tradnl" w:eastAsia="es-ES"/>
        </w:rPr>
      </w:pP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887601" w:rsidRPr="00887601" w:rsidRDefault="00887601" w:rsidP="008876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88760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 xml:space="preserve">RADICADO: </w:t>
      </w:r>
      <w:r w:rsidRPr="0088760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ab/>
        <w:t>2020-00019-00</w:t>
      </w:r>
    </w:p>
    <w:p w:rsidR="00150F55" w:rsidRDefault="00150F55">
      <w:bookmarkStart w:id="0" w:name="_GoBack"/>
      <w:bookmarkEnd w:id="0"/>
    </w:p>
    <w:sectPr w:rsidR="00150F55" w:rsidSect="00BE5B1E">
      <w:pgSz w:w="12240" w:h="18720" w:code="14"/>
      <w:pgMar w:top="1985" w:right="2155" w:bottom="2552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01"/>
    <w:rsid w:val="00150F55"/>
    <w:rsid w:val="008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9D89C-8023-4917-BF0E-25CC0047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2020-07-10T23:05:00Z</dcterms:created>
  <dcterms:modified xsi:type="dcterms:W3CDTF">2020-07-10T23:06:00Z</dcterms:modified>
</cp:coreProperties>
</file>